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DF4" w:rsidRDefault="004A19C3">
      <w:pPr>
        <w:spacing w:after="0" w:line="259" w:lineRule="auto"/>
        <w:ind w:left="1512" w:right="0" w:firstLine="0"/>
        <w:jc w:val="left"/>
      </w:pPr>
      <w:r>
        <w:rPr>
          <w:b/>
          <w:sz w:val="28"/>
        </w:rPr>
        <w:t xml:space="preserve">CONTRACT FOR THE SALE AND PURCHASE OF REAL ESTATE </w:t>
      </w:r>
    </w:p>
    <w:p w:rsidR="00AA1DF4" w:rsidRDefault="004A19C3" w:rsidP="006538FE">
      <w:pPr>
        <w:spacing w:after="0" w:line="259" w:lineRule="auto"/>
        <w:ind w:left="720" w:right="0" w:firstLine="0"/>
        <w:jc w:val="left"/>
      </w:pPr>
      <w:r>
        <w:rPr>
          <w:sz w:val="24"/>
        </w:rPr>
        <w:t xml:space="preserve"> </w:t>
      </w:r>
    </w:p>
    <w:p w:rsidR="006538FE" w:rsidRDefault="004A19C3" w:rsidP="006538FE">
      <w:pPr>
        <w:ind w:left="715" w:right="0"/>
        <w:jc w:val="left"/>
      </w:pPr>
      <w:r>
        <w:rPr>
          <w:b/>
        </w:rPr>
        <w:t>FOR VALUABLE CONSIDERATION</w:t>
      </w:r>
      <w:r>
        <w:t>, the receipt and sufficiency of which is hereby acknowledged</w:t>
      </w:r>
    </w:p>
    <w:p w:rsidR="00AA1DF4" w:rsidRDefault="006538FE" w:rsidP="006538FE">
      <w:pPr>
        <w:ind w:left="715" w:right="0"/>
        <w:jc w:val="left"/>
      </w:pPr>
      <w:r>
        <w:rPr>
          <w:b/>
        </w:rPr>
        <w:t xml:space="preserve">________________________________ </w:t>
      </w:r>
      <w:r w:rsidR="004A19C3">
        <w:t>(Buyer)</w:t>
      </w:r>
      <w:r w:rsidR="004A19C3">
        <w:t xml:space="preserve">, whether one or more, and </w:t>
      </w:r>
      <w:r w:rsidR="004A19C3">
        <w:rPr>
          <w:b/>
        </w:rPr>
        <w:t>_</w:t>
      </w:r>
      <w:r w:rsidR="004A19C3">
        <w:rPr>
          <w:b/>
          <w:color w:val="0070C0"/>
        </w:rPr>
        <w:t>________________________________</w:t>
      </w:r>
      <w:r w:rsidR="004A19C3">
        <w:rPr>
          <w:b/>
        </w:rPr>
        <w:t xml:space="preserve"> </w:t>
      </w:r>
      <w:r w:rsidR="004A19C3">
        <w:t xml:space="preserve">(Seller), whether one or more, do hereby covenant, contract and agree as follows: </w:t>
      </w:r>
    </w:p>
    <w:p w:rsidR="00AA1DF4" w:rsidRDefault="004A19C3">
      <w:pPr>
        <w:spacing w:after="0" w:line="259" w:lineRule="auto"/>
        <w:ind w:left="720" w:right="0" w:firstLine="0"/>
        <w:jc w:val="left"/>
      </w:pPr>
      <w:r>
        <w:t xml:space="preserve"> </w:t>
      </w:r>
    </w:p>
    <w:p w:rsidR="00AA1DF4" w:rsidRPr="006538FE" w:rsidRDefault="004A19C3">
      <w:pPr>
        <w:numPr>
          <w:ilvl w:val="0"/>
          <w:numId w:val="1"/>
        </w:numPr>
        <w:ind w:right="0" w:hanging="720"/>
        <w:rPr>
          <w:sz w:val="19"/>
          <w:szCs w:val="19"/>
        </w:rPr>
      </w:pPr>
      <w:r w:rsidRPr="006538FE">
        <w:rPr>
          <w:sz w:val="19"/>
          <w:szCs w:val="19"/>
        </w:rPr>
        <w:t>AGREEMENT TO SALE AND PURCHASE: Seller agrees to sell, and Buyer agrees to buy from Seller the property described as fol</w:t>
      </w:r>
      <w:r w:rsidRPr="006538FE">
        <w:rPr>
          <w:sz w:val="19"/>
          <w:szCs w:val="19"/>
        </w:rPr>
        <w:t xml:space="preserve">lows: </w:t>
      </w:r>
    </w:p>
    <w:p w:rsidR="00AA1DF4" w:rsidRPr="006538FE" w:rsidRDefault="004A19C3">
      <w:pPr>
        <w:spacing w:after="0" w:line="259" w:lineRule="auto"/>
        <w:ind w:left="1440" w:right="0" w:firstLine="0"/>
        <w:jc w:val="left"/>
        <w:rPr>
          <w:sz w:val="19"/>
          <w:szCs w:val="19"/>
        </w:rPr>
      </w:pPr>
      <w:r w:rsidRPr="006538FE">
        <w:rPr>
          <w:sz w:val="19"/>
          <w:szCs w:val="19"/>
        </w:rPr>
        <w:t xml:space="preserve"> </w:t>
      </w:r>
    </w:p>
    <w:p w:rsidR="00AA1DF4" w:rsidRPr="006538FE" w:rsidRDefault="004A19C3">
      <w:pPr>
        <w:spacing w:after="0" w:line="259" w:lineRule="auto"/>
        <w:ind w:left="1435" w:right="0"/>
        <w:jc w:val="left"/>
        <w:rPr>
          <w:sz w:val="19"/>
          <w:szCs w:val="19"/>
        </w:rPr>
      </w:pPr>
      <w:r w:rsidRPr="006538FE">
        <w:rPr>
          <w:sz w:val="19"/>
          <w:szCs w:val="19"/>
        </w:rPr>
        <w:t xml:space="preserve">Address: </w:t>
      </w:r>
      <w:r w:rsidRPr="006538FE">
        <w:rPr>
          <w:b/>
          <w:sz w:val="19"/>
          <w:szCs w:val="19"/>
        </w:rPr>
        <w:t xml:space="preserve">      </w:t>
      </w:r>
      <w:r w:rsidRPr="006538FE">
        <w:rPr>
          <w:b/>
          <w:color w:val="0070C0"/>
          <w:sz w:val="19"/>
          <w:szCs w:val="19"/>
        </w:rPr>
        <w:t>______________________________________</w:t>
      </w:r>
      <w:r w:rsidRPr="006538FE">
        <w:rPr>
          <w:b/>
          <w:sz w:val="19"/>
          <w:szCs w:val="19"/>
        </w:rPr>
        <w:t>_           _</w:t>
      </w:r>
      <w:r w:rsidRPr="006538FE">
        <w:rPr>
          <w:b/>
          <w:color w:val="0070C0"/>
          <w:sz w:val="19"/>
          <w:szCs w:val="19"/>
        </w:rPr>
        <w:t>____________</w:t>
      </w:r>
      <w:r w:rsidRPr="006538FE">
        <w:rPr>
          <w:b/>
          <w:sz w:val="19"/>
          <w:szCs w:val="19"/>
        </w:rPr>
        <w:t xml:space="preserve">_ </w:t>
      </w:r>
      <w:r w:rsidRPr="006538FE">
        <w:rPr>
          <w:sz w:val="19"/>
          <w:szCs w:val="19"/>
        </w:rPr>
        <w:t>County, AZ</w:t>
      </w:r>
      <w:r w:rsidRPr="006538FE">
        <w:rPr>
          <w:b/>
          <w:sz w:val="19"/>
          <w:szCs w:val="19"/>
        </w:rPr>
        <w:t xml:space="preserve"> </w:t>
      </w:r>
    </w:p>
    <w:p w:rsidR="00AA1DF4" w:rsidRPr="006538FE" w:rsidRDefault="004A19C3">
      <w:pPr>
        <w:spacing w:after="0" w:line="259" w:lineRule="auto"/>
        <w:ind w:left="1440" w:right="0" w:firstLine="0"/>
        <w:jc w:val="left"/>
        <w:rPr>
          <w:sz w:val="19"/>
          <w:szCs w:val="19"/>
        </w:rPr>
      </w:pPr>
      <w:r w:rsidRPr="006538FE">
        <w:rPr>
          <w:sz w:val="19"/>
          <w:szCs w:val="19"/>
        </w:rPr>
        <w:t xml:space="preserve"> </w:t>
      </w:r>
      <w:r w:rsidRPr="006538FE">
        <w:rPr>
          <w:sz w:val="19"/>
          <w:szCs w:val="19"/>
        </w:rPr>
        <w:tab/>
        <w:t xml:space="preserve"> </w:t>
      </w:r>
    </w:p>
    <w:p w:rsidR="00AA1DF4" w:rsidRPr="006538FE" w:rsidRDefault="004A19C3">
      <w:pPr>
        <w:ind w:left="1450" w:right="0"/>
        <w:rPr>
          <w:sz w:val="19"/>
          <w:szCs w:val="19"/>
        </w:rPr>
      </w:pPr>
      <w:r w:rsidRPr="006538FE">
        <w:rPr>
          <w:sz w:val="19"/>
          <w:szCs w:val="19"/>
        </w:rPr>
        <w:t xml:space="preserve">Legal Description:   </w:t>
      </w:r>
      <w:r w:rsidRPr="006538FE">
        <w:rPr>
          <w:b/>
          <w:sz w:val="19"/>
          <w:szCs w:val="19"/>
        </w:rPr>
        <w:t xml:space="preserve">_X_ to be completed by title company    </w:t>
      </w:r>
      <w:r w:rsidRPr="006538FE">
        <w:rPr>
          <w:sz w:val="19"/>
          <w:szCs w:val="19"/>
        </w:rPr>
        <w:t xml:space="preserve">Assessor’s Parcel Number(s) </w:t>
      </w:r>
      <w:r w:rsidRPr="006538FE">
        <w:rPr>
          <w:b/>
          <w:sz w:val="19"/>
          <w:szCs w:val="19"/>
        </w:rPr>
        <w:t>__</w:t>
      </w:r>
      <w:r w:rsidRPr="006538FE">
        <w:rPr>
          <w:b/>
          <w:color w:val="0070C0"/>
          <w:sz w:val="19"/>
          <w:szCs w:val="19"/>
        </w:rPr>
        <w:t>_______________</w:t>
      </w:r>
      <w:r w:rsidRPr="006538FE">
        <w:rPr>
          <w:b/>
          <w:sz w:val="19"/>
          <w:szCs w:val="19"/>
        </w:rPr>
        <w:t xml:space="preserve"> </w:t>
      </w:r>
    </w:p>
    <w:p w:rsidR="00AA1DF4" w:rsidRPr="006538FE" w:rsidRDefault="004A19C3">
      <w:pPr>
        <w:spacing w:after="0" w:line="259" w:lineRule="auto"/>
        <w:ind w:left="720" w:right="0" w:firstLine="0"/>
        <w:jc w:val="left"/>
        <w:rPr>
          <w:sz w:val="19"/>
          <w:szCs w:val="19"/>
        </w:rPr>
      </w:pPr>
      <w:r w:rsidRPr="006538FE">
        <w:rPr>
          <w:sz w:val="19"/>
          <w:szCs w:val="19"/>
        </w:rPr>
        <w:t xml:space="preserve"> </w:t>
      </w:r>
    </w:p>
    <w:p w:rsidR="00AA1DF4" w:rsidRPr="006538FE" w:rsidRDefault="004A19C3">
      <w:pPr>
        <w:spacing w:after="0" w:line="238" w:lineRule="auto"/>
        <w:ind w:left="1440" w:right="0" w:firstLine="0"/>
        <w:rPr>
          <w:sz w:val="19"/>
          <w:szCs w:val="19"/>
        </w:rPr>
      </w:pPr>
      <w:r w:rsidRPr="006538FE">
        <w:rPr>
          <w:sz w:val="19"/>
          <w:szCs w:val="19"/>
        </w:rPr>
        <w:t>Together with the following items, if any</w:t>
      </w:r>
      <w:r w:rsidRPr="006538FE">
        <w:rPr>
          <w:sz w:val="19"/>
          <w:szCs w:val="19"/>
        </w:rPr>
        <w:t xml:space="preserve">: </w:t>
      </w:r>
      <w:r w:rsidRPr="006538FE">
        <w:rPr>
          <w:i/>
          <w:sz w:val="19"/>
          <w:szCs w:val="19"/>
        </w:rPr>
        <w:t>(Strike items to be retained by Seller)</w:t>
      </w:r>
      <w:r w:rsidRPr="006538FE">
        <w:rPr>
          <w:sz w:val="19"/>
          <w:szCs w:val="19"/>
        </w:rPr>
        <w:t xml:space="preserve"> curtains and rods, draperies and rods, valances, blinds, window shades, screens, shutters, awnings, wall-to-wall carpeting, mirrors fixed in place, ceiling fans, attic fans, mail boxes, television antennas and sate</w:t>
      </w:r>
      <w:r w:rsidRPr="006538FE">
        <w:rPr>
          <w:sz w:val="19"/>
          <w:szCs w:val="19"/>
        </w:rPr>
        <w:t>llite dish system with controls and equipment, permanently installed heating and air-conditioning units, window air-conditioning units, built-in security and fire detection equipment, plumbing and lighting fixtures including chandeliers, water softener, st</w:t>
      </w:r>
      <w:r w:rsidRPr="006538FE">
        <w:rPr>
          <w:sz w:val="19"/>
          <w:szCs w:val="19"/>
        </w:rPr>
        <w:t>ove, built-in kitchen equipment, garage door openers with controls, built-in cleaning equipment, all swimming pool equipment and maintenance accessories, shrubbery, landscaping, permanently installed outdoor cooking equipment, built-in fireplace screens, a</w:t>
      </w:r>
      <w:r w:rsidRPr="006538FE">
        <w:rPr>
          <w:sz w:val="19"/>
          <w:szCs w:val="19"/>
        </w:rPr>
        <w:t xml:space="preserve">rtificial fireplace logs and all other property owned by Seller and attached to the above described real property except the following property which is not included </w:t>
      </w:r>
      <w:r w:rsidRPr="006538FE">
        <w:rPr>
          <w:i/>
          <w:sz w:val="19"/>
          <w:szCs w:val="19"/>
        </w:rPr>
        <w:t>(list items not included):</w:t>
      </w:r>
      <w:r w:rsidRPr="006538FE">
        <w:rPr>
          <w:sz w:val="19"/>
          <w:szCs w:val="19"/>
        </w:rPr>
        <w:t xml:space="preserve">  ___</w:t>
      </w:r>
      <w:r w:rsidRPr="006538FE">
        <w:rPr>
          <w:color w:val="0070C0"/>
          <w:sz w:val="19"/>
          <w:szCs w:val="19"/>
        </w:rPr>
        <w:t>none</w:t>
      </w:r>
      <w:r w:rsidRPr="006538FE">
        <w:rPr>
          <w:sz w:val="19"/>
          <w:szCs w:val="19"/>
        </w:rPr>
        <w:t xml:space="preserve">__.   All property sold by this Contract is called the </w:t>
      </w:r>
      <w:r w:rsidRPr="006538FE">
        <w:rPr>
          <w:sz w:val="19"/>
          <w:szCs w:val="19"/>
        </w:rPr>
        <w:t xml:space="preserve">"Property." Seller shall remove all debris from the property, with the exception of _________________. </w:t>
      </w:r>
    </w:p>
    <w:p w:rsidR="00AA1DF4" w:rsidRPr="006538FE" w:rsidRDefault="004A19C3">
      <w:pPr>
        <w:spacing w:after="0" w:line="259" w:lineRule="auto"/>
        <w:ind w:left="1440" w:right="0" w:firstLine="0"/>
        <w:jc w:val="left"/>
        <w:rPr>
          <w:sz w:val="19"/>
          <w:szCs w:val="19"/>
        </w:rPr>
      </w:pPr>
      <w:r w:rsidRPr="006538FE">
        <w:rPr>
          <w:sz w:val="19"/>
          <w:szCs w:val="19"/>
        </w:rPr>
        <w:t xml:space="preserve"> </w:t>
      </w:r>
    </w:p>
    <w:p w:rsidR="00AA1DF4" w:rsidRPr="006538FE" w:rsidRDefault="004A19C3">
      <w:pPr>
        <w:numPr>
          <w:ilvl w:val="0"/>
          <w:numId w:val="1"/>
        </w:numPr>
        <w:ind w:right="0" w:hanging="720"/>
        <w:rPr>
          <w:sz w:val="19"/>
          <w:szCs w:val="19"/>
        </w:rPr>
      </w:pPr>
      <w:r w:rsidRPr="006538FE">
        <w:rPr>
          <w:sz w:val="19"/>
          <w:szCs w:val="19"/>
        </w:rPr>
        <w:t xml:space="preserve">PRICE &amp; FINANCING:     </w:t>
      </w:r>
      <w:r w:rsidRPr="006538FE">
        <w:rPr>
          <w:sz w:val="19"/>
          <w:szCs w:val="19"/>
        </w:rPr>
        <w:tab/>
        <w:t xml:space="preserve"> </w:t>
      </w:r>
      <w:r w:rsidRPr="006538FE">
        <w:rPr>
          <w:sz w:val="19"/>
          <w:szCs w:val="19"/>
        </w:rPr>
        <w:tab/>
        <w:t xml:space="preserve"> </w:t>
      </w:r>
      <w:r w:rsidRPr="006538FE">
        <w:rPr>
          <w:sz w:val="19"/>
          <w:szCs w:val="19"/>
        </w:rPr>
        <w:tab/>
        <w:t xml:space="preserve"> </w:t>
      </w:r>
      <w:r w:rsidRPr="006538FE">
        <w:rPr>
          <w:sz w:val="19"/>
          <w:szCs w:val="19"/>
        </w:rPr>
        <w:tab/>
      </w:r>
      <w:r w:rsidRPr="006538FE">
        <w:rPr>
          <w:b/>
          <w:sz w:val="19"/>
          <w:szCs w:val="19"/>
        </w:rPr>
        <w:t>PRICE:  $ __</w:t>
      </w:r>
      <w:r w:rsidRPr="006538FE">
        <w:rPr>
          <w:b/>
          <w:color w:val="0070C0"/>
          <w:sz w:val="19"/>
          <w:szCs w:val="19"/>
        </w:rPr>
        <w:t>_____________</w:t>
      </w:r>
      <w:r w:rsidRPr="006538FE">
        <w:rPr>
          <w:b/>
          <w:sz w:val="19"/>
          <w:szCs w:val="19"/>
        </w:rPr>
        <w:t xml:space="preserve"> </w:t>
      </w:r>
    </w:p>
    <w:p w:rsidR="00AA1DF4" w:rsidRPr="006538FE" w:rsidRDefault="004A19C3">
      <w:pPr>
        <w:tabs>
          <w:tab w:val="center" w:pos="720"/>
          <w:tab w:val="center" w:pos="1440"/>
          <w:tab w:val="center" w:pos="2160"/>
          <w:tab w:val="center" w:pos="2880"/>
          <w:tab w:val="center" w:pos="3600"/>
          <w:tab w:val="center" w:pos="4321"/>
          <w:tab w:val="center" w:pos="5041"/>
          <w:tab w:val="center" w:pos="5761"/>
          <w:tab w:val="center" w:pos="7722"/>
        </w:tabs>
        <w:spacing w:after="0" w:line="259" w:lineRule="auto"/>
        <w:ind w:left="0" w:right="0" w:firstLine="0"/>
        <w:jc w:val="left"/>
        <w:rPr>
          <w:sz w:val="19"/>
          <w:szCs w:val="19"/>
        </w:rPr>
      </w:pPr>
      <w:r w:rsidRPr="006538FE">
        <w:rPr>
          <w:rFonts w:ascii="Calibri" w:eastAsia="Calibri" w:hAnsi="Calibri" w:cs="Calibri"/>
          <w:sz w:val="19"/>
          <w:szCs w:val="19"/>
        </w:rPr>
        <w:tab/>
      </w:r>
      <w:r w:rsidRPr="006538FE">
        <w:rPr>
          <w:b/>
          <w:sz w:val="19"/>
          <w:szCs w:val="19"/>
        </w:rPr>
        <w:t xml:space="preserve"> </w:t>
      </w:r>
      <w:r w:rsidRPr="006538FE">
        <w:rPr>
          <w:b/>
          <w:sz w:val="19"/>
          <w:szCs w:val="19"/>
        </w:rPr>
        <w:tab/>
        <w:t xml:space="preserve"> </w:t>
      </w:r>
      <w:r w:rsidRPr="006538FE">
        <w:rPr>
          <w:b/>
          <w:sz w:val="19"/>
          <w:szCs w:val="19"/>
        </w:rPr>
        <w:tab/>
        <w:t xml:space="preserve"> </w:t>
      </w:r>
      <w:r w:rsidRPr="006538FE">
        <w:rPr>
          <w:b/>
          <w:sz w:val="19"/>
          <w:szCs w:val="19"/>
        </w:rPr>
        <w:tab/>
        <w:t xml:space="preserve"> </w:t>
      </w:r>
      <w:r w:rsidRPr="006538FE">
        <w:rPr>
          <w:b/>
          <w:sz w:val="19"/>
          <w:szCs w:val="19"/>
        </w:rPr>
        <w:tab/>
        <w:t xml:space="preserve"> </w:t>
      </w:r>
      <w:r w:rsidRPr="006538FE">
        <w:rPr>
          <w:b/>
          <w:sz w:val="19"/>
          <w:szCs w:val="19"/>
        </w:rPr>
        <w:tab/>
        <w:t xml:space="preserve"> </w:t>
      </w:r>
      <w:r w:rsidRPr="006538FE">
        <w:rPr>
          <w:b/>
          <w:sz w:val="19"/>
          <w:szCs w:val="19"/>
        </w:rPr>
        <w:tab/>
        <w:t xml:space="preserve"> </w:t>
      </w:r>
      <w:r w:rsidRPr="006538FE">
        <w:rPr>
          <w:b/>
          <w:sz w:val="19"/>
          <w:szCs w:val="19"/>
        </w:rPr>
        <w:tab/>
        <w:t xml:space="preserve"> </w:t>
      </w:r>
      <w:r w:rsidR="006538FE">
        <w:rPr>
          <w:b/>
          <w:sz w:val="19"/>
          <w:szCs w:val="19"/>
        </w:rPr>
        <w:t xml:space="preserve">             </w:t>
      </w:r>
      <w:r w:rsidRPr="006538FE">
        <w:rPr>
          <w:b/>
          <w:sz w:val="19"/>
          <w:szCs w:val="19"/>
        </w:rPr>
        <w:t>EMD:     $__</w:t>
      </w:r>
      <w:r w:rsidRPr="006538FE">
        <w:rPr>
          <w:b/>
          <w:color w:val="0070C0"/>
          <w:sz w:val="19"/>
          <w:szCs w:val="19"/>
        </w:rPr>
        <w:t>______________</w:t>
      </w:r>
      <w:r w:rsidRPr="006538FE">
        <w:rPr>
          <w:b/>
          <w:sz w:val="19"/>
          <w:szCs w:val="19"/>
        </w:rPr>
        <w:t xml:space="preserve"> </w:t>
      </w:r>
    </w:p>
    <w:p w:rsidR="00AA1DF4" w:rsidRPr="006538FE" w:rsidRDefault="004A19C3">
      <w:pPr>
        <w:spacing w:after="0" w:line="259" w:lineRule="auto"/>
        <w:ind w:left="720" w:right="0" w:firstLine="0"/>
        <w:jc w:val="left"/>
        <w:rPr>
          <w:sz w:val="19"/>
          <w:szCs w:val="19"/>
        </w:rPr>
      </w:pPr>
      <w:r w:rsidRPr="006538FE">
        <w:rPr>
          <w:b/>
          <w:sz w:val="19"/>
          <w:szCs w:val="19"/>
        </w:rPr>
        <w:t xml:space="preserve"> </w:t>
      </w:r>
      <w:r w:rsidRPr="006538FE">
        <w:rPr>
          <w:b/>
          <w:sz w:val="19"/>
          <w:szCs w:val="19"/>
        </w:rPr>
        <w:tab/>
        <w:t xml:space="preserve"> </w:t>
      </w:r>
      <w:r w:rsidRPr="006538FE">
        <w:rPr>
          <w:b/>
          <w:sz w:val="19"/>
          <w:szCs w:val="19"/>
        </w:rPr>
        <w:tab/>
        <w:t xml:space="preserve"> </w:t>
      </w:r>
    </w:p>
    <w:p w:rsidR="00AA1DF4" w:rsidRPr="006538FE" w:rsidRDefault="004A19C3">
      <w:pPr>
        <w:spacing w:after="0" w:line="259" w:lineRule="auto"/>
        <w:ind w:left="2460" w:right="0" w:firstLine="0"/>
        <w:jc w:val="left"/>
        <w:rPr>
          <w:sz w:val="19"/>
          <w:szCs w:val="19"/>
        </w:rPr>
      </w:pPr>
      <w:r w:rsidRPr="006538FE">
        <w:rPr>
          <w:b/>
          <w:sz w:val="19"/>
          <w:szCs w:val="19"/>
          <w:u w:val="single" w:color="000000"/>
        </w:rPr>
        <w:t xml:space="preserve">There is NO Financing Contingency; </w:t>
      </w:r>
      <w:r w:rsidRPr="006538FE">
        <w:rPr>
          <w:b/>
          <w:sz w:val="19"/>
          <w:szCs w:val="19"/>
          <w:u w:val="single" w:color="000000"/>
        </w:rPr>
        <w:t>closing funds shall be via Cash or private money</w:t>
      </w:r>
      <w:r w:rsidRPr="006538FE">
        <w:rPr>
          <w:b/>
          <w:sz w:val="19"/>
          <w:szCs w:val="19"/>
        </w:rPr>
        <w:t xml:space="preserve"> </w:t>
      </w:r>
    </w:p>
    <w:p w:rsidR="00AA1DF4" w:rsidRPr="006538FE" w:rsidRDefault="004A19C3">
      <w:pPr>
        <w:spacing w:after="0" w:line="259" w:lineRule="auto"/>
        <w:ind w:left="720" w:right="0" w:firstLine="0"/>
        <w:jc w:val="left"/>
        <w:rPr>
          <w:sz w:val="19"/>
          <w:szCs w:val="19"/>
        </w:rPr>
      </w:pPr>
      <w:r w:rsidRPr="006538FE">
        <w:rPr>
          <w:b/>
          <w:sz w:val="19"/>
          <w:szCs w:val="19"/>
        </w:rPr>
        <w:t xml:space="preserve"> </w:t>
      </w:r>
      <w:r w:rsidRPr="006538FE">
        <w:rPr>
          <w:b/>
          <w:sz w:val="19"/>
          <w:szCs w:val="19"/>
        </w:rPr>
        <w:tab/>
        <w:t xml:space="preserve"> </w:t>
      </w:r>
      <w:r w:rsidRPr="006538FE">
        <w:rPr>
          <w:b/>
          <w:sz w:val="19"/>
          <w:szCs w:val="19"/>
        </w:rPr>
        <w:tab/>
        <w:t xml:space="preserve"> </w:t>
      </w:r>
      <w:r w:rsidRPr="006538FE">
        <w:rPr>
          <w:b/>
          <w:sz w:val="19"/>
          <w:szCs w:val="19"/>
        </w:rPr>
        <w:tab/>
        <w:t xml:space="preserve"> </w:t>
      </w:r>
      <w:r w:rsidRPr="006538FE">
        <w:rPr>
          <w:b/>
          <w:sz w:val="19"/>
          <w:szCs w:val="19"/>
        </w:rPr>
        <w:tab/>
        <w:t xml:space="preserve">     </w:t>
      </w:r>
      <w:r w:rsidRPr="006538FE">
        <w:rPr>
          <w:b/>
          <w:sz w:val="19"/>
          <w:szCs w:val="19"/>
        </w:rPr>
        <w:tab/>
      </w:r>
      <w:r w:rsidRPr="006538FE">
        <w:rPr>
          <w:sz w:val="19"/>
          <w:szCs w:val="19"/>
        </w:rPr>
        <w:t xml:space="preserve"> </w:t>
      </w:r>
    </w:p>
    <w:p w:rsidR="00AA1DF4" w:rsidRPr="006538FE" w:rsidRDefault="004A19C3">
      <w:pPr>
        <w:numPr>
          <w:ilvl w:val="0"/>
          <w:numId w:val="1"/>
        </w:numPr>
        <w:ind w:right="0" w:hanging="720"/>
        <w:rPr>
          <w:sz w:val="19"/>
          <w:szCs w:val="19"/>
        </w:rPr>
      </w:pPr>
      <w:r w:rsidRPr="006538FE">
        <w:rPr>
          <w:sz w:val="19"/>
          <w:szCs w:val="19"/>
        </w:rPr>
        <w:t xml:space="preserve">CLOSING: The closing of the escrow (COE) will be on or before </w:t>
      </w:r>
      <w:r w:rsidRPr="006538FE">
        <w:rPr>
          <w:b/>
          <w:color w:val="0070C0"/>
          <w:sz w:val="19"/>
          <w:szCs w:val="19"/>
        </w:rPr>
        <w:t>____________________________</w:t>
      </w:r>
      <w:r w:rsidRPr="006538FE">
        <w:rPr>
          <w:sz w:val="19"/>
          <w:szCs w:val="19"/>
        </w:rPr>
        <w:t xml:space="preserve">, unless extended pursuant to the terms hereof and within this Contract.   </w:t>
      </w:r>
    </w:p>
    <w:p w:rsidR="00AA1DF4" w:rsidRPr="006538FE" w:rsidRDefault="004A19C3">
      <w:pPr>
        <w:spacing w:after="0" w:line="259" w:lineRule="auto"/>
        <w:ind w:left="720" w:right="0" w:firstLine="0"/>
        <w:jc w:val="left"/>
        <w:rPr>
          <w:sz w:val="19"/>
          <w:szCs w:val="19"/>
        </w:rPr>
      </w:pPr>
      <w:r w:rsidRPr="006538FE">
        <w:rPr>
          <w:sz w:val="19"/>
          <w:szCs w:val="19"/>
        </w:rPr>
        <w:t xml:space="preserve"> </w:t>
      </w:r>
      <w:r w:rsidRPr="006538FE">
        <w:rPr>
          <w:sz w:val="19"/>
          <w:szCs w:val="19"/>
        </w:rPr>
        <w:tab/>
        <w:t xml:space="preserve"> </w:t>
      </w:r>
    </w:p>
    <w:p w:rsidR="00AA1DF4" w:rsidRPr="006538FE" w:rsidRDefault="004A19C3">
      <w:pPr>
        <w:numPr>
          <w:ilvl w:val="0"/>
          <w:numId w:val="1"/>
        </w:numPr>
        <w:ind w:right="0" w:hanging="720"/>
        <w:rPr>
          <w:sz w:val="19"/>
          <w:szCs w:val="19"/>
        </w:rPr>
      </w:pPr>
      <w:r w:rsidRPr="006538FE">
        <w:rPr>
          <w:sz w:val="19"/>
          <w:szCs w:val="19"/>
        </w:rPr>
        <w:t>BUYER’S INSPECTION &amp;</w:t>
      </w:r>
      <w:r w:rsidRPr="006538FE">
        <w:rPr>
          <w:sz w:val="19"/>
          <w:szCs w:val="19"/>
        </w:rPr>
        <w:t xml:space="preserve"> PROPERTY CONDITION:  Buyer accepts the property in its "</w:t>
      </w:r>
      <w:r w:rsidRPr="006538FE">
        <w:rPr>
          <w:b/>
          <w:sz w:val="19"/>
          <w:szCs w:val="19"/>
        </w:rPr>
        <w:t>As-Is</w:t>
      </w:r>
      <w:r w:rsidRPr="006538FE">
        <w:rPr>
          <w:sz w:val="19"/>
          <w:szCs w:val="19"/>
        </w:rPr>
        <w:t xml:space="preserve">" and present condition, meaning that Buyer shall not require Seller to make improvements or repairs, unless specifically documented herein.  Through the day before the COE date, or until </w:t>
      </w:r>
      <w:r w:rsidRPr="006538FE">
        <w:rPr>
          <w:b/>
          <w:color w:val="0070C0"/>
          <w:sz w:val="19"/>
          <w:szCs w:val="19"/>
        </w:rPr>
        <w:t>______</w:t>
      </w:r>
      <w:r w:rsidRPr="006538FE">
        <w:rPr>
          <w:b/>
          <w:color w:val="0070C0"/>
          <w:sz w:val="19"/>
          <w:szCs w:val="19"/>
        </w:rPr>
        <w:t>______________________</w:t>
      </w:r>
      <w:r w:rsidRPr="006538FE">
        <w:rPr>
          <w:sz w:val="19"/>
          <w:szCs w:val="19"/>
        </w:rPr>
        <w:t>, Buyer has the right to inspect the property, assess current and future potential value of the property, evaluate various exit strategies as described in section 13, have investment &amp; financial partners view the property, and otherwi</w:t>
      </w:r>
      <w:r w:rsidRPr="006538FE">
        <w:rPr>
          <w:sz w:val="19"/>
          <w:szCs w:val="19"/>
        </w:rPr>
        <w:t xml:space="preserve">se perform whatever due diligence it deems necessary, including researching permit issues. Buyer can cancel this Contract for any reason during this inspection period. Seller represents that it is not aware of any structural problems or any mold issues at </w:t>
      </w:r>
      <w:r w:rsidRPr="006538FE">
        <w:rPr>
          <w:sz w:val="19"/>
          <w:szCs w:val="19"/>
        </w:rPr>
        <w:t xml:space="preserve">the Property, and has disclosed all material latent issues to Buyer.   </w:t>
      </w:r>
    </w:p>
    <w:p w:rsidR="00AA1DF4" w:rsidRPr="006538FE" w:rsidRDefault="004A19C3">
      <w:pPr>
        <w:spacing w:after="0" w:line="259" w:lineRule="auto"/>
        <w:ind w:left="1440" w:right="0" w:firstLine="0"/>
        <w:jc w:val="left"/>
        <w:rPr>
          <w:sz w:val="19"/>
          <w:szCs w:val="19"/>
        </w:rPr>
      </w:pPr>
      <w:r w:rsidRPr="006538FE">
        <w:rPr>
          <w:sz w:val="19"/>
          <w:szCs w:val="19"/>
        </w:rPr>
        <w:t xml:space="preserve"> </w:t>
      </w:r>
    </w:p>
    <w:p w:rsidR="00AA1DF4" w:rsidRPr="006538FE" w:rsidRDefault="004A19C3">
      <w:pPr>
        <w:numPr>
          <w:ilvl w:val="0"/>
          <w:numId w:val="1"/>
        </w:numPr>
        <w:ind w:right="0" w:hanging="720"/>
        <w:rPr>
          <w:sz w:val="19"/>
          <w:szCs w:val="19"/>
        </w:rPr>
      </w:pPr>
      <w:r w:rsidRPr="006538FE">
        <w:rPr>
          <w:sz w:val="19"/>
          <w:szCs w:val="19"/>
        </w:rPr>
        <w:t>TITLE AND CONVEYANCE: Seller is to convey title to Buyer by General Warranty Deed</w:t>
      </w:r>
      <w:r w:rsidRPr="006538FE">
        <w:rPr>
          <w:color w:val="FF0000"/>
          <w:sz w:val="19"/>
          <w:szCs w:val="19"/>
        </w:rPr>
        <w:t xml:space="preserve"> </w:t>
      </w:r>
      <w:r w:rsidRPr="006538FE">
        <w:rPr>
          <w:sz w:val="19"/>
          <w:szCs w:val="19"/>
        </w:rPr>
        <w:t>and provide Buyer with a Certificate of Title prepared by an attorney, title, escrow, or abstract co</w:t>
      </w:r>
      <w:r w:rsidRPr="006538FE">
        <w:rPr>
          <w:sz w:val="19"/>
          <w:szCs w:val="19"/>
        </w:rPr>
        <w:t>mpany upon whose Certificate or report title insurance may be obtained from a title insurance company qualified to do and doing business in the state of Arizona.  Seller will also execute a Bill of Sale, if necessary, for the transfer of any personal prope</w:t>
      </w:r>
      <w:r w:rsidRPr="006538FE">
        <w:rPr>
          <w:sz w:val="19"/>
          <w:szCs w:val="19"/>
        </w:rPr>
        <w:t>rty. Seller shall, prior to or at closing, satisfy all outstanding mortgages, deeds of trust and special liens affecting the subject property which are not specifically assumed by Buyer herein.  Title shall be good and marketable, subject only to (a) coven</w:t>
      </w:r>
      <w:r w:rsidRPr="006538FE">
        <w:rPr>
          <w:sz w:val="19"/>
          <w:szCs w:val="19"/>
        </w:rPr>
        <w:t>ants, conditions and restrictions of record, (b) public, private utility easements and roads and rights-of-way, (c) applicable zoning ordinances, protective covenants and prior mineral reservations, (d) special and other assessments on the property, if any</w:t>
      </w:r>
      <w:r w:rsidRPr="006538FE">
        <w:rPr>
          <w:sz w:val="19"/>
          <w:szCs w:val="19"/>
        </w:rPr>
        <w:t>, (e) general taxes for the current year and subsequent years. A title report shall be provided to Buyer at least 7 days prior to COE, or else COE is automatically extended to give Buyer at least 7 days from receipt of title report.  If there are title def</w:t>
      </w:r>
      <w:r w:rsidRPr="006538FE">
        <w:rPr>
          <w:sz w:val="19"/>
          <w:szCs w:val="19"/>
        </w:rPr>
        <w:t>ects, Seller shall notify Buyer within 5 days of closing and Buyer, at Buyer's option, may either (a) if defects cannot be cured by designated closing date, cancel this contract, in which case all earnest money deposited shall be returned, (b) extend closi</w:t>
      </w:r>
      <w:r w:rsidRPr="006538FE">
        <w:rPr>
          <w:sz w:val="19"/>
          <w:szCs w:val="19"/>
        </w:rPr>
        <w:t>ng date by up to 90 days, to allow escrow company &amp; Seller to attempt to remedy the defects; (c) accept title as is, or (d) if the defects are of such character that they can be remedied by legal action within a reasonable time, permit Seller such reasonab</w:t>
      </w:r>
      <w:r w:rsidRPr="006538FE">
        <w:rPr>
          <w:sz w:val="19"/>
          <w:szCs w:val="19"/>
        </w:rPr>
        <w:t>le time to perform curative work at Seller's expense.  In the event that the curative work is performed by Seller, the time specified herein for closing of this sale shall be extended for a reasonable period necessary for such action.  Seller represents th</w:t>
      </w:r>
      <w:r w:rsidRPr="006538FE">
        <w:rPr>
          <w:sz w:val="19"/>
          <w:szCs w:val="19"/>
        </w:rPr>
        <w:t xml:space="preserve">at the property may be </w:t>
      </w:r>
      <w:r w:rsidRPr="006538FE">
        <w:rPr>
          <w:sz w:val="19"/>
          <w:szCs w:val="19"/>
        </w:rPr>
        <w:lastRenderedPageBreak/>
        <w:t xml:space="preserve">legally used as zoned and that no government agency has served any notice to Seller requiring repairs, alterations or corrections of any existing condition except as stated herein. </w:t>
      </w:r>
    </w:p>
    <w:p w:rsidR="00AA1DF4" w:rsidRPr="006538FE" w:rsidRDefault="004A19C3">
      <w:pPr>
        <w:spacing w:after="0" w:line="259" w:lineRule="auto"/>
        <w:ind w:left="720" w:right="0" w:firstLine="0"/>
        <w:jc w:val="left"/>
        <w:rPr>
          <w:sz w:val="19"/>
          <w:szCs w:val="19"/>
        </w:rPr>
      </w:pPr>
      <w:r w:rsidRPr="006538FE">
        <w:rPr>
          <w:sz w:val="19"/>
          <w:szCs w:val="19"/>
        </w:rPr>
        <w:t xml:space="preserve"> </w:t>
      </w:r>
    </w:p>
    <w:p w:rsidR="00AA1DF4" w:rsidRPr="006538FE" w:rsidRDefault="004A19C3">
      <w:pPr>
        <w:spacing w:after="0" w:line="259" w:lineRule="auto"/>
        <w:ind w:left="720" w:right="0" w:firstLine="0"/>
        <w:jc w:val="left"/>
        <w:rPr>
          <w:sz w:val="19"/>
          <w:szCs w:val="19"/>
        </w:rPr>
      </w:pPr>
      <w:r w:rsidRPr="006538FE">
        <w:rPr>
          <w:sz w:val="19"/>
          <w:szCs w:val="19"/>
        </w:rPr>
        <w:t xml:space="preserve"> </w:t>
      </w:r>
    </w:p>
    <w:p w:rsidR="00AA1DF4" w:rsidRPr="006538FE" w:rsidRDefault="004A19C3">
      <w:pPr>
        <w:numPr>
          <w:ilvl w:val="0"/>
          <w:numId w:val="1"/>
        </w:numPr>
        <w:ind w:right="0" w:hanging="720"/>
        <w:rPr>
          <w:sz w:val="19"/>
          <w:szCs w:val="19"/>
        </w:rPr>
      </w:pPr>
      <w:r w:rsidRPr="006538FE">
        <w:rPr>
          <w:sz w:val="19"/>
          <w:szCs w:val="19"/>
        </w:rPr>
        <w:t>POSSESSION AND TITLE: Seller shall deliver poss</w:t>
      </w:r>
      <w:r w:rsidRPr="006538FE">
        <w:rPr>
          <w:sz w:val="19"/>
          <w:szCs w:val="19"/>
        </w:rPr>
        <w:t>ession subject to section 18 of this document. Title shall be conveyed to Buyer, as determined by Buyer at Closing.  Prior to closing, the property shall remain in the possession of Seller and Seller shall deliver the property to Buyer in substantially the</w:t>
      </w:r>
      <w:r w:rsidRPr="006538FE">
        <w:rPr>
          <w:sz w:val="19"/>
          <w:szCs w:val="19"/>
        </w:rPr>
        <w:t xml:space="preserve"> same condition at closing, as on the date of this contract, or last date Buyer viewed the property, whichever is later, reasonable wear and tear excepted. To this end, Buyer is entitled to perform a final walkthrough of the Property prior to closing, and </w:t>
      </w:r>
      <w:r w:rsidRPr="006538FE">
        <w:rPr>
          <w:sz w:val="19"/>
          <w:szCs w:val="19"/>
        </w:rPr>
        <w:t xml:space="preserve">COE shall be extended as necessary to provide Buyer the right to perform final walkthrough during reasonable hours, with utilities on. </w:t>
      </w:r>
    </w:p>
    <w:p w:rsidR="00AA1DF4" w:rsidRPr="006538FE" w:rsidRDefault="004A19C3">
      <w:pPr>
        <w:spacing w:after="0" w:line="259" w:lineRule="auto"/>
        <w:ind w:left="720" w:right="0" w:firstLine="0"/>
        <w:jc w:val="left"/>
        <w:rPr>
          <w:sz w:val="19"/>
          <w:szCs w:val="19"/>
        </w:rPr>
      </w:pPr>
      <w:r w:rsidRPr="006538FE">
        <w:rPr>
          <w:sz w:val="19"/>
          <w:szCs w:val="19"/>
        </w:rPr>
        <w:t xml:space="preserve"> </w:t>
      </w:r>
    </w:p>
    <w:p w:rsidR="00AA1DF4" w:rsidRPr="006538FE" w:rsidRDefault="004A19C3">
      <w:pPr>
        <w:numPr>
          <w:ilvl w:val="0"/>
          <w:numId w:val="1"/>
        </w:numPr>
        <w:ind w:right="0" w:hanging="720"/>
        <w:rPr>
          <w:sz w:val="19"/>
          <w:szCs w:val="19"/>
        </w:rPr>
      </w:pPr>
      <w:r w:rsidRPr="006538FE">
        <w:rPr>
          <w:sz w:val="19"/>
          <w:szCs w:val="19"/>
        </w:rPr>
        <w:t>TAX PRORATIONS &amp; HOA:  Taxes for the current year, interest, maintenance fees, assessments, dues and rents, if any, wi</w:t>
      </w:r>
      <w:r w:rsidRPr="006538FE">
        <w:rPr>
          <w:sz w:val="19"/>
          <w:szCs w:val="19"/>
        </w:rPr>
        <w:t>ll be prorated through the Closing Date. If taxes for the current year vary from the amount prorated at closing, the parties shall adjust the prorations when tax statements for the current year are available. If there is an HOA, Seller shall pay any liens,</w:t>
      </w:r>
      <w:r w:rsidRPr="006538FE">
        <w:rPr>
          <w:sz w:val="19"/>
          <w:szCs w:val="19"/>
        </w:rPr>
        <w:t xml:space="preserve"> back dues or assessments, and represents that there are no pending special assessments unless disclosed herein.  Buyer and Seller to split equally any HOA transfer fees, including fees described as document fees, capital improvement fees, and the like. </w:t>
      </w:r>
    </w:p>
    <w:p w:rsidR="00AA1DF4" w:rsidRPr="006538FE" w:rsidRDefault="004A19C3">
      <w:pPr>
        <w:spacing w:after="0" w:line="259" w:lineRule="auto"/>
        <w:ind w:left="1440" w:right="0" w:firstLine="0"/>
        <w:jc w:val="left"/>
        <w:rPr>
          <w:sz w:val="19"/>
          <w:szCs w:val="19"/>
        </w:rPr>
      </w:pPr>
      <w:r w:rsidRPr="006538FE">
        <w:rPr>
          <w:sz w:val="19"/>
          <w:szCs w:val="19"/>
        </w:rPr>
        <w:t xml:space="preserve"> </w:t>
      </w:r>
    </w:p>
    <w:p w:rsidR="00AA1DF4" w:rsidRPr="006538FE" w:rsidRDefault="004A19C3">
      <w:pPr>
        <w:numPr>
          <w:ilvl w:val="0"/>
          <w:numId w:val="1"/>
        </w:numPr>
        <w:ind w:right="0" w:hanging="720"/>
        <w:rPr>
          <w:sz w:val="19"/>
          <w:szCs w:val="19"/>
        </w:rPr>
      </w:pPr>
      <w:r w:rsidRPr="006538FE">
        <w:rPr>
          <w:sz w:val="19"/>
          <w:szCs w:val="19"/>
        </w:rPr>
        <w:t>CASUALTY LOSS: If any part of the Property is damaged or destroyed by fire or other casualty loss after the effective date of the contract, Seller shall restore the Property to its previous condition as soon as reasonably possible. If Seller fails to do s</w:t>
      </w:r>
      <w:r w:rsidRPr="006538FE">
        <w:rPr>
          <w:sz w:val="19"/>
          <w:szCs w:val="19"/>
        </w:rPr>
        <w:t>o due to factors beyond Seller’s control, Buyer may either (a) terminate this contract and any earnest money will be refunded to Buyer, (b) extend the time for performance and the COE will be extended as necessary, or (c) accept the Property in its damaged</w:t>
      </w:r>
      <w:r w:rsidRPr="006538FE">
        <w:rPr>
          <w:sz w:val="19"/>
          <w:szCs w:val="19"/>
        </w:rPr>
        <w:t xml:space="preserve"> condition and accept an assignment of insurance proceeds.  </w:t>
      </w:r>
    </w:p>
    <w:p w:rsidR="00AA1DF4" w:rsidRPr="006538FE" w:rsidRDefault="004A19C3">
      <w:pPr>
        <w:spacing w:after="0" w:line="259" w:lineRule="auto"/>
        <w:ind w:left="720" w:right="0" w:firstLine="0"/>
        <w:jc w:val="left"/>
        <w:rPr>
          <w:sz w:val="19"/>
          <w:szCs w:val="19"/>
        </w:rPr>
      </w:pPr>
      <w:r w:rsidRPr="006538FE">
        <w:rPr>
          <w:sz w:val="19"/>
          <w:szCs w:val="19"/>
        </w:rPr>
        <w:t xml:space="preserve"> </w:t>
      </w:r>
    </w:p>
    <w:p w:rsidR="00AA1DF4" w:rsidRPr="006538FE" w:rsidRDefault="004A19C3">
      <w:pPr>
        <w:numPr>
          <w:ilvl w:val="0"/>
          <w:numId w:val="1"/>
        </w:numPr>
        <w:ind w:right="0" w:hanging="720"/>
        <w:rPr>
          <w:sz w:val="19"/>
          <w:szCs w:val="19"/>
        </w:rPr>
      </w:pPr>
      <w:r w:rsidRPr="006538FE">
        <w:rPr>
          <w:sz w:val="19"/>
          <w:szCs w:val="19"/>
        </w:rPr>
        <w:t>DEFAULT &amp; CURE: If Buyer fails to comply with this contract due to no fault of Seller, Buyer is in potential breach of this Contract, and Seller can issue a 10-</w:t>
      </w:r>
      <w:r w:rsidRPr="006538FE">
        <w:rPr>
          <w:sz w:val="19"/>
          <w:szCs w:val="19"/>
        </w:rPr>
        <w:t xml:space="preserve">day cure period notice specifying the non-compliance, and if Buyer doesn’t remedy the non-compliance during the cure period then the failure to comply shall become a breach of the Contract, and Seller will be entitled to receive the earnest money or $250, </w:t>
      </w:r>
      <w:r w:rsidRPr="006538FE">
        <w:rPr>
          <w:sz w:val="19"/>
          <w:szCs w:val="19"/>
        </w:rPr>
        <w:t xml:space="preserve">whichever is greater, as liquidated damages, thereby releasing both parties from this contract. If, due to factors beyond Seller’s control, Seller fails within the time allowed to make any non-casualty repairs or deliver evidence of clean title, Buyer may </w:t>
      </w:r>
      <w:r w:rsidRPr="006538FE">
        <w:rPr>
          <w:sz w:val="19"/>
          <w:szCs w:val="19"/>
        </w:rPr>
        <w:t>either (a) extend the time for performance up to 90 days and the COE will be extended as necessary or (b) terminate this contract as the sole remedy and receive a refund of the earnest money. If Seller fails to comply with this contract for any other reaso</w:t>
      </w:r>
      <w:r w:rsidRPr="006538FE">
        <w:rPr>
          <w:sz w:val="19"/>
          <w:szCs w:val="19"/>
        </w:rPr>
        <w:t>n, Seller will be in default and Buyer may either (a) enforce specific performance, seek such other relief as may be provided by law, or both, or (b) terminate this contract and receive its earnest money back, if any, thereby releasing both parties from th</w:t>
      </w:r>
      <w:r w:rsidRPr="006538FE">
        <w:rPr>
          <w:sz w:val="19"/>
          <w:szCs w:val="19"/>
        </w:rPr>
        <w:t xml:space="preserve">is contract.   </w:t>
      </w:r>
    </w:p>
    <w:p w:rsidR="00AA1DF4" w:rsidRPr="006538FE" w:rsidRDefault="004A19C3">
      <w:pPr>
        <w:spacing w:after="0" w:line="259" w:lineRule="auto"/>
        <w:ind w:left="720" w:right="0" w:firstLine="0"/>
        <w:jc w:val="left"/>
        <w:rPr>
          <w:sz w:val="19"/>
          <w:szCs w:val="19"/>
        </w:rPr>
      </w:pPr>
      <w:r w:rsidRPr="006538FE">
        <w:rPr>
          <w:sz w:val="19"/>
          <w:szCs w:val="19"/>
        </w:rPr>
        <w:t xml:space="preserve"> </w:t>
      </w:r>
    </w:p>
    <w:p w:rsidR="00AA1DF4" w:rsidRPr="006538FE" w:rsidRDefault="004A19C3">
      <w:pPr>
        <w:numPr>
          <w:ilvl w:val="0"/>
          <w:numId w:val="1"/>
        </w:numPr>
        <w:spacing w:after="28"/>
        <w:ind w:right="0" w:hanging="720"/>
        <w:rPr>
          <w:sz w:val="19"/>
          <w:szCs w:val="19"/>
        </w:rPr>
      </w:pPr>
      <w:r w:rsidRPr="006538FE">
        <w:rPr>
          <w:sz w:val="19"/>
          <w:szCs w:val="19"/>
        </w:rPr>
        <w:t>DISPUTE RESOLUTION:  Disputes by either party must be made in writing/email and delivered to the other party, as well as the Escrow Company.  The Escrow Company shall be asked to make a decision based on the documentation and facts as the</w:t>
      </w:r>
      <w:r w:rsidRPr="006538FE">
        <w:rPr>
          <w:sz w:val="19"/>
          <w:szCs w:val="19"/>
        </w:rPr>
        <w:t>y see them, and the parties agree to be bound by such decision.  If Escrow Company is unable or unwilling to reach a decision, then the Parties agree to go to mediation, with each splitting the mediation costs equally, and then to binding arbitration if no</w:t>
      </w:r>
      <w:r w:rsidRPr="006538FE">
        <w:rPr>
          <w:sz w:val="19"/>
          <w:szCs w:val="19"/>
        </w:rPr>
        <w:t>t resolved through mediation.  The Parties waive their rights to litigation and any decisions or awards declared by the arbitrator are final and binding.  Arbitration shall be handled according to the real estate arbitration guidelines established by the A</w:t>
      </w:r>
      <w:r w:rsidRPr="006538FE">
        <w:rPr>
          <w:sz w:val="19"/>
          <w:szCs w:val="19"/>
        </w:rPr>
        <w:t>merican Arbitration Association.  If the forgoing arbitration is held not to apply or is held invalid, void, or unenforceable for any issue, Buyer and Seller agree to waive rights to a jury trial, and such dispute shall be tried before a judge in a court o</w:t>
      </w:r>
      <w:r w:rsidRPr="006538FE">
        <w:rPr>
          <w:sz w:val="19"/>
          <w:szCs w:val="19"/>
        </w:rPr>
        <w:t xml:space="preserve">f competent jurisdiction without a jury.   </w:t>
      </w:r>
    </w:p>
    <w:p w:rsidR="00AA1DF4" w:rsidRPr="006538FE" w:rsidRDefault="004A19C3">
      <w:pPr>
        <w:spacing w:after="0" w:line="259" w:lineRule="auto"/>
        <w:ind w:left="720" w:right="0" w:firstLine="0"/>
        <w:jc w:val="left"/>
        <w:rPr>
          <w:sz w:val="19"/>
          <w:szCs w:val="19"/>
        </w:rPr>
      </w:pPr>
      <w:r w:rsidRPr="006538FE">
        <w:rPr>
          <w:sz w:val="19"/>
          <w:szCs w:val="19"/>
        </w:rPr>
        <w:t xml:space="preserve"> </w:t>
      </w:r>
    </w:p>
    <w:p w:rsidR="00AA1DF4" w:rsidRPr="006538FE" w:rsidRDefault="004A19C3">
      <w:pPr>
        <w:numPr>
          <w:ilvl w:val="0"/>
          <w:numId w:val="1"/>
        </w:numPr>
        <w:spacing w:after="5" w:line="239" w:lineRule="auto"/>
        <w:ind w:right="0" w:hanging="720"/>
        <w:rPr>
          <w:sz w:val="19"/>
          <w:szCs w:val="19"/>
        </w:rPr>
      </w:pPr>
      <w:r w:rsidRPr="006538FE">
        <w:rPr>
          <w:sz w:val="19"/>
          <w:szCs w:val="19"/>
        </w:rPr>
        <w:t xml:space="preserve">FEDERAL TAX REQUIREMENT: If Seller is a "foreign person", as defined by applicable law, or if Seller fails to deliver an affidavit that Seller is not a "foreign person", then Escrow Company shall withhold from </w:t>
      </w:r>
      <w:r w:rsidRPr="006538FE">
        <w:rPr>
          <w:sz w:val="19"/>
          <w:szCs w:val="19"/>
        </w:rPr>
        <w:t>the sales proceeds an amount sufficient to comply with applicable tax law and deliver the same to the Internal Revenue Service together with appropriate tax forms. IRS regulations require filing written reports if cash in excess of specified amounts is rec</w:t>
      </w:r>
      <w:r w:rsidRPr="006538FE">
        <w:rPr>
          <w:sz w:val="19"/>
          <w:szCs w:val="19"/>
        </w:rPr>
        <w:t xml:space="preserve">eived in the transaction. </w:t>
      </w:r>
    </w:p>
    <w:p w:rsidR="00AA1DF4" w:rsidRPr="006538FE" w:rsidRDefault="004A19C3">
      <w:pPr>
        <w:spacing w:after="0" w:line="259" w:lineRule="auto"/>
        <w:ind w:left="720" w:right="0" w:firstLine="0"/>
        <w:jc w:val="left"/>
        <w:rPr>
          <w:sz w:val="19"/>
          <w:szCs w:val="19"/>
        </w:rPr>
      </w:pPr>
      <w:r w:rsidRPr="006538FE">
        <w:rPr>
          <w:sz w:val="19"/>
          <w:szCs w:val="19"/>
        </w:rPr>
        <w:t xml:space="preserve"> </w:t>
      </w:r>
    </w:p>
    <w:p w:rsidR="00AA1DF4" w:rsidRPr="006538FE" w:rsidRDefault="004A19C3">
      <w:pPr>
        <w:numPr>
          <w:ilvl w:val="0"/>
          <w:numId w:val="1"/>
        </w:numPr>
        <w:spacing w:after="5" w:line="239" w:lineRule="auto"/>
        <w:ind w:right="0" w:hanging="720"/>
        <w:rPr>
          <w:sz w:val="19"/>
          <w:szCs w:val="19"/>
        </w:rPr>
      </w:pPr>
      <w:r w:rsidRPr="006538FE">
        <w:rPr>
          <w:sz w:val="19"/>
          <w:szCs w:val="19"/>
        </w:rPr>
        <w:t>AGREEMENT OF PARTIES; PRIOR AGREEMENTS: This contract contains the entire agreement of the parties and cannot be changed except by their written agreement. This contract incorporates all prior agreements between the parties, co</w:t>
      </w:r>
      <w:r w:rsidRPr="006538FE">
        <w:rPr>
          <w:sz w:val="19"/>
          <w:szCs w:val="19"/>
        </w:rPr>
        <w:t>ntains the entire &amp; final agreement of the parties, &amp; cannot be changed except by their written consent.  Neither party has relied upon any statement or representation made by the other party or any sales representative bringing the parties together. Neith</w:t>
      </w:r>
      <w:r w:rsidRPr="006538FE">
        <w:rPr>
          <w:sz w:val="19"/>
          <w:szCs w:val="19"/>
        </w:rPr>
        <w:t>er party shall be bound by any terms, conditions, oral statements, warranties, or representations not herein contained. Each party acknowledges that he has read and understands this contract. Either party may record a Notice of Interest in the Property, al</w:t>
      </w:r>
      <w:r w:rsidRPr="006538FE">
        <w:rPr>
          <w:sz w:val="19"/>
          <w:szCs w:val="19"/>
        </w:rPr>
        <w:t>ong with this contract, at the county recorders office. The provisions of this contract shall apply to &amp; bind the heirs, executors, administrators, successors &amp; assigns of the respective parties hereto. Seller warrants and guaranties there are no other sal</w:t>
      </w:r>
      <w:r w:rsidRPr="006538FE">
        <w:rPr>
          <w:sz w:val="19"/>
          <w:szCs w:val="19"/>
        </w:rPr>
        <w:t xml:space="preserve">es contracts with any third parties, and understands that any other sales contract is prohibited until or unless </w:t>
      </w:r>
      <w:r w:rsidRPr="006538FE">
        <w:rPr>
          <w:sz w:val="19"/>
          <w:szCs w:val="19"/>
        </w:rPr>
        <w:lastRenderedPageBreak/>
        <w:t>this Contract is cancelled by Buyer.  This contract cannot be cancelled for any reason or at any time except at the sole discretion of Buyer, o</w:t>
      </w:r>
      <w:r w:rsidRPr="006538FE">
        <w:rPr>
          <w:sz w:val="19"/>
          <w:szCs w:val="19"/>
        </w:rPr>
        <w:t xml:space="preserve">r if Buyer defaults and doesn’t cure.  </w:t>
      </w:r>
    </w:p>
    <w:p w:rsidR="00AA1DF4" w:rsidRPr="006538FE" w:rsidRDefault="004A19C3">
      <w:pPr>
        <w:spacing w:after="0" w:line="259" w:lineRule="auto"/>
        <w:ind w:left="0" w:right="0" w:firstLine="0"/>
        <w:jc w:val="left"/>
        <w:rPr>
          <w:sz w:val="19"/>
          <w:szCs w:val="19"/>
        </w:rPr>
      </w:pPr>
      <w:r w:rsidRPr="006538FE">
        <w:rPr>
          <w:sz w:val="19"/>
          <w:szCs w:val="19"/>
        </w:rPr>
        <w:t xml:space="preserve"> </w:t>
      </w:r>
    </w:p>
    <w:p w:rsidR="00AA1DF4" w:rsidRPr="006538FE" w:rsidRDefault="004A19C3">
      <w:pPr>
        <w:numPr>
          <w:ilvl w:val="0"/>
          <w:numId w:val="1"/>
        </w:numPr>
        <w:spacing w:after="5" w:line="239" w:lineRule="auto"/>
        <w:ind w:right="0" w:hanging="720"/>
        <w:rPr>
          <w:sz w:val="19"/>
          <w:szCs w:val="19"/>
        </w:rPr>
      </w:pPr>
      <w:r w:rsidRPr="006538FE">
        <w:rPr>
          <w:sz w:val="19"/>
          <w:szCs w:val="19"/>
        </w:rPr>
        <w:t>ASSIGNMENT OR DOUBLE ESCROW:  Buyer is an investment company which procures properties to remodel, to rent    out, to sells to other investors/buyers, with an intent to make a profit.  Buyer may choose to a) buy th</w:t>
      </w:r>
      <w:r w:rsidRPr="006538FE">
        <w:rPr>
          <w:sz w:val="19"/>
          <w:szCs w:val="19"/>
        </w:rPr>
        <w:t xml:space="preserve">is property and remodel and/or rent/sell it, b) assign this agreement to another purchaser, or c) line up a purchaser who will purchase the property immediately after the parties close this transaction, (with this transaction being the 1st leg of a double </w:t>
      </w:r>
      <w:r w:rsidRPr="006538FE">
        <w:rPr>
          <w:sz w:val="19"/>
          <w:szCs w:val="19"/>
        </w:rPr>
        <w:t>escrow &amp; funds may flow in from the 2nd leg to close out this 1st leg). If contract is assigned, Escrow Company is hereby instructed to provide Buyer/Assignor with communication and documents relative to the transaction, including updates on closing, and p</w:t>
      </w:r>
      <w:r w:rsidRPr="006538FE">
        <w:rPr>
          <w:sz w:val="19"/>
          <w:szCs w:val="19"/>
        </w:rPr>
        <w:t xml:space="preserve">re-audit and final settlement statements. </w:t>
      </w:r>
    </w:p>
    <w:p w:rsidR="00AA1DF4" w:rsidRPr="006538FE" w:rsidRDefault="004A19C3">
      <w:pPr>
        <w:spacing w:after="0" w:line="259" w:lineRule="auto"/>
        <w:ind w:left="0" w:right="0" w:firstLine="0"/>
        <w:jc w:val="left"/>
        <w:rPr>
          <w:sz w:val="19"/>
          <w:szCs w:val="19"/>
        </w:rPr>
      </w:pPr>
      <w:r w:rsidRPr="006538FE">
        <w:rPr>
          <w:sz w:val="19"/>
          <w:szCs w:val="19"/>
        </w:rPr>
        <w:t xml:space="preserve"> </w:t>
      </w:r>
    </w:p>
    <w:p w:rsidR="00AA1DF4" w:rsidRPr="006538FE" w:rsidRDefault="004A19C3">
      <w:pPr>
        <w:numPr>
          <w:ilvl w:val="0"/>
          <w:numId w:val="1"/>
        </w:numPr>
        <w:spacing w:after="5" w:line="239" w:lineRule="auto"/>
        <w:ind w:right="0" w:hanging="720"/>
        <w:rPr>
          <w:sz w:val="19"/>
          <w:szCs w:val="19"/>
        </w:rPr>
      </w:pPr>
      <w:r w:rsidRPr="006538FE">
        <w:rPr>
          <w:sz w:val="19"/>
          <w:szCs w:val="19"/>
        </w:rPr>
        <w:t>SINGULAR VS. PLURAL; NO BROKER OR AGENTS: When herein used, the singular includes the plural &amp; the masculine includes the feminine as the context may require.  The parties each represent that they have not emplo</w:t>
      </w:r>
      <w:r w:rsidRPr="006538FE">
        <w:rPr>
          <w:sz w:val="19"/>
          <w:szCs w:val="19"/>
        </w:rPr>
        <w:t xml:space="preserve">yed the services of a real estate broker or agent in connection with the property, or that if such agents have been employed, that the party employing said agent shall pay any and all expenses outside the closing of this agreement. </w:t>
      </w:r>
    </w:p>
    <w:p w:rsidR="00AA1DF4" w:rsidRPr="006538FE" w:rsidRDefault="004A19C3">
      <w:pPr>
        <w:spacing w:after="0" w:line="259" w:lineRule="auto"/>
        <w:ind w:left="720" w:right="0" w:firstLine="0"/>
        <w:jc w:val="left"/>
        <w:rPr>
          <w:sz w:val="19"/>
          <w:szCs w:val="19"/>
        </w:rPr>
      </w:pPr>
      <w:r w:rsidRPr="006538FE">
        <w:rPr>
          <w:sz w:val="19"/>
          <w:szCs w:val="19"/>
        </w:rPr>
        <w:t xml:space="preserve"> </w:t>
      </w:r>
    </w:p>
    <w:p w:rsidR="00AA1DF4" w:rsidRPr="006538FE" w:rsidRDefault="004A19C3">
      <w:pPr>
        <w:numPr>
          <w:ilvl w:val="0"/>
          <w:numId w:val="1"/>
        </w:numPr>
        <w:spacing w:after="69"/>
        <w:ind w:right="0" w:hanging="720"/>
        <w:rPr>
          <w:sz w:val="19"/>
          <w:szCs w:val="19"/>
        </w:rPr>
      </w:pPr>
      <w:r w:rsidRPr="006538FE">
        <w:rPr>
          <w:sz w:val="19"/>
          <w:szCs w:val="19"/>
        </w:rPr>
        <w:t xml:space="preserve">OTHER PROVISIONS: </w:t>
      </w:r>
    </w:p>
    <w:p w:rsidR="00AA1DF4" w:rsidRPr="006538FE" w:rsidRDefault="004A19C3">
      <w:pPr>
        <w:numPr>
          <w:ilvl w:val="1"/>
          <w:numId w:val="1"/>
        </w:numPr>
        <w:spacing w:after="13" w:line="259" w:lineRule="auto"/>
        <w:ind w:right="0" w:hanging="360"/>
        <w:jc w:val="left"/>
        <w:rPr>
          <w:color w:val="000000" w:themeColor="text1"/>
          <w:sz w:val="19"/>
          <w:szCs w:val="19"/>
        </w:rPr>
      </w:pPr>
      <w:r w:rsidRPr="006538FE">
        <w:rPr>
          <w:color w:val="000000" w:themeColor="text1"/>
          <w:sz w:val="19"/>
          <w:szCs w:val="19"/>
        </w:rPr>
        <w:t xml:space="preserve">Buyer agrees to pay all closing/escrow costs.  </w:t>
      </w:r>
      <w:r w:rsidRPr="006538FE">
        <w:rPr>
          <w:color w:val="000000" w:themeColor="text1"/>
          <w:sz w:val="19"/>
          <w:szCs w:val="19"/>
        </w:rPr>
        <w:t xml:space="preserve"> </w:t>
      </w:r>
    </w:p>
    <w:p w:rsidR="00AA1DF4" w:rsidRPr="006538FE" w:rsidRDefault="004A19C3">
      <w:pPr>
        <w:numPr>
          <w:ilvl w:val="1"/>
          <w:numId w:val="1"/>
        </w:numPr>
        <w:ind w:right="0" w:hanging="360"/>
        <w:jc w:val="left"/>
        <w:rPr>
          <w:sz w:val="19"/>
          <w:szCs w:val="19"/>
        </w:rPr>
      </w:pPr>
      <w:r w:rsidRPr="006538FE">
        <w:rPr>
          <w:sz w:val="19"/>
          <w:szCs w:val="19"/>
        </w:rPr>
        <w:t xml:space="preserve">If there is an HOA, any transfer/capital/transaction fees shall be split equally between Buyer and Seller. </w:t>
      </w:r>
      <w:r w:rsidRPr="006538FE">
        <w:rPr>
          <w:sz w:val="19"/>
          <w:szCs w:val="19"/>
        </w:rPr>
        <w:t xml:space="preserve"> </w:t>
      </w:r>
    </w:p>
    <w:p w:rsidR="00AA1DF4" w:rsidRPr="006538FE" w:rsidRDefault="004A19C3" w:rsidP="006538FE">
      <w:pPr>
        <w:numPr>
          <w:ilvl w:val="1"/>
          <w:numId w:val="1"/>
        </w:numPr>
        <w:spacing w:after="0" w:line="259" w:lineRule="auto"/>
        <w:ind w:right="0" w:hanging="360"/>
        <w:jc w:val="left"/>
        <w:rPr>
          <w:sz w:val="19"/>
          <w:szCs w:val="19"/>
        </w:rPr>
      </w:pPr>
      <w:r w:rsidRPr="006538FE">
        <w:rPr>
          <w:sz w:val="19"/>
          <w:szCs w:val="19"/>
        </w:rPr>
        <w:t>Escrow to be opened at:</w:t>
      </w:r>
      <w:r w:rsidRPr="006538FE">
        <w:rPr>
          <w:color w:val="000000" w:themeColor="text1"/>
          <w:sz w:val="19"/>
          <w:szCs w:val="19"/>
        </w:rPr>
        <w:t xml:space="preserve"> </w:t>
      </w:r>
      <w:r w:rsidR="006538FE" w:rsidRPr="006538FE">
        <w:rPr>
          <w:b/>
          <w:color w:val="000000" w:themeColor="text1"/>
          <w:sz w:val="19"/>
          <w:szCs w:val="19"/>
        </w:rPr>
        <w:t>______________________________________________________________________</w:t>
      </w:r>
    </w:p>
    <w:p w:rsidR="00AA1DF4" w:rsidRPr="006538FE" w:rsidRDefault="004A19C3">
      <w:pPr>
        <w:numPr>
          <w:ilvl w:val="1"/>
          <w:numId w:val="1"/>
        </w:numPr>
        <w:ind w:right="0" w:hanging="360"/>
        <w:jc w:val="left"/>
        <w:rPr>
          <w:sz w:val="19"/>
          <w:szCs w:val="19"/>
        </w:rPr>
      </w:pPr>
      <w:r w:rsidRPr="006538FE">
        <w:rPr>
          <w:sz w:val="19"/>
          <w:szCs w:val="19"/>
        </w:rPr>
        <w:t>S</w:t>
      </w:r>
      <w:r w:rsidRPr="006538FE">
        <w:rPr>
          <w:sz w:val="19"/>
          <w:szCs w:val="19"/>
        </w:rPr>
        <w:t xml:space="preserve">eller agrees to allow Buyer to have access to the property with reasonable advance notice, to allow Buyer &amp; </w:t>
      </w:r>
      <w:r w:rsidRPr="006538FE">
        <w:rPr>
          <w:sz w:val="19"/>
          <w:szCs w:val="19"/>
        </w:rPr>
        <w:t xml:space="preserve">its contractors/partners/buyers access to the property for due diligence. Seller grants Buyer the right to market the property, in accordance with section 13. </w:t>
      </w:r>
    </w:p>
    <w:p w:rsidR="00AA1DF4" w:rsidRPr="006538FE" w:rsidRDefault="004A19C3">
      <w:pPr>
        <w:spacing w:after="0" w:line="259" w:lineRule="auto"/>
        <w:ind w:left="720" w:right="0" w:firstLine="0"/>
        <w:jc w:val="left"/>
        <w:rPr>
          <w:sz w:val="19"/>
          <w:szCs w:val="19"/>
        </w:rPr>
      </w:pPr>
      <w:r w:rsidRPr="006538FE">
        <w:rPr>
          <w:sz w:val="19"/>
          <w:szCs w:val="19"/>
        </w:rPr>
        <w:t xml:space="preserve"> </w:t>
      </w:r>
    </w:p>
    <w:p w:rsidR="00AA1DF4" w:rsidRPr="006538FE" w:rsidRDefault="004A19C3">
      <w:pPr>
        <w:numPr>
          <w:ilvl w:val="0"/>
          <w:numId w:val="1"/>
        </w:numPr>
        <w:ind w:right="0" w:hanging="720"/>
        <w:rPr>
          <w:sz w:val="19"/>
          <w:szCs w:val="19"/>
        </w:rPr>
      </w:pPr>
      <w:r w:rsidRPr="006538FE">
        <w:rPr>
          <w:sz w:val="19"/>
          <w:szCs w:val="19"/>
        </w:rPr>
        <w:t xml:space="preserve">TIME IS OF THE ESSENCE IN THE PERFORMANCE OF THIS AGREEMENT.  </w:t>
      </w:r>
    </w:p>
    <w:p w:rsidR="00AA1DF4" w:rsidRPr="006538FE" w:rsidRDefault="004A19C3">
      <w:pPr>
        <w:spacing w:after="0" w:line="259" w:lineRule="auto"/>
        <w:ind w:left="0" w:right="0" w:firstLine="0"/>
        <w:jc w:val="left"/>
        <w:rPr>
          <w:sz w:val="19"/>
          <w:szCs w:val="19"/>
        </w:rPr>
      </w:pPr>
      <w:r w:rsidRPr="006538FE">
        <w:rPr>
          <w:sz w:val="19"/>
          <w:szCs w:val="19"/>
        </w:rPr>
        <w:t xml:space="preserve"> </w:t>
      </w:r>
    </w:p>
    <w:p w:rsidR="00AA1DF4" w:rsidRPr="006538FE" w:rsidRDefault="004A19C3">
      <w:pPr>
        <w:numPr>
          <w:ilvl w:val="0"/>
          <w:numId w:val="1"/>
        </w:numPr>
        <w:ind w:right="0" w:hanging="720"/>
        <w:rPr>
          <w:sz w:val="19"/>
          <w:szCs w:val="19"/>
        </w:rPr>
      </w:pPr>
      <w:r w:rsidRPr="006538FE">
        <w:rPr>
          <w:sz w:val="19"/>
          <w:szCs w:val="19"/>
        </w:rPr>
        <w:t>GOVERNING LAW:  This contract</w:t>
      </w:r>
      <w:r w:rsidRPr="006538FE">
        <w:rPr>
          <w:sz w:val="19"/>
          <w:szCs w:val="19"/>
        </w:rPr>
        <w:t xml:space="preserve"> shall be governed by the laws of the State of Arizona. </w:t>
      </w:r>
    </w:p>
    <w:p w:rsidR="00AA1DF4" w:rsidRPr="006538FE" w:rsidRDefault="004A19C3">
      <w:pPr>
        <w:spacing w:after="0" w:line="259" w:lineRule="auto"/>
        <w:ind w:left="0" w:right="0" w:firstLine="0"/>
        <w:jc w:val="left"/>
        <w:rPr>
          <w:sz w:val="19"/>
          <w:szCs w:val="19"/>
        </w:rPr>
      </w:pPr>
      <w:r w:rsidRPr="006538FE">
        <w:rPr>
          <w:sz w:val="19"/>
          <w:szCs w:val="19"/>
        </w:rPr>
        <w:t xml:space="preserve"> </w:t>
      </w:r>
    </w:p>
    <w:p w:rsidR="00AA1DF4" w:rsidRPr="006538FE" w:rsidRDefault="004A19C3">
      <w:pPr>
        <w:numPr>
          <w:ilvl w:val="0"/>
          <w:numId w:val="1"/>
        </w:numPr>
        <w:ind w:right="0" w:hanging="720"/>
        <w:rPr>
          <w:sz w:val="19"/>
          <w:szCs w:val="19"/>
        </w:rPr>
      </w:pPr>
      <w:r w:rsidRPr="006538FE">
        <w:rPr>
          <w:sz w:val="19"/>
          <w:szCs w:val="19"/>
        </w:rPr>
        <w:t>POSSESSION:  Seller to transfer possession of property at COE, in same condition as described in section 6.     _____ If checked,</w:t>
      </w:r>
      <w:r w:rsidRPr="006538FE">
        <w:rPr>
          <w:color w:val="0070C0"/>
          <w:sz w:val="19"/>
          <w:szCs w:val="19"/>
        </w:rPr>
        <w:t xml:space="preserve"> </w:t>
      </w:r>
      <w:r w:rsidRPr="006538FE">
        <w:rPr>
          <w:sz w:val="19"/>
          <w:szCs w:val="19"/>
        </w:rPr>
        <w:t xml:space="preserve">Buyer and seller acknowledge the property is </w:t>
      </w:r>
      <w:r w:rsidRPr="006538FE">
        <w:rPr>
          <w:b/>
          <w:sz w:val="19"/>
          <w:szCs w:val="19"/>
        </w:rPr>
        <w:t xml:space="preserve">presently occupied by </w:t>
      </w:r>
      <w:r w:rsidRPr="006538FE">
        <w:rPr>
          <w:b/>
          <w:sz w:val="19"/>
          <w:szCs w:val="19"/>
        </w:rPr>
        <w:t>a tenant</w:t>
      </w:r>
      <w:r w:rsidRPr="006538FE">
        <w:rPr>
          <w:sz w:val="19"/>
          <w:szCs w:val="19"/>
        </w:rPr>
        <w:t>, and a copy of the current lease and any addendums must be provided by Seller to Buyer within 24 hours of executing this Contract, or else any inspection period and the COE Date shall be pushed back by the same number of days that this lease infor</w:t>
      </w:r>
      <w:r w:rsidRPr="006538FE">
        <w:rPr>
          <w:sz w:val="19"/>
          <w:szCs w:val="19"/>
        </w:rPr>
        <w:t xml:space="preserve">mation is delayed by. It is further acknowledged that said tenant's lease expires on _ __________ and the monthly rent is $________ (which will be pro-rated at COE) and security deposit is $_________(which will be credited to Buyer at COE). </w:t>
      </w:r>
    </w:p>
    <w:p w:rsidR="00AA1DF4" w:rsidRPr="006538FE" w:rsidRDefault="004A19C3">
      <w:pPr>
        <w:spacing w:after="83" w:line="259" w:lineRule="auto"/>
        <w:ind w:left="360" w:right="0" w:firstLine="0"/>
        <w:jc w:val="left"/>
        <w:rPr>
          <w:sz w:val="19"/>
          <w:szCs w:val="19"/>
        </w:rPr>
      </w:pPr>
      <w:r w:rsidRPr="006538FE">
        <w:rPr>
          <w:sz w:val="19"/>
          <w:szCs w:val="19"/>
        </w:rPr>
        <w:t xml:space="preserve"> </w:t>
      </w:r>
    </w:p>
    <w:p w:rsidR="00AA1DF4" w:rsidRPr="006538FE" w:rsidRDefault="004A19C3">
      <w:pPr>
        <w:ind w:left="1450" w:right="0"/>
        <w:rPr>
          <w:sz w:val="19"/>
          <w:szCs w:val="19"/>
        </w:rPr>
      </w:pPr>
      <w:r w:rsidRPr="006538FE">
        <w:rPr>
          <w:sz w:val="19"/>
          <w:szCs w:val="19"/>
        </w:rPr>
        <w:t xml:space="preserve">_____ </w:t>
      </w:r>
      <w:r w:rsidRPr="006538FE">
        <w:rPr>
          <w:sz w:val="19"/>
          <w:szCs w:val="19"/>
        </w:rPr>
        <w:t xml:space="preserve">If checked, </w:t>
      </w:r>
      <w:r w:rsidRPr="006538FE">
        <w:rPr>
          <w:b/>
          <w:sz w:val="19"/>
          <w:szCs w:val="19"/>
        </w:rPr>
        <w:t>Seller is requesting post-possession</w:t>
      </w:r>
      <w:r w:rsidRPr="006538FE">
        <w:rPr>
          <w:sz w:val="19"/>
          <w:szCs w:val="19"/>
        </w:rPr>
        <w:t xml:space="preserve"> of the property by Seller or other occupant.  Accordingly, </w:t>
      </w:r>
    </w:p>
    <w:p w:rsidR="00AA1DF4" w:rsidRPr="006538FE" w:rsidRDefault="004A19C3">
      <w:pPr>
        <w:ind w:left="1450" w:right="0"/>
        <w:rPr>
          <w:sz w:val="19"/>
          <w:szCs w:val="19"/>
        </w:rPr>
      </w:pPr>
      <w:r w:rsidRPr="006538FE">
        <w:rPr>
          <w:sz w:val="19"/>
          <w:szCs w:val="19"/>
        </w:rPr>
        <w:t>Seller to surrender possession to Buyer/assignee/new owner on or before ____________, 20___(“Surrender Date”); in same condition as most recently s</w:t>
      </w:r>
      <w:r w:rsidRPr="006538FE">
        <w:rPr>
          <w:sz w:val="19"/>
          <w:szCs w:val="19"/>
        </w:rPr>
        <w:t>een, except for reasonable wear and tear.  $________ of Seller's proceeds to be held back in escrow, to be released to Seller if Seller surrenders possession by the Surrender Date as described above. Buyer or its assignee shall be permitted to perform Fina</w:t>
      </w:r>
      <w:r w:rsidRPr="006538FE">
        <w:rPr>
          <w:sz w:val="19"/>
          <w:szCs w:val="19"/>
        </w:rPr>
        <w:t xml:space="preserve">l (pre-closing) Walkthrough within 3 days of COE. </w:t>
      </w:r>
    </w:p>
    <w:p w:rsidR="00AA1DF4" w:rsidRPr="006538FE" w:rsidRDefault="004A19C3">
      <w:pPr>
        <w:ind w:left="1450" w:right="0"/>
        <w:rPr>
          <w:sz w:val="19"/>
          <w:szCs w:val="19"/>
        </w:rPr>
      </w:pPr>
      <w:r w:rsidRPr="006538FE">
        <w:rPr>
          <w:sz w:val="19"/>
          <w:szCs w:val="19"/>
        </w:rPr>
        <w:t>Buyer/assignee shall be permitted to perform Final (</w:t>
      </w:r>
      <w:r w:rsidRPr="006538FE">
        <w:rPr>
          <w:b/>
          <w:sz w:val="19"/>
          <w:szCs w:val="19"/>
        </w:rPr>
        <w:t>post</w:t>
      </w:r>
      <w:r w:rsidRPr="006538FE">
        <w:rPr>
          <w:sz w:val="19"/>
          <w:szCs w:val="19"/>
        </w:rPr>
        <w:t xml:space="preserve"> move-out) Inspection on or before _____________, 20___.  After the Final Inspection, Buyer/assignee shall promptly provide notice to Escrow Company </w:t>
      </w:r>
      <w:r w:rsidRPr="006538FE">
        <w:rPr>
          <w:sz w:val="19"/>
          <w:szCs w:val="19"/>
        </w:rPr>
        <w:t>via email as to whether property has been properly surrendered by Seller, with keys/possession given to Buyer or assignee.  If Seller fails to surrender property as described herein, Seller acknowledges it would be trespassing on the property as of that Fi</w:t>
      </w:r>
      <w:r w:rsidRPr="006538FE">
        <w:rPr>
          <w:sz w:val="19"/>
          <w:szCs w:val="19"/>
        </w:rPr>
        <w:t xml:space="preserve">nal Inspection date and forfeits the $________ holdback funds to the Buyer or its assignee.  </w:t>
      </w:r>
    </w:p>
    <w:p w:rsidR="00AA1DF4" w:rsidRDefault="004A19C3">
      <w:pPr>
        <w:spacing w:after="0" w:line="259" w:lineRule="auto"/>
        <w:ind w:left="766" w:right="0" w:firstLine="0"/>
        <w:jc w:val="center"/>
      </w:pPr>
      <w:r>
        <w:rPr>
          <w:b/>
          <w:i/>
        </w:rPr>
        <w:t xml:space="preserve"> </w:t>
      </w:r>
    </w:p>
    <w:p w:rsidR="00AA1DF4" w:rsidRDefault="004A19C3">
      <w:pPr>
        <w:spacing w:after="0" w:line="259" w:lineRule="auto"/>
        <w:ind w:left="2328" w:right="0" w:firstLine="0"/>
        <w:jc w:val="left"/>
      </w:pPr>
      <w:r>
        <w:rPr>
          <w:b/>
          <w:i/>
        </w:rPr>
        <w:t xml:space="preserve">This is a legally binding contract. If not understood, seek the advice of an Attorney. </w:t>
      </w:r>
    </w:p>
    <w:p w:rsidR="00AA1DF4" w:rsidRPr="006538FE" w:rsidRDefault="004A19C3">
      <w:pPr>
        <w:spacing w:after="0" w:line="259" w:lineRule="auto"/>
        <w:ind w:left="720" w:right="0" w:firstLine="0"/>
        <w:jc w:val="left"/>
        <w:rPr>
          <w:color w:val="000000" w:themeColor="text1"/>
        </w:rPr>
      </w:pPr>
      <w:r>
        <w:t xml:space="preserve"> </w:t>
      </w:r>
    </w:p>
    <w:p w:rsidR="00AA1DF4" w:rsidRPr="006538FE" w:rsidRDefault="004A19C3">
      <w:pPr>
        <w:ind w:left="715" w:right="0"/>
        <w:rPr>
          <w:color w:val="000000" w:themeColor="text1"/>
        </w:rPr>
      </w:pPr>
      <w:r w:rsidRPr="006538FE">
        <w:rPr>
          <w:color w:val="000000" w:themeColor="text1"/>
        </w:rPr>
        <w:t xml:space="preserve">OFFERED on   </w:t>
      </w:r>
      <w:r w:rsidRPr="006538FE">
        <w:rPr>
          <w:b/>
          <w:color w:val="000000" w:themeColor="text1"/>
        </w:rPr>
        <w:t>___</w:t>
      </w:r>
      <w:r w:rsidRPr="006538FE">
        <w:rPr>
          <w:color w:val="000000" w:themeColor="text1"/>
        </w:rPr>
        <w:t>______________, 2019</w:t>
      </w:r>
      <w:r w:rsidRPr="006538FE">
        <w:rPr>
          <w:color w:val="000000" w:themeColor="text1"/>
        </w:rPr>
        <w:t xml:space="preserve">; THIS OFFER EXPIRES on </w:t>
      </w:r>
      <w:r w:rsidRPr="006538FE">
        <w:rPr>
          <w:b/>
          <w:color w:val="000000" w:themeColor="text1"/>
        </w:rPr>
        <w:t>___</w:t>
      </w:r>
      <w:r w:rsidRPr="006538FE">
        <w:rPr>
          <w:color w:val="000000" w:themeColor="text1"/>
        </w:rPr>
        <w:t>_______</w:t>
      </w:r>
      <w:r w:rsidRPr="006538FE">
        <w:rPr>
          <w:color w:val="000000" w:themeColor="text1"/>
        </w:rPr>
        <w:t>_______,</w:t>
      </w:r>
      <w:r w:rsidRPr="006538FE">
        <w:rPr>
          <w:b/>
          <w:color w:val="000000" w:themeColor="text1"/>
        </w:rPr>
        <w:t xml:space="preserve"> </w:t>
      </w:r>
      <w:r w:rsidRPr="006538FE">
        <w:rPr>
          <w:color w:val="000000" w:themeColor="text1"/>
        </w:rPr>
        <w:t xml:space="preserve">2019   </w:t>
      </w:r>
      <w:r w:rsidRPr="006538FE">
        <w:rPr>
          <w:color w:val="000000" w:themeColor="text1"/>
        </w:rPr>
        <w:t xml:space="preserve">at 10PM Arizona time if not accepted by Seller (the last date signed below is the Acceptance Date).                  </w:t>
      </w:r>
    </w:p>
    <w:p w:rsidR="00AA1DF4" w:rsidRDefault="004A19C3">
      <w:pPr>
        <w:spacing w:after="0" w:line="259" w:lineRule="auto"/>
        <w:ind w:left="720" w:right="0" w:firstLine="0"/>
        <w:jc w:val="left"/>
      </w:pPr>
      <w:r>
        <w:t xml:space="preserve"> </w:t>
      </w:r>
    </w:p>
    <w:p w:rsidR="00AA1DF4" w:rsidRDefault="004A19C3">
      <w:pPr>
        <w:spacing w:after="0" w:line="259" w:lineRule="auto"/>
        <w:ind w:left="720" w:right="0" w:firstLine="0"/>
        <w:jc w:val="left"/>
      </w:pPr>
      <w:r>
        <w:t xml:space="preserve"> </w:t>
      </w:r>
    </w:p>
    <w:p w:rsidR="00AA1DF4" w:rsidRDefault="004A19C3">
      <w:pPr>
        <w:tabs>
          <w:tab w:val="center" w:pos="720"/>
          <w:tab w:val="center" w:pos="5702"/>
        </w:tabs>
        <w:ind w:left="0" w:right="0" w:firstLine="0"/>
        <w:jc w:val="left"/>
      </w:pPr>
      <w:r>
        <w:rPr>
          <w:rFonts w:ascii="Calibri" w:eastAsia="Calibri" w:hAnsi="Calibri" w:cs="Calibri"/>
          <w:sz w:val="22"/>
        </w:rPr>
        <w:tab/>
      </w:r>
      <w:r>
        <w:t xml:space="preserve"> </w:t>
      </w:r>
      <w:r>
        <w:tab/>
        <w:t>_________________________________________</w:t>
      </w:r>
      <w:r w:rsidR="006538FE">
        <w:t xml:space="preserve">     </w:t>
      </w:r>
      <w:r>
        <w:t xml:space="preserve"> </w:t>
      </w:r>
      <w:r w:rsidR="006538FE">
        <w:t xml:space="preserve">               </w:t>
      </w:r>
      <w:r>
        <w:t>______</w:t>
      </w:r>
      <w:r w:rsidR="006538FE">
        <w:t>_____________________________</w:t>
      </w:r>
    </w:p>
    <w:p w:rsidR="00AA1DF4" w:rsidRDefault="004A19C3">
      <w:pPr>
        <w:tabs>
          <w:tab w:val="center" w:pos="720"/>
          <w:tab w:val="center" w:pos="1711"/>
          <w:tab w:val="center" w:pos="5761"/>
          <w:tab w:val="center" w:pos="8232"/>
        </w:tabs>
        <w:ind w:left="0" w:right="0" w:firstLine="0"/>
        <w:jc w:val="left"/>
      </w:pPr>
      <w:r>
        <w:rPr>
          <w:rFonts w:ascii="Calibri" w:eastAsia="Calibri" w:hAnsi="Calibri" w:cs="Calibri"/>
          <w:sz w:val="22"/>
        </w:rPr>
        <w:tab/>
      </w:r>
      <w:r>
        <w:t xml:space="preserve"> </w:t>
      </w:r>
      <w:r>
        <w:tab/>
        <w:t xml:space="preserve">Buyer:    </w:t>
      </w:r>
      <w:r>
        <w:tab/>
        <w:t xml:space="preserve"> </w:t>
      </w:r>
      <w:r>
        <w:tab/>
      </w:r>
      <w:r>
        <w:t xml:space="preserve">Seller:                                                    Date </w:t>
      </w:r>
    </w:p>
    <w:p w:rsidR="00AA1DF4" w:rsidRDefault="004A19C3">
      <w:pPr>
        <w:spacing w:after="0" w:line="259" w:lineRule="auto"/>
        <w:ind w:left="720" w:right="0" w:firstLine="0"/>
        <w:jc w:val="left"/>
      </w:pPr>
      <w:r>
        <w:t xml:space="preserve"> </w:t>
      </w:r>
      <w:r>
        <w:tab/>
        <w:t xml:space="preserve"> </w:t>
      </w:r>
      <w:r>
        <w:tab/>
        <w:t xml:space="preserve"> </w:t>
      </w:r>
    </w:p>
    <w:p w:rsidR="00AA1DF4" w:rsidRDefault="006538FE">
      <w:pPr>
        <w:ind w:left="715" w:right="0"/>
      </w:pPr>
      <w:r>
        <w:t xml:space="preserve">                            </w:t>
      </w:r>
    </w:p>
    <w:p w:rsidR="00AA1DF4" w:rsidRDefault="004A19C3" w:rsidP="006538FE">
      <w:pPr>
        <w:tabs>
          <w:tab w:val="center" w:pos="720"/>
          <w:tab w:val="center" w:pos="5761"/>
          <w:tab w:val="center" w:pos="8229"/>
        </w:tabs>
        <w:ind w:left="0" w:right="0" w:firstLine="0"/>
        <w:jc w:val="left"/>
      </w:pPr>
      <w:r>
        <w:rPr>
          <w:rFonts w:ascii="Calibri" w:eastAsia="Calibri" w:hAnsi="Calibri" w:cs="Calibri"/>
          <w:sz w:val="22"/>
        </w:rPr>
        <w:tab/>
      </w:r>
      <w:r>
        <w:t xml:space="preserve"> </w:t>
      </w:r>
      <w:r>
        <w:tab/>
        <w:t xml:space="preserve"> </w:t>
      </w:r>
      <w:r>
        <w:tab/>
      </w:r>
      <w:bookmarkStart w:id="0" w:name="_GoBack"/>
      <w:bookmarkEnd w:id="0"/>
      <w:r>
        <w:t xml:space="preserve"> </w:t>
      </w:r>
    </w:p>
    <w:sectPr w:rsidR="00AA1DF4">
      <w:headerReference w:type="even" r:id="rId7"/>
      <w:headerReference w:type="default" r:id="rId8"/>
      <w:footerReference w:type="even" r:id="rId9"/>
      <w:footerReference w:type="default" r:id="rId10"/>
      <w:headerReference w:type="first" r:id="rId11"/>
      <w:footerReference w:type="first" r:id="rId12"/>
      <w:pgSz w:w="12240" w:h="15840"/>
      <w:pgMar w:top="999" w:right="1147" w:bottom="1176" w:left="288"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9C3" w:rsidRDefault="004A19C3">
      <w:pPr>
        <w:spacing w:after="0" w:line="240" w:lineRule="auto"/>
      </w:pPr>
      <w:r>
        <w:separator/>
      </w:r>
    </w:p>
  </w:endnote>
  <w:endnote w:type="continuationSeparator" w:id="0">
    <w:p w:rsidR="004A19C3" w:rsidRDefault="004A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F4" w:rsidRDefault="004A19C3">
    <w:pPr>
      <w:tabs>
        <w:tab w:val="right" w:pos="1080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9698431</wp:posOffset>
              </wp:positionV>
              <wp:extent cx="7164070" cy="56388"/>
              <wp:effectExtent l="0" t="0" r="0" b="0"/>
              <wp:wrapSquare wrapText="bothSides"/>
              <wp:docPr id="6213" name="Group 6213"/>
              <wp:cNvGraphicFramePr/>
              <a:graphic xmlns:a="http://schemas.openxmlformats.org/drawingml/2006/main">
                <a:graphicData uri="http://schemas.microsoft.com/office/word/2010/wordprocessingGroup">
                  <wpg:wgp>
                    <wpg:cNvGrpSpPr/>
                    <wpg:grpSpPr>
                      <a:xfrm>
                        <a:off x="0" y="0"/>
                        <a:ext cx="7164070" cy="56388"/>
                        <a:chOff x="0" y="0"/>
                        <a:chExt cx="7164070" cy="56388"/>
                      </a:xfrm>
                    </wpg:grpSpPr>
                    <wps:wsp>
                      <wps:cNvPr id="6403" name="Shape 6403"/>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4" name="Shape 6404"/>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5" name="Shape 6405"/>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06" name="Shape 6406"/>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07" name="Shape 6407"/>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8" name="Shape 6408"/>
                      <wps:cNvSpPr/>
                      <wps:spPr>
                        <a:xfrm>
                          <a:off x="56388" y="18288"/>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9" name="Shape 6409"/>
                      <wps:cNvSpPr/>
                      <wps:spPr>
                        <a:xfrm>
                          <a:off x="56388" y="91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10" name="Shape 6410"/>
                      <wps:cNvSpPr/>
                      <wps:spPr>
                        <a:xfrm>
                          <a:off x="56388" y="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1" name="Shape 6411"/>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2" name="Shape 6412"/>
                      <wps:cNvSpPr/>
                      <wps:spPr>
                        <a:xfrm>
                          <a:off x="710768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3" name="Shape 6413"/>
                      <wps:cNvSpPr/>
                      <wps:spPr>
                        <a:xfrm>
                          <a:off x="711682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14" name="Shape 6414"/>
                      <wps:cNvSpPr/>
                      <wps:spPr>
                        <a:xfrm>
                          <a:off x="7107682"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15" name="Shape 6415"/>
                      <wps:cNvSpPr/>
                      <wps:spPr>
                        <a:xfrm>
                          <a:off x="71076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649FBA4" id="Group 6213" o:spid="_x0000_s1026" style="position:absolute;margin-left:24pt;margin-top:763.65pt;width:564.1pt;height:4.45pt;z-index:251664384;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RmQgUAAFoxAAAOAAAAZHJzL2Uyb0RvYy54bWzsm1+TojgQwN+v6r4DxfuNhFFRa3Qfdm/n&#10;5epua3fvA2QQlCr+FTA68+2v00kncZhZUfd0a9AHidBpupv+pRPAuw9PWepsoqpOinzushvPdaI8&#10;LJZJvpq7/37//MfEdeqG50ueFnk0d5+j2v2w+P23u205i/xiXaTLqHJASV7PtuXcXTdNORsM6nAd&#10;Zby+Kcooh4NxUWW8gZ/VarCs+Ba0Z+nA97zxYFtUy7IqwqiuYe8nedBdoP44jsLmnziuo8ZJ5y7Y&#10;1uB3hd8P4nuwuOOzVcXLdRIqM/gRVmQ8yeGkWtUn3nDnsUpaqrIkrIq6iJubsMgGRRwnYYQ+gDfM&#10;e+HNfVU8lujLarZdlTpMENoXcTpabfj35kvlJMu5O/bZrevkPIOrhCd2cA8EaFuuZiB3X5Xfyi+V&#10;2rGSv4TPT3GViS144zxhaJ91aKOnxglhZ8DGQy+AKxDCsdH4djKRoQ/XcH1avcL1nz/sN6CTDoRt&#10;2pRtCUlUmzjVp8Xp25qXEYa/Fv5TnIaejhNKOODZrfBGnB7kdJDqWQ3x6hqh2wnzXsZH+8ln4WPd&#10;3EcFBppv/qobmblLavE1tcKnnJoV5P8PM7/kjegnbBRNZzt3lR1rukziWFZsou8FSjUvLhaYaI6m&#10;uS2lNFEygCQdp22J2oycTow3ZSFCdgLtkUO+tQw0hJOLO9VAx6FthzbNRQzEdeAwGsUpbxDrLGlg&#10;mEqTDMY4P/DgQkH4UTFsxHWXVxpbzXMaiVCl+dcoBrQQCbGjrlYPH9PK2XAxGOEHlfO0XHO1V+lV&#10;ouocoEf0j5M01SoZdn1NpbRMCYt+EY6Duqcne4bKGjkYwpACTtOQCJ7pTnjmIm90/xwGcjTT8lY0&#10;H4rlMw4PGBDgUBJxDiCHNHBpIIdHAMkmPg1LNGzJhMRBS2apDC6NeHbm/K9QKjsASmmGuCgGO4mR&#10;RIMy0xzdhU1p2gulkbMdJ120tc/cVY4slDoUi1coxSWt3xOUoxaUo4OglPkkhnvMGBiS1JxgyoYA&#10;vJhIaGIhi87OpDQDkJRWHI+kVER+YlWRZXSXMi1me00itLWB7CrXLyA/40fV2V5VyXELyPGRQGIq&#10;Qik0TMpcQyjp4CWYVGYAlGjF8UwqRXuhNHKW2wQjbW0oO4pdmcTsevcz16DFZHAQk8PAF8WQ8tQA&#10;iXl2cR6lFafjKPWQl/tLZEfKOor1C0a1Mu3hMhLuVcr7X3oZiXepxOK2030ds2aSZWGnQgbeiPlT&#10;NXG110pnn7hqS37CclLr2sumLWm7T0WStnax7Cp3BbQf1XLaAnR6ULU0gNLIbwqmzk+xsKTDl5jD&#10;akNOL5ta1UF0Ws4TlLS14ewo1i82e7u6ZHD7cbd4wh4ogEcUT+x3BVOyZiPckbiOYv0Cs7ezWsZa&#10;YLKDwAyYP5qKR7dURAya6hbtzjPdS5RMZQcUTFnhj7/vozSRq2+uNI2cPKNcLVGZpK1dLrvKXbHs&#10;xVyW+S0s/QOx9ILxBLRArr6y3FRTXYGmzFWZoWdfbCo7fsJSU2nai6aRsx0nJGlro9lV7opmP9Bs&#10;vd8Db0YdMpUNGAMy4XEL5aqpmDg3uz67VC+2vPaYU0409Ij2ZgW2JiRaBhrv+g2f/q4uW2/4sMPe&#10;8AmYqZa0PjJUqqd4l77zo8w4/b6PUkTDj+bDvIEny5+Ro5i8KSpx6yjWr0LZXypbr/iww17xsanE&#10;nDFImkJp5dzZZ6/SitOBlHr28qjFLJ9pwkpbe+LaUaxfOP56d3rwLXV4gR9nPerPBuIfAvZvaNt/&#10;iVj8BwAA//8DAFBLAwQUAAYACAAAACEAlwX+r+IAAAANAQAADwAAAGRycy9kb3ducmV2LnhtbEyP&#10;S2vDMBCE74X+B7GF3hr50TxwLIcQ2p5CoUmh5KbYG9vEWhlLsZ1/3/Wpve3ODrPfpJvRNKLHztWW&#10;FISzAARSbouaSgXfx/eXFQjnNRW6sYQK7uhgkz0+pDop7EBf2B98KTiEXKIVVN63iZQur9BoN7Mt&#10;Et8utjPa89qVsuj0wOGmkVEQLKTRNfGHSre4qzC/Hm5Gwcegh20cvvX762V3Px3nnz/7EJV6fhq3&#10;axAeR/9nhgmf0SFjprO9UeFEo+B1xVU86/NoGYOYHOFyEYE4T1rMk8xS+b9F9gsAAP//AwBQSwEC&#10;LQAUAAYACAAAACEAtoM4kv4AAADhAQAAEwAAAAAAAAAAAAAAAAAAAAAAW0NvbnRlbnRfVHlwZXNd&#10;LnhtbFBLAQItABQABgAIAAAAIQA4/SH/1gAAAJQBAAALAAAAAAAAAAAAAAAAAC8BAABfcmVscy8u&#10;cmVsc1BLAQItABQABgAIAAAAIQAPKbRmQgUAAFoxAAAOAAAAAAAAAAAAAAAAAC4CAABkcnMvZTJv&#10;RG9jLnhtbFBLAQItABQABgAIAAAAIQCXBf6v4gAAAA0BAAAPAAAAAAAAAAAAAAAAAJwHAABkcnMv&#10;ZG93bnJldi54bWxQSwUGAAAAAAQABADzAAAAqwgAAAAA&#10;">
              <v:shape id="Shape 6403"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6W+sYA&#10;AADdAAAADwAAAGRycy9kb3ducmV2LnhtbESPQWsCMRSE74X+h/AKvWlWq3bZGqVIFQ+CaPfS22Pz&#10;3A3dvCxJ1O2/N4LQ4zAz3zDzZW9bcSEfjGMFo2EGgrhy2nCtoPxeD3IQISJrbB2Tgj8KsFw8P82x&#10;0O7KB7ocYy0ShEOBCpoYu0LKUDVkMQxdR5y8k/MWY5K+ltrjNcFtK8dZNpMWDaeFBjtaNVT9Hs9W&#10;wbuppmWZj7ypz9v9Lt/8fK1PnVKvL/3nB4hIffwPP9pbrWA2yd7g/iY9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6W+sYAAADdAAAADwAAAAAAAAAAAAAAAACYAgAAZHJz&#10;L2Rvd25yZXYueG1sUEsFBgAAAAAEAAQA9QAAAIsDAAAAAA==&#10;" path="m,l38100,r,56388l,56388,,e" fillcolor="black" stroked="f" strokeweight="0">
                <v:stroke miterlimit="83231f" joinstyle="miter"/>
                <v:path arrowok="t" textboxrect="0,0,38100,56388"/>
              </v:shape>
              <v:shape id="Shape 6404" o:spid="_x0000_s1028" style="position:absolute;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5IMYA&#10;AADdAAAADwAAAGRycy9kb3ducmV2LnhtbESPT2vCQBTE74V+h+UVvOmuYm1JXUX8A3qo0FQ8P7LP&#10;JDX7NmTXJP32bkHocZiZ3zDzZW8r0VLjS8caxiMFgjhzpuRcw+l7N3wH4QOywcoxafglD8vF89Mc&#10;E+M6/qI2DbmIEPYJaihCqBMpfVaQRT9yNXH0Lq6xGKJscmka7CLcVnKi1ExaLDkuFFjTuqDsmt6s&#10;Btl28vNtu20PR6tur+l5c6knP1oPXvrVB4hAffgPP9p7o2E2VVP4exOf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g5IMYAAADdAAAADwAAAAAAAAAAAAAAAACYAgAAZHJz&#10;L2Rvd25yZXYueG1sUEsFBgAAAAAEAAQA9QAAAIsDAAAAAA==&#10;" path="m,l56388,r,38100l,38100,,e" fillcolor="black" stroked="f" strokeweight="0">
                <v:stroke miterlimit="83231f" joinstyle="miter"/>
                <v:path arrowok="t" textboxrect="0,0,56388,38100"/>
              </v:shape>
              <v:shape id="Shape 6405" o:spid="_x0000_s1029" style="position:absolute;left: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iVcYA&#10;AADdAAAADwAAAGRycy9kb3ducmV2LnhtbESPT2vCQBTE7wW/w/IEb3VjsSrRVUxJoRfBPy1eH9nX&#10;JDT7NuyumvrpXUHwOMzMb5jFqjONOJPztWUFo2ECgriwuuZSwffh83UGwgdkjY1lUvBPHlbL3ssC&#10;U20vvKPzPpQiQtinqKAKoU2l9EVFBv3QtsTR+7XOYIjSlVI7vES4aeRbkkykwZrjQoUtfVRU/O1P&#10;RsE1P+p8u81+MnvKNrusnG7ymVNq0O/WcxCBuvAMP9pfWsFknLzD/U1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EiVcYAAADdAAAADwAAAAAAAAAAAAAAAACYAgAAZHJz&#10;L2Rvd25yZXYueG1sUEsFBgAAAAAEAAQA9QAAAIsDAAAAAA==&#10;" path="m,l9144,r,18288l,18288,,e" stroked="f" strokeweight="0">
                <v:stroke miterlimit="83231f" joinstyle="miter"/>
                <v:path arrowok="t" textboxrect="0,0,9144,18288"/>
              </v:shape>
              <v:shape id="Shape 6406" o:spid="_x0000_s1030" style="position:absolute;left:38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w6sYA&#10;AADdAAAADwAAAGRycy9kb3ducmV2LnhtbESPQUvDQBSE74L/YXmCN7tplVRit6UVBD14MC0Bb4/s&#10;M7uafRuyzzb+e1cQehxm5htmtZlCr440Jh/ZwHxWgCJuo/XcGTjsn27uQSVBtthHJgM/lGCzvrxY&#10;YWXjid/oWEunMoRThQacyFBpnVpHAdMsDsTZ+4hjQMly7LQd8ZThodeLoih1QM95weFAj47ar/o7&#10;GHiZL92t+NfmcyfvQTeN3w372pjrq2n7AEpoknP4v/1sDZR3RQl/b/IT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Gw6sYAAADdAAAADwAAAAAAAAAAAAAAAACYAgAAZHJz&#10;L2Rvd25yZXYueG1sUEsFBgAAAAAEAAQA9QAAAIsDAAAAAA==&#10;" path="m,l18288,r,9144l,9144,,e" stroked="f" strokeweight="0">
                <v:stroke miterlimit="83231f" joinstyle="miter"/>
                <v:path arrowok="t" textboxrect="0,0,18288,9144"/>
              </v:shape>
              <v:shape id="Shape 6407" o:spid="_x0000_s1031" style="position:absolute;left: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38ScQA&#10;AADdAAAADwAAAGRycy9kb3ducmV2LnhtbESPQWsCMRSE70L/Q3gFb5q0iJbVKLYgiCBU7cHjc/Pc&#10;Xdy8rEnU9d+bguBxmJlvmMmstbW4kg+VYw0ffQWCOHem4kLD327R+wIRIrLB2jFpuFOA2fStM8HM&#10;uBtv6LqNhUgQDhlqKGNsMilDXpLF0HcNcfKOzluMSfpCGo+3BLe1/FRqKC1WnBZKbOinpPy0vVgN&#10;zbnw+3Mw33y4/K5GrJbUrgdad9/b+RhEpDa+ws/20mgYDtQI/t+kJ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EnEAAAA3QAAAA8AAAAAAAAAAAAAAAAAmAIAAGRycy9k&#10;b3ducmV2LnhtbFBLBQYAAAAABAAEAPUAAACJAwAAAAA=&#10;" path="m,l9144,r,9144l,9144,,e" fillcolor="black" stroked="f" strokeweight="0">
                <v:stroke miterlimit="83231f" joinstyle="miter"/>
                <v:path arrowok="t" textboxrect="0,0,9144,9144"/>
              </v:shape>
              <v:shape id="Shape 6408" o:spid="_x0000_s1032" style="position:absolute;left:563;top:182;width:70513;height:381;visibility:visible;mso-wrap-style:square;v-text-anchor:top" coordsize="705129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MqMEA&#10;AADdAAAADwAAAGRycy9kb3ducmV2LnhtbERPy4rCMBTdC/MP4Q7MzqYOg4/aKDIgqIuBqbq/NNem&#10;2NyUJtX692YhuDycd74ebCNu1PnasYJJkoIgLp2uuVJwOm7HcxA+IGtsHJOCB3lYrz5GOWba3fmf&#10;bkWoRAxhn6ECE0KbSelLQxZ94lriyF1cZzFE2FVSd3iP4baR32k6lRZrjg0GW/o1VF6L3ipYnOf7&#10;mSvM5Nz8Hfah3vTHheuV+vocNksQgYbwFr/cO61g+pPGufFNfA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DDKjBAAAA3QAAAA8AAAAAAAAAAAAAAAAAmAIAAGRycy9kb3du&#10;cmV2LnhtbFBLBQYAAAAABAAEAPUAAACGAwAAAAA=&#10;" path="m,l7051294,r,38100l,38100,,e" fillcolor="black" stroked="f" strokeweight="0">
                <v:stroke miterlimit="83231f" joinstyle="miter"/>
                <v:path arrowok="t" textboxrect="0,0,7051294,38100"/>
              </v:shape>
              <v:shape id="Shape 6409" o:spid="_x0000_s1033" style="position:absolute;left:563;top:91;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8z8MA&#10;AADdAAAADwAAAGRycy9kb3ducmV2LnhtbESP3WoCMRCF7wt9hzCF3tVEKdJdjSKtRe+Wqg8wbMbd&#10;4GYSNlG3ffpGELw8nJ+PM18OrhMX6qP1rGE8UiCIa28sNxoO+++3DxAxIRvsPJOGX4qwXDw/zbE0&#10;/so/dNmlRuQRjiVqaFMKpZSxbslhHPlAnL2j7x2mLPtGmh6vedx1cqLUVDq0nAktBvpsqT7tzi5z&#10;q2A3KdpjVNX5tCnWf1URvrR+fRlWMxCJhvQI39tbo2H6rgq4vc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8z8MAAADdAAAADwAAAAAAAAAAAAAAAACYAgAAZHJzL2Rv&#10;d25yZXYueG1sUEsFBgAAAAAEAAQA9QAAAIgDAAAAAA==&#10;" path="m,l7051294,r,9144l,9144,,e" stroked="f" strokeweight="0">
                <v:stroke miterlimit="83231f" joinstyle="miter"/>
                <v:path arrowok="t" textboxrect="0,0,7051294,9144"/>
              </v:shape>
              <v:shape id="Shape 6410" o:spid="_x0000_s1034" style="position:absolute;left:563;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B6cEA&#10;AADdAAAADwAAAGRycy9kb3ducmV2LnhtbERPy4rCMBTdD/gP4QruxlQRGapRRPCF4OALdHdprm2x&#10;uSlNrPXvzUJweTjv8bQxhaipcrllBb1uBII4sTrnVMHpuPj9A+E8ssbCMil4kYPppPUzxljbJ++p&#10;PvhUhBB2MSrIvC9jKV2SkUHXtSVx4G62MugDrFKpK3yGcFPIfhQNpcGcQ0OGJc0zSu6Hh1GwWuqN&#10;ve4Wkd/y//7itvX9nNZKddrNbATCU+O/4o97rRUMB72wP7wJT0B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fwenBAAAA3QAAAA8AAAAAAAAAAAAAAAAAmAIAAGRycy9kb3du&#10;cmV2LnhtbFBLBQYAAAAABAAEAPUAAACGAwAAAAA=&#10;" path="m,l7051294,r,9144l,9144,,e" fillcolor="black" stroked="f" strokeweight="0">
                <v:stroke miterlimit="83231f" joinstyle="miter"/>
                <v:path arrowok="t" textboxrect="0,0,7051294,9144"/>
              </v:shape>
              <v:shape id="Shape 6411" o:spid="_x0000_s1035" style="position:absolute;left:71259;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7y8YA&#10;AADdAAAADwAAAGRycy9kb3ducmV2LnhtbESPQWsCMRSE74X+h/CE3mp2Re2yNUoRLR4KRbuX3h6b&#10;525w87IkUdd/b4RCj8PMfMMsVoPtxIV8MI4V5OMMBHHttOFGQfWzfS1AhIissXNMCm4UYLV8flpg&#10;qd2V93Q5xEYkCIcSFbQx9qWUoW7JYhi7njh5R+ctxiR9I7XHa4LbTk6ybC4tGk4LLfa0bqk+Hc5W&#10;wZupZ1VV5N405933V/H5u9kee6VeRsPHO4hIQ/wP/7V3WsF8mufweJOe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k7y8YAAADdAAAADwAAAAAAAAAAAAAAAACYAgAAZHJz&#10;L2Rvd25yZXYueG1sUEsFBgAAAAAEAAQA9QAAAIsDAAAAAA==&#10;" path="m,l38100,r,56388l,56388,,e" fillcolor="black" stroked="f" strokeweight="0">
                <v:stroke miterlimit="83231f" joinstyle="miter"/>
                <v:path arrowok="t" textboxrect="0,0,38100,56388"/>
              </v:shape>
              <v:shape id="Shape 6412" o:spid="_x0000_s1036" style="position:absolute;left:71076;top:182;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SEsYA&#10;AADdAAAADwAAAGRycy9kb3ducmV2LnhtbESPT2vCQBTE74LfYXlCb3VjaFVSVxH/gB4qGEvPj+wz&#10;Sc2+Ddk1Sb+9Wyh4HGbmN8xi1ZtKtNS40rKCyTgCQZxZXXKu4Ouyf52DcB5ZY2WZFPySg9VyOFhg&#10;om3HZ2pTn4sAYZeggsL7OpHSZQUZdGNbEwfvahuDPsgml7rBLsBNJeMomkqDJYeFAmvaFJTd0rtR&#10;INtOfs52u/Z4MtH9Pf3eXuv4R6mXUb/+AOGp98/wf/ugFUzfJjH8vQlP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SSEsYAAADdAAAADwAAAAAAAAAAAAAAAACYAgAAZHJz&#10;L2Rvd25yZXYueG1sUEsFBgAAAAAEAAQA9QAAAIsDAAAAAA==&#10;" path="m,l56388,r,38100l,38100,,e" fillcolor="black" stroked="f" strokeweight="0">
                <v:stroke miterlimit="83231f" joinstyle="miter"/>
                <v:path arrowok="t" textboxrect="0,0,56388,38100"/>
              </v:shape>
              <v:shape id="Shape 6413" o:spid="_x0000_s1037" style="position:absolute;left:71168;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2JZ8YA&#10;AADdAAAADwAAAGRycy9kb3ducmV2LnhtbESPQWvCQBSE74L/YXlCb7rRFiupqxiJ0IugtuL1kX1N&#10;gtm3YXfV2F/fFYQeh5n5hpkvO9OIKzlfW1YwHiUgiAuray4VfH9thjMQPiBrbCyTgjt5WC76vTmm&#10;2t54T9dDKEWEsE9RQRVCm0rpi4oM+pFtiaP3Y53BEKUrpXZ4i3DTyEmSTKXBmuNChS2tKyrOh4tR&#10;8JufdL7bZcfMXrLtPivft/nMKfUy6FYfIAJ14T/8bH9qBdO38Ss83s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2JZ8YAAADdAAAADwAAAAAAAAAAAAAAAACYAgAAZHJz&#10;L2Rvd25yZXYueG1sUEsFBgAAAAAEAAQA9QAAAIsDAAAAAA==&#10;" path="m,l9144,r,18288l,18288,,e" stroked="f" strokeweight="0">
                <v:stroke miterlimit="83231f" joinstyle="miter"/>
                <v:path arrowok="t" textboxrect="0,0,9144,18288"/>
              </v:shape>
              <v:shape id="Shape 6414" o:spid="_x0000_s1038" style="position:absolute;left:71076;top:9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d28YA&#10;AADdAAAADwAAAGRycy9kb3ducmV2LnhtbESPQUvDQBSE70L/w/IK3uwmWqrEbksrCHrwYCoBb4/s&#10;M7s2+zZkn238964geBxm5htmvZ1Cr040Jh/ZQLkoQBG30XruDLwdHq/uQCVBtthHJgPflGC7mV2s&#10;sbLxzK90qqVTGcKpQgNOZKi0Tq2jgGkRB+LsfcQxoGQ5dtqOeM7w0OvroljpgJ7zgsOBHhy1x/or&#10;GHgub92N+Jfmcy/vQTeN3w+H2pjL+bS7ByU0yX/4r/1kDayW5RJ+3+Qn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Yd28YAAADdAAAADwAAAAAAAAAAAAAAAACYAgAAZHJz&#10;L2Rvd25yZXYueG1sUEsFBgAAAAAEAAQA9QAAAIsDAAAAAA==&#10;" path="m,l18288,r,9144l,9144,,e" stroked="f" strokeweight="0">
                <v:stroke miterlimit="83231f" joinstyle="miter"/>
                <v:path arrowok="t" textboxrect="0,0,18288,9144"/>
              </v:shape>
              <v:shape id="Shape 6415" o:spid="_x0000_s1039" style="position:absolute;left:710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ReMYA&#10;AADdAAAADwAAAGRycy9kb3ducmV2LnhtbESPQWvCQBSE74L/YXmF3uomorakrkEFIRQKanvo8TX7&#10;moRm38bd1cR/3xUKHoeZ+YZZ5oNpxYWcbywrSCcJCOLS6oYrBZ8fu6cXED4ga2wtk4IrechX49ES&#10;M217PtDlGCoRIewzVFCH0GVS+rImg35iO+Lo/VhnMETpKqkd9hFuWjlNkoU02HBcqLGjbU3l7/Fs&#10;FHSnyn2dvN7w93n/9sxJQcP7TKnHh2H9CiLQEO7h/3ahFSxm6Rx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pReMYAAADd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t xml:space="preserve">           Buyer Initials ______   _______ </w:t>
    </w:r>
    <w:r>
      <w:tab/>
      <w:t xml:space="preserve">                              - </w:t>
    </w:r>
    <w:r>
      <w:fldChar w:fldCharType="begin"/>
    </w:r>
    <w:r>
      <w:instrText xml:space="preserve"> PAGE   \* MERGEFORMAT </w:instrText>
    </w:r>
    <w:r>
      <w:fldChar w:fldCharType="separate"/>
    </w:r>
    <w:r>
      <w:t>1</w:t>
    </w:r>
    <w:r>
      <w:fldChar w:fldCharType="end"/>
    </w:r>
    <w:r>
      <w:t xml:space="preserve"> -    rev. July, 2019                </w:t>
    </w:r>
    <w:r>
      <w:t xml:space="preserve">Seller Initials  _______ _______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F4" w:rsidRDefault="004A19C3">
    <w:pPr>
      <w:tabs>
        <w:tab w:val="right" w:pos="1080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9698431</wp:posOffset>
              </wp:positionV>
              <wp:extent cx="7164070" cy="56388"/>
              <wp:effectExtent l="0" t="0" r="0" b="0"/>
              <wp:wrapSquare wrapText="bothSides"/>
              <wp:docPr id="6143" name="Group 6143"/>
              <wp:cNvGraphicFramePr/>
              <a:graphic xmlns:a="http://schemas.openxmlformats.org/drawingml/2006/main">
                <a:graphicData uri="http://schemas.microsoft.com/office/word/2010/wordprocessingGroup">
                  <wpg:wgp>
                    <wpg:cNvGrpSpPr/>
                    <wpg:grpSpPr>
                      <a:xfrm>
                        <a:off x="0" y="0"/>
                        <a:ext cx="7164070" cy="56388"/>
                        <a:chOff x="0" y="0"/>
                        <a:chExt cx="7164070" cy="56388"/>
                      </a:xfrm>
                    </wpg:grpSpPr>
                    <wps:wsp>
                      <wps:cNvPr id="6390" name="Shape 6390"/>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1" name="Shape 6391"/>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2" name="Shape 6392"/>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93" name="Shape 6393"/>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94" name="Shape 6394"/>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5" name="Shape 6395"/>
                      <wps:cNvSpPr/>
                      <wps:spPr>
                        <a:xfrm>
                          <a:off x="56388" y="18288"/>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6" name="Shape 6396"/>
                      <wps:cNvSpPr/>
                      <wps:spPr>
                        <a:xfrm>
                          <a:off x="56388" y="91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97" name="Shape 6397"/>
                      <wps:cNvSpPr/>
                      <wps:spPr>
                        <a:xfrm>
                          <a:off x="56388" y="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8" name="Shape 6398"/>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9" name="Shape 6399"/>
                      <wps:cNvSpPr/>
                      <wps:spPr>
                        <a:xfrm>
                          <a:off x="710768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0" name="Shape 6400"/>
                      <wps:cNvSpPr/>
                      <wps:spPr>
                        <a:xfrm>
                          <a:off x="711682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01" name="Shape 6401"/>
                      <wps:cNvSpPr/>
                      <wps:spPr>
                        <a:xfrm>
                          <a:off x="7107682"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02" name="Shape 6402"/>
                      <wps:cNvSpPr/>
                      <wps:spPr>
                        <a:xfrm>
                          <a:off x="71076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0AD4FD" id="Group 6143" o:spid="_x0000_s1026" style="position:absolute;margin-left:24pt;margin-top:763.65pt;width:564.1pt;height:4.45pt;z-index:251665408;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PXRAUAAFoxAAAOAAAAZHJzL2Uyb0RvYy54bWzsm1+TmkgQwN+v6r4Dxfut4D/UWs1DctmX&#10;q7tUkvsAswhCFf8KWN399tfTPT2Mmo2IuTUV9MFB6Gm6m/5NzwDev3tOE2sblFWcZ0vbvXNsK8j8&#10;fB1nm6X979ePf8xsq6pFthZJngVL+yWo7Her33+73xWLYJhHebIOSguUZNViVyztqK6LxWBQ+VGQ&#10;iuouL4IMDoZ5mYoafpabwboUO9CeJoOh40wHu7xcF2XuB1UFez/QQXuF+sMw8Ot/wrAKaitZ2mBb&#10;jd8lfj/K78HqXiw2pSii2FdmiA5WpCLO4KRa1QdRC+upjI9UpbFf5lUe1nd+ng7yMIz9AH0Ab1zn&#10;wJuHMn8q0JfNYrcpdJggtAdx6qzW/3v7qbTi9dKeuuORbWUihauEJ7ZwDwRoV2wWIPdQFl+KT6Xa&#10;saFf0ufnsExlC95YzxjaFx3a4Lm2fNjpudOx48EV8OHYZDqazSj0fgTX56iXH/353X4DPulA2qZN&#10;2RWQRFUTp+qyOH2JRBFg+CvpP8dpNAc3KE4oYU3lHgwLyukgVYsK4tU2QqOZ6xzGR/spFv5TVT8E&#10;OQZabP+qasrcNW+JiLf854w3S8j/72Z+IWrZT9ooN63d0lZ2RHyZ5LE03wZfc5SqDy4WmNgcTTJT&#10;SmniZABJPs5tgdoaOZ0Yr8pChMwEOiGHl0XLwIZ0cnWvNtBx2DZDm2QyBvI6CBiNwkTUiHUa1zBM&#10;JXEKY9zQc+BCQfhRMTQy7ehK41b9kgQyVEn2OQgBLURC7qjKzeP7pLS2Qg5G+EHlIikiofYqvUpU&#10;nQP0yP5hnCRapYtdv6WSLFPCsl+A46Du6VBPX1lDgyEMKeA0D4ngme6EZ86zWvfPYCBHMw1v5eZj&#10;vn7B4QEDAhzKkeNtgHSPgHQ7AOnOhjws8bBFCYmDFmUpBZdHPDNz/lcolR0AJZkhL0qDHWFEaHBm&#10;Nkf3YVOaTkLZyJmOsy5uzTO3lWMLSYdi8QalvKTVrwTl8AjK4VlQUj7J4R4zBoYkNSeYu+MxTSQ0&#10;sZBFb84kmQFIkhXdkSRF7CdWFSqj+5RpMdNrFuHWBLKtXL+A/IgfVWd7VSX19F5PW0cdgcRUhFLY&#10;MEm5hoWSD16DSWUGQIlWdGdSKToJZSNnuM0wcmtC2VLsxiRm1y8/c4VCdrCUHJ/F5NgbymLIedoA&#10;iXl2dR7JistxJD3s5ekS2ZKylmL9glGtTHu4jJwcwTg5C8ZmzURlYa9Ces7EHc7VxNVcK735xFVb&#10;8gOWk1rXSTZNSdN9LpLcmsWyrdwN0H5Uy+kRoNOOgPLI3xRMnZ/yDjUfvsYcVhtyednUqs6i03Ce&#10;oeTWhLOlWL/Y7O/q0jti0+vIJmbMDUxizUS4JXEtxfoFZn9ntfAE/mCJic9e5bMZeKp5+mml5w4n&#10;c/nolotIg6a6Rbv3TPcaJVPZAQWTpuDd7/soTezqqyvNRo7OSKslLpPcmuWyrdwNy37MZedHWM7P&#10;qpee63jTGTxkgVz9xnJTrUUlmpSrlKFvvthUdvyApabSdBLNRs50nJHk1kSzrdwNzT6gOZav4exV&#10;TLkH8DmjYrpAJixWOVebiolzM7wtq5m9RsEkMwBKsqJ7vSRF7Oer5VKLmV4zityaSLaV6xeSfV1d&#10;jp3DN3zknvOQbKolJiN0bqikbLv60xJlxuX3fZSik1g2chyTVwmm+X9LsRuV/SiUh6/4jJ3zXvEx&#10;57CYMw2SVDGufS+WrLgcSNJzkkcthhs0Y+fqyK1ZJVuK9QvHn+9OD76lDi/w40uO6s8G8h8C5m/Y&#10;Nv8SsfoPAAD//wMAUEsDBBQABgAIAAAAIQCXBf6v4gAAAA0BAAAPAAAAZHJzL2Rvd25yZXYueG1s&#10;TI9La8MwEITvhf4HsYXeGvnRPHAshxDankKhSaHkptgb28RaGUuxnX/f9am97c4Os9+km9E0osfO&#10;1ZYUhLMABFJui5pKBd/H95cVCOc1FbqxhAru6GCTPT6kOinsQF/YH3wpOIRcohVU3reJlC6v0Gg3&#10;sy0S3y62M9rz2pWy6PTA4aaRURAspNE18YdKt7irML8ebkbBx6CHbRy+9fvrZXc/HeefP/sQlXp+&#10;GrdrEB5H/2eGCZ/RIWOms71R4USj4HXFVTzr82gZg5gc4XIRgThPWsyTzFL5v0X2CwAA//8DAFBL&#10;AQItABQABgAIAAAAIQC2gziS/gAAAOEBAAATAAAAAAAAAAAAAAAAAAAAAABbQ29udGVudF9UeXBl&#10;c10ueG1sUEsBAi0AFAAGAAgAAAAhADj9If/WAAAAlAEAAAsAAAAAAAAAAAAAAAAALwEAAF9yZWxz&#10;Ly5yZWxzUEsBAi0AFAAGAAgAAAAhAIUQg9dEBQAAWjEAAA4AAAAAAAAAAAAAAAAALgIAAGRycy9l&#10;Mm9Eb2MueG1sUEsBAi0AFAAGAAgAAAAhAJcF/q/iAAAADQEAAA8AAAAAAAAAAAAAAAAAngcAAGRy&#10;cy9kb3ducmV2LnhtbFBLBQYAAAAABAAEAPMAAACtCAAAAAA=&#10;">
              <v:shape id="Shape 6390"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Qb8MA&#10;AADdAAAADwAAAGRycy9kb3ducmV2LnhtbERPz2vCMBS+C/sfwhvspqkOteuMMmSKB0F0vez2aJ5t&#10;WPNSkqjdf28OgseP7/di1dtWXMkH41jBeJSBIK6cNlwrKH82wxxEiMgaW8ek4J8CrJYvgwUW2t34&#10;SNdTrEUK4VCggibGrpAyVA1ZDCPXESfu7LzFmKCvpfZ4S+G2lZMsm0mLhlNDgx2tG6r+TherYG6q&#10;aVnmY2/qy+6wz7e/35tzp9Tba//1CSJSH5/ih3unFczeP9L+9CY9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xQb8MAAADdAAAADwAAAAAAAAAAAAAAAACYAgAAZHJzL2Rv&#10;d25yZXYueG1sUEsFBgAAAAAEAAQA9QAAAIgDAAAAAA==&#10;" path="m,l38100,r,56388l,56388,,e" fillcolor="black" stroked="f" strokeweight="0">
                <v:stroke miterlimit="83231f" joinstyle="miter"/>
                <v:path arrowok="t" textboxrect="0,0,38100,56388"/>
              </v:shape>
              <v:shape id="Shape 6391" o:spid="_x0000_s1028" style="position:absolute;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sYA&#10;AADdAAAADwAAAGRycy9kb3ducmV2LnhtbESPQWvCQBSE7wX/w/IEb3WjRVujq4hVsAeFpuL5kX0m&#10;0ezbkF2T+O/dQqHHYWa+YRarzpSiodoVlhWMhhEI4tTqgjMFp5/d6wcI55E1lpZJwYMcrJa9lwXG&#10;2rb8TU3iMxEg7GJUkHtfxVK6NCeDbmgr4uBdbG3QB1lnUtfYBrgp5TiKptJgwWEhx4o2OaW35G4U&#10;yKaVh/fttvk6mug+Sc6fl2p8VWrQ79ZzEJ46/x/+a++1gunbbAS/b8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WsYAAADdAAAADwAAAAAAAAAAAAAAAACYAgAAZHJz&#10;L2Rvd25yZXYueG1sUEsFBgAAAAAEAAQA9QAAAIsDAAAAAA==&#10;" path="m,l56388,r,38100l,38100,,e" fillcolor="black" stroked="f" strokeweight="0">
                <v:stroke miterlimit="83231f" joinstyle="miter"/>
                <v:path arrowok="t" textboxrect="0,0,56388,38100"/>
              </v:shape>
              <v:shape id="Shape 6392" o:spid="_x0000_s1029" style="position:absolute;left: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iw8YA&#10;AADdAAAADwAAAGRycy9kb3ducmV2LnhtbESPT2vCQBTE70K/w/KE3nSjBavRVZqSQi+Cf/H6yD6T&#10;YPZt2F019dO7hUKPw8z8hlmsOtOIGzlfW1YwGiYgiAuray4VHPZfgykIH5A1NpZJwQ95WC1fegtM&#10;tb3zlm67UIoIYZ+igiqENpXSFxUZ9EPbEkfvbJ3BEKUrpXZ4j3DTyHGSTKTBmuNChS19VlRcdlej&#10;4JGfdL7ZZMfMXrP1Nivf1/nUKfXa7z7mIAJ14T/81/7WCiZvszH8volP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jiw8YAAADdAAAADwAAAAAAAAAAAAAAAACYAgAAZHJz&#10;L2Rvd25yZXYueG1sUEsFBgAAAAAEAAQA9QAAAIsDAAAAAA==&#10;" path="m,l9144,r,18288l,18288,,e" stroked="f" strokeweight="0">
                <v:stroke miterlimit="83231f" joinstyle="miter"/>
                <v:path arrowok="t" textboxrect="0,0,9144,18288"/>
              </v:shape>
              <v:shape id="Shape 6393" o:spid="_x0000_s1030" style="position:absolute;left:38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LkMYA&#10;AADdAAAADwAAAGRycy9kb3ducmV2LnhtbESPQUvDQBSE74L/YXkFb3ZTA1Vjt8UKBT14MJWAt0f2&#10;mV2bfRuyr238964geBxm5htmtZlCr040Jh/ZwGJegCJuo/XcGXjf767vQCVBtthHJgPflGCzvrxY&#10;YWXjmd/oVEunMoRThQacyFBpnVpHAdM8DsTZ+4xjQMly7LQd8Zzhodc3RbHUAT3nBYcDPTlqD/Ux&#10;GHhZ3LpS/GvztZWPoJvGb4d9bczVbHp8ACU0yX/4r/1sDSzL+xJ+3+Qno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ZLkMYAAADdAAAADwAAAAAAAAAAAAAAAACYAgAAZHJz&#10;L2Rvd25yZXYueG1sUEsFBgAAAAAEAAQA9QAAAIsDAAAAAA==&#10;" path="m,l18288,r,9144l,9144,,e" stroked="f" strokeweight="0">
                <v:stroke miterlimit="83231f" joinstyle="miter"/>
                <v:path arrowok="t" textboxrect="0,0,18288,9144"/>
              </v:shape>
              <v:shape id="Shape 6394" o:spid="_x0000_s1031" style="position:absolute;left: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863MUA&#10;AADdAAAADwAAAGRycy9kb3ducmV2LnhtbESPQWsCMRSE74L/ITzBm2atYtvVKFUoiCDYbQ89vm6e&#10;u4ublzWJuv33RhA8DjPzDTNftqYWF3K+sqxgNExAEOdWV1wo+Pn+HLyB8AFZY22ZFPyTh+Wi25lj&#10;qu2Vv+iShUJECPsUFZQhNKmUPi/JoB/ahjh6B+sMhihdIbXDa4SbWr4kyVQarDgulNjQuqT8mJ2N&#10;guZUuN+T1yv+O++3r5xsqN1NlOr32o8ZiEBteIYf7Y1WMB2/T+D+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zrcxQAAAN0AAAAPAAAAAAAAAAAAAAAAAJgCAABkcnMv&#10;ZG93bnJldi54bWxQSwUGAAAAAAQABAD1AAAAigMAAAAA&#10;" path="m,l9144,r,9144l,9144,,e" fillcolor="black" stroked="f" strokeweight="0">
                <v:stroke miterlimit="83231f" joinstyle="miter"/>
                <v:path arrowok="t" textboxrect="0,0,9144,9144"/>
              </v:shape>
              <v:shape id="Shape 6395" o:spid="_x0000_s1032" style="position:absolute;left:563;top:182;width:70513;height:381;visibility:visible;mso-wrap-style:square;v-text-anchor:top" coordsize="705129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71MQA&#10;AADdAAAADwAAAGRycy9kb3ducmV2LnhtbESPQWvCQBSE7wX/w/IEb3WjUmuiq4ggaA+FRr0/ss9s&#10;MPs2ZDca/71bKPQ4zMw3zGrT21rcqfWVYwWTcQKCuHC64lLB+bR/X4DwAVlj7ZgUPMnDZj14W2Gm&#10;3YN/6J6HUkQI+wwVmBCaTEpfGLLox64hjt7VtRZDlG0pdYuPCLe1nCbJXFqsOC4YbGhnqLjlnVWQ&#10;XhbHT5ebyaX+/jqGatudUtcpNRr22yWIQH34D/+1D1rBfJZ+wO+b+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i+9TEAAAA3QAAAA8AAAAAAAAAAAAAAAAAmAIAAGRycy9k&#10;b3ducmV2LnhtbFBLBQYAAAAABAAEAPUAAACJAwAAAAA=&#10;" path="m,l7051294,r,38100l,38100,,e" fillcolor="black" stroked="f" strokeweight="0">
                <v:stroke miterlimit="83231f" joinstyle="miter"/>
                <v:path arrowok="t" textboxrect="0,0,7051294,38100"/>
              </v:shape>
              <v:shape id="Shape 6396" o:spid="_x0000_s1033" style="position:absolute;left:563;top:91;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X8MA&#10;AADdAAAADwAAAGRycy9kb3ducmV2LnhtbESP32rCMBTG7wXfIRxhd5puQlmrUYZO9K5MfYBDc2yD&#10;zUloonZ7+kUY7PLj+/PjW64H24k79cE4VvA6y0AQ104bbhScT7vpO4gQkTV2jknBNwVYr8ajJZba&#10;PfiL7sfYiDTCoUQFbYy+lDLULVkMM+eJk3dxvcWYZN9I3eMjjdtOvmVZLi0aToQWPW1aqq/Hm03c&#10;ypt9DOYSsup23RefP1Xht0q9TIaPBYhIQ/wP/7UPWkE+L3J4vk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wX8MAAADdAAAADwAAAAAAAAAAAAAAAACYAgAAZHJzL2Rv&#10;d25yZXYueG1sUEsFBgAAAAAEAAQA9QAAAIgDAAAAAA==&#10;" path="m,l7051294,r,9144l,9144,,e" stroked="f" strokeweight="0">
                <v:stroke miterlimit="83231f" joinstyle="miter"/>
                <v:path arrowok="t" textboxrect="0,0,7051294,9144"/>
              </v:shape>
              <v:shape id="Shape 6397" o:spid="_x0000_s1034" style="position:absolute;left:563;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osUA&#10;AADdAAAADwAAAGRycy9kb3ducmV2LnhtbESPW4vCMBSE3wX/QziCb5q6gqvVKCK4F4RdvIG+HZpj&#10;W2xOSpOt9d+bBcHHYWa+YWaLxhSipsrllhUM+hEI4sTqnFMFh/26NwbhPLLGwjIpuJODxbzdmmGs&#10;7Y23VO98KgKEXYwKMu/LWEqXZGTQ9W1JHLyLrQz6IKtU6gpvAW4K+RZFI2kw57CQYUmrjJLr7s8o&#10;+PzQ3/b8s478hn+3J7epr8e0VqrbaZZTEJ4a/wo/219awWg4eYf/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z5eixQAAAN0AAAAPAAAAAAAAAAAAAAAAAJgCAABkcnMv&#10;ZG93bnJldi54bWxQSwUGAAAAAAQABAD1AAAAigMAAAAA&#10;" path="m,l7051294,r,9144l,9144,,e" fillcolor="black" stroked="f" strokeweight="0">
                <v:stroke miterlimit="83231f" joinstyle="miter"/>
                <v:path arrowok="t" textboxrect="0,0,7051294,9144"/>
              </v:shape>
              <v:shape id="Shape 6398" o:spid="_x0000_s1035" style="position:absolute;left:71259;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cacMA&#10;AADdAAAADwAAAGRycy9kb3ducmV2LnhtbERPz2vCMBS+C/sfwhvspqkOteuMMmSKB0F0vez2aJ5t&#10;WPNSkqjdf28OgseP7/di1dtWXMkH41jBeJSBIK6cNlwrKH82wxxEiMgaW8ek4J8CrJYvgwUW2t34&#10;SNdTrEUK4VCggibGrpAyVA1ZDCPXESfu7LzFmKCvpfZ4S+G2lZMsm0mLhlNDgx2tG6r+TherYG6q&#10;aVnmY2/qy+6wz7e/35tzp9Tba//1CSJSH5/ih3unFczeP9Lc9CY9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pcacMAAADdAAAADwAAAAAAAAAAAAAAAACYAgAAZHJzL2Rv&#10;d25yZXYueG1sUEsFBgAAAAAEAAQA9QAAAIgDAAAAAA==&#10;" path="m,l38100,r,56388l,56388,,e" fillcolor="black" stroked="f" strokeweight="0">
                <v:stroke miterlimit="83231f" joinstyle="miter"/>
                <v:path arrowok="t" textboxrect="0,0,38100,56388"/>
              </v:shape>
              <v:shape id="Shape 6399" o:spid="_x0000_s1036" style="position:absolute;left:71076;top:182;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OXMYA&#10;AADdAAAADwAAAGRycy9kb3ducmV2LnhtbESPT2vCQBTE70K/w/IKvemmSrWmWaVUC3powVQ8P7Iv&#10;f9rs25Bdk/Tbu4LgcZiZ3zDJejC16Kh1lWUFz5MIBHFmdcWFguPP5/gVhPPIGmvLpOCfHKxXD6ME&#10;Y217PlCX+kIECLsYFZTeN7GULivJoJvYhjh4uW0N+iDbQuoW+wA3tZxG0VwarDgslNjQR0nZX3o2&#10;CmTXy6/Fdtvtv010fklPm7yZ/ir19Di8v4HwNPh7+NbeaQXz2XIJ1zfhCc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nOXMYAAADdAAAADwAAAAAAAAAAAAAAAACYAgAAZHJz&#10;L2Rvd25yZXYueG1sUEsFBgAAAAAEAAQA9QAAAIsDAAAAAA==&#10;" path="m,l56388,r,38100l,38100,,e" fillcolor="black" stroked="f" strokeweight="0">
                <v:stroke miterlimit="83231f" joinstyle="miter"/>
                <v:path arrowok="t" textboxrect="0,0,56388,38100"/>
              </v:shape>
              <v:shape id="Shape 6400" o:spid="_x0000_s1037" style="position:absolute;left:71168;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BzcIA&#10;AADdAAAADwAAAGRycy9kb3ducmV2LnhtbERPy4rCMBTdC/MP4Q6401QRR6pRrFRwI/iYwe2lubbF&#10;5qYkUTvz9WYhzPJw3otVZxrxIOdrywpGwwQEcWF1zaWC7/N2MAPhA7LGxjIp+CUPq+VHb4Gptk8+&#10;0uMUShFD2KeooAqhTaX0RUUG/dC2xJG7WmcwROhKqR0+Y7hp5DhJptJgzbGhwpY2FRW3090o+Msv&#10;Oj8csp/M3rP9MSu/9vnMKdX/7NZzEIG68C9+u3dawXSSxP3xTXw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oHNwgAAAN0AAAAPAAAAAAAAAAAAAAAAAJgCAABkcnMvZG93&#10;bnJldi54bWxQSwUGAAAAAAQABAD1AAAAhwMAAAAA&#10;" path="m,l9144,r,18288l,18288,,e" stroked="f" strokeweight="0">
                <v:stroke miterlimit="83231f" joinstyle="miter"/>
                <v:path arrowok="t" textboxrect="0,0,9144,18288"/>
              </v:shape>
              <v:shape id="Shape 6401" o:spid="_x0000_s1038" style="position:absolute;left:71076;top:9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gonsYA&#10;AADdAAAADwAAAGRycy9kb3ducmV2LnhtbESPQUvDQBSE74L/YXmCN7tJlVZit6UVBD14MC0Bb4/s&#10;M7uafRuyzzb+e1cQehxm5htmtZlCr440Jh/ZQDkrQBG30XruDBz2Tzf3oJIgW+wjk4EfSrBZX16s&#10;sLLxxG90rKVTGcKpQgNOZKi0Tq2jgGkWB+LsfcQxoGQ5dtqOeMrw0Ot5USx0QM95weFAj47ar/o7&#10;GHgpl+5W/GvzuZP3oJvG74Z9bcz11bR9ACU0yTn83362BhZ3RQl/b/IT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gonsYAAADdAAAADwAAAAAAAAAAAAAAAACYAgAAZHJz&#10;L2Rvd25yZXYueG1sUEsFBgAAAAAEAAQA9QAAAIsDAAAAAA==&#10;" path="m,l18288,r,9144l,9144,,e" stroked="f" strokeweight="0">
                <v:stroke miterlimit="83231f" joinstyle="miter"/>
                <v:path arrowok="t" textboxrect="0,0,18288,9144"/>
              </v:shape>
              <v:shape id="Shape 6402" o:spid="_x0000_s1039" style="position:absolute;left:710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f0cQA&#10;AADdAAAADwAAAGRycy9kb3ducmV2LnhtbESPQWsCMRSE74L/ITzBm5soorIapRYKIhTUeujxdfPc&#10;Xbp5WZOo239vCoUeh5n5hlltOtuIO/lQO9YwzhQI4sKZmksN54+30QJEiMgGG8ek4YcCbNb93gpz&#10;4x58pPspliJBOOSooYqxzaUMRUUWQ+Za4uRdnLcYk/SlNB4fCW4bOVFqJi3WnBYqbOm1ouL7dLMa&#10;2mvpP6/BbPnrdtjPWe2oe59qPRx0L0sQkbr4H/5r74yG2VRN4PdNe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X9HEAAAA3Q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t xml:space="preserve">           Buyer Initials ______   _______ </w:t>
    </w:r>
    <w:r>
      <w:tab/>
      <w:t xml:space="preserve">                              - </w:t>
    </w:r>
    <w:r>
      <w:fldChar w:fldCharType="begin"/>
    </w:r>
    <w:r>
      <w:instrText xml:space="preserve"> PAGE   \* MERGEFORMAT </w:instrText>
    </w:r>
    <w:r>
      <w:fldChar w:fldCharType="separate"/>
    </w:r>
    <w:r w:rsidR="006538FE">
      <w:rPr>
        <w:noProof/>
      </w:rPr>
      <w:t>1</w:t>
    </w:r>
    <w:r>
      <w:fldChar w:fldCharType="end"/>
    </w:r>
    <w:r>
      <w:t xml:space="preserve"> -    rev. July, 2019                Seller Initials  _______ _______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F4" w:rsidRDefault="004A19C3">
    <w:pPr>
      <w:tabs>
        <w:tab w:val="right" w:pos="1080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9698431</wp:posOffset>
              </wp:positionV>
              <wp:extent cx="7164070" cy="56388"/>
              <wp:effectExtent l="0" t="0" r="0" b="0"/>
              <wp:wrapSquare wrapText="bothSides"/>
              <wp:docPr id="6073" name="Group 6073"/>
              <wp:cNvGraphicFramePr/>
              <a:graphic xmlns:a="http://schemas.openxmlformats.org/drawingml/2006/main">
                <a:graphicData uri="http://schemas.microsoft.com/office/word/2010/wordprocessingGroup">
                  <wpg:wgp>
                    <wpg:cNvGrpSpPr/>
                    <wpg:grpSpPr>
                      <a:xfrm>
                        <a:off x="0" y="0"/>
                        <a:ext cx="7164070" cy="56388"/>
                        <a:chOff x="0" y="0"/>
                        <a:chExt cx="7164070" cy="56388"/>
                      </a:xfrm>
                    </wpg:grpSpPr>
                    <wps:wsp>
                      <wps:cNvPr id="6377" name="Shape 6377"/>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8" name="Shape 6378"/>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9" name="Shape 6379"/>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80" name="Shape 6380"/>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81" name="Shape 6381"/>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2" name="Shape 6382"/>
                      <wps:cNvSpPr/>
                      <wps:spPr>
                        <a:xfrm>
                          <a:off x="56388" y="18288"/>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3" name="Shape 6383"/>
                      <wps:cNvSpPr/>
                      <wps:spPr>
                        <a:xfrm>
                          <a:off x="56388" y="91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84" name="Shape 6384"/>
                      <wps:cNvSpPr/>
                      <wps:spPr>
                        <a:xfrm>
                          <a:off x="56388" y="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5" name="Shape 6385"/>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6" name="Shape 6386"/>
                      <wps:cNvSpPr/>
                      <wps:spPr>
                        <a:xfrm>
                          <a:off x="710768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7" name="Shape 6387"/>
                      <wps:cNvSpPr/>
                      <wps:spPr>
                        <a:xfrm>
                          <a:off x="711682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88" name="Shape 6388"/>
                      <wps:cNvSpPr/>
                      <wps:spPr>
                        <a:xfrm>
                          <a:off x="7107682"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89" name="Shape 6389"/>
                      <wps:cNvSpPr/>
                      <wps:spPr>
                        <a:xfrm>
                          <a:off x="71076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DABFEE" id="Group 6073" o:spid="_x0000_s1026" style="position:absolute;margin-left:24pt;margin-top:763.65pt;width:564.1pt;height:4.45pt;z-index:251666432;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OKRAUAAFoxAAAOAAAAZHJzL2Uyb0RvYy54bWzsm1+TojgQwN+v6r4DxfuN4D/QGt2H29t5&#10;ubrb2t37ABkEoQoIBYw63/46nXSIMrOi7unV4jyYCJ2mu+lfOkHm8cMuS61NWFYJzxe2++DYVpgH&#10;fJXk64X9z7dPv/m2VdUsX7GU5+HCfg0r+8Py118et8U8HPKYp6uwtEBJXs23xcKO67qYDwZVEIcZ&#10;qx54EeZwMuJlxmr4Wq4Hq5JtQXuWDoaOMx1sebkqSh6EVQVHP8qT9hL1R1EY1H9HURXWVrqwwbYa&#10;P0v8fBafg+Ujm69LVsRJoMxgZ1iRsSSHi2pVH1nNrJcyaanKkqDkFY/qh4BnAx5FSRCiD+CN6xx4&#10;81TylwJ9Wc+360KHCUJ7EKez1QZ/bT6XVrJa2FPHG9lWzjK4S3hhC49AgLbFeg5yT2XxtfhcqgNr&#10;+U34vIvKTLTgjbXD0L7q0Ia72grgoOdOx44HdyCAc5PpyPdl6IMY7k9rVBD/8d1xA7roQNimTdkW&#10;kERVE6fqsjh9jVkRYvgr4T/FaeR5FCeUsKbiCIYF5XSQqnkF8eoaoZHvOofx0X6yefBS1U8hx0Cz&#10;zZ9VLTN3RT0WUy/Y5dQtIf+/m/kFq8U4YaPoWtuFreyI6TaJcxnfhN84StUHNwtMbM6muSmlNFEy&#10;gCSdp7ZAbY2cTox3ZSFCZgIdkUO+tQx0hJPLR9VBx6FvhjbNRQzEfWAwG0UpqxHrLKlhmkqTDOa4&#10;oefAjYLwo2JoRNrJO429+jUNRajS/EsYAVqIhDhQlevn39PS2jAxGeEfKmdpETN1VOlVouoaoEeM&#10;j5I01SpdHPqWSmmZEhbjQpwH9UhHjgyUNXIyhCkFnKYpETzTg/DKPK/1+BwmcjTT8FZ0n/nqFacH&#10;DAhwKGaO6wAJRUZOXBpInF7E5QHcrkC6/pCmJZq2ZELipCWzVAaXZjwzc/5TKJUdAKU0Q9yUBjuJ&#10;kUSDMrM5uw+b0nQUykbOdJx0UWteuascWSh1KBbvUIpbWv1MUM5aUM5OqpIyn8R0jxkDU5JaE8zc&#10;8VguJDSxkEVXZ1KaAUhKK85HUioiP7GqyDK6T5kWM70mEWpNILvK9QvIT/in6myfqqQPBWK/SsIR&#10;qGedq2QDJKYiDG2YlLmGhZJO3oJJZQZAiVacz6RSdBTKRs5wm2Ck1oSyo9idScyun33l6rstJt2T&#10;mBx7Q1EMKU8bIDHPbs6jtOJyHKUe8vJ4iexIWUexfsGodqb920b6wxaMw5NgbPZMsizsVUjPmbjD&#10;mVq4mnulqy9ctSU/YDupdR1l05Q03aciSa1ZLLvK3QHtR7XUD6jpOY8/OhNQmvmbgqnzUzyhptO3&#10;WMNqQy4vm1rVSXQazhOU1JpwdhTrF5v93V1CZTvYXY7PZBMz5g6mZM1EuCNxHcX6BWZ/V7WTFpiT&#10;k8D03OFkJn66pSLSoKmeCO39pnuLkqnsgIIpl+DnP/dRmsjVd3eajZy8otwtUZmk1iyXXeXuWPZj&#10;LTttYTk9EUvHm4otK+TqG9tNtRcVaMpclRl69c2msuMHbDWVpqNoNnKm44QktSaaXeXuaPYDzdb7&#10;Pf5p7/d4rgtkAuCUq03FxLUZPpbVzN6iYEozAEppxfn1UioiP98tl1rM9JpQpNZEsqtcv5Ds7+6y&#10;9YaPfFOn82+XnttUS0zGvWezMttu/muJMuPy5z5K0VEsGzmKybsEy/V/R7E7lf0olK1XfPzTXvEx&#10;qcSceatQGjl39dUrXtu6HEip5yiPWszwmaojtWaV7CjWLxz/f0968C11eIEfX3JU/2wg/kPA/A59&#10;818ilv8CAAD//wMAUEsDBBQABgAIAAAAIQCXBf6v4gAAAA0BAAAPAAAAZHJzL2Rvd25yZXYueG1s&#10;TI9La8MwEITvhf4HsYXeGvnRPHAshxDankKhSaHkptgb28RaGUuxnX/f9am97c4Os9+km9E0osfO&#10;1ZYUhLMABFJui5pKBd/H95cVCOc1FbqxhAru6GCTPT6kOinsQF/YH3wpOIRcohVU3reJlC6v0Gg3&#10;sy0S3y62M9rz2pWy6PTA4aaRURAspNE18YdKt7irML8ebkbBx6CHbRy+9fvrZXc/HeefP/sQlXp+&#10;GrdrEB5H/2eGCZ/RIWOms71R4USj4HXFVTzr82gZg5gc4XIRgThPWsyTzFL5v0X2CwAA//8DAFBL&#10;AQItABQABgAIAAAAIQC2gziS/gAAAOEBAAATAAAAAAAAAAAAAAAAAAAAAABbQ29udGVudF9UeXBl&#10;c10ueG1sUEsBAi0AFAAGAAgAAAAhADj9If/WAAAAlAEAAAsAAAAAAAAAAAAAAAAALwEAAF9yZWxz&#10;Ly5yZWxzUEsBAi0AFAAGAAgAAAAhAOPgc4pEBQAAWjEAAA4AAAAAAAAAAAAAAAAALgIAAGRycy9l&#10;Mm9Eb2MueG1sUEsBAi0AFAAGAAgAAAAhAJcF/q/iAAAADQEAAA8AAAAAAAAAAAAAAAAAngcAAGRy&#10;cy9kb3ducmV2LnhtbFBLBQYAAAAABAAEAPMAAACtCAAAAAA=&#10;">
              <v:shape id="Shape 6377"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ku4cYA&#10;AADdAAAADwAAAGRycy9kb3ducmV2LnhtbESPQWvCQBSE70L/w/KE3nRjS01IXaWUWjwI0jSX3h7Z&#10;Z7KYfRt2V03/fbcgeBxm5htmtRltLy7kg3GsYDHPQBA3ThtuFdTf21kBIkRkjb1jUvBLATbrh8kK&#10;S+2u/EWXKrYiQTiUqKCLcSilDE1HFsPcDcTJOzpvMSbpW6k9XhPc9vIpy5bSouG00OFA7x01p+ps&#10;FeSmeanrYuFNe94d9sXnz8f2OCj1OB3fXkFEGuM9fGvvtILlc57D/5v0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ku4cYAAADdAAAADwAAAAAAAAAAAAAAAACYAgAAZHJz&#10;L2Rvd25yZXYueG1sUEsFBgAAAAAEAAQA9QAAAIsDAAAAAA==&#10;" path="m,l38100,r,56388l,56388,,e" fillcolor="black" stroked="f" strokeweight="0">
                <v:stroke miterlimit="83231f" joinstyle="miter"/>
                <v:path arrowok="t" textboxrect="0,0,38100,56388"/>
              </v:shape>
              <v:shape id="Shape 6378" o:spid="_x0000_s1028" style="position:absolute;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mNPcMA&#10;AADdAAAADwAAAGRycy9kb3ducmV2LnhtbERPy2rCQBTdC/2H4Ra600ktjZI6CWIttAsFo7i+ZK5J&#10;2sydkJk8+vedRcHl4bw32WQaMVDnassKnhcRCOLC6ppLBZfzx3wNwnlkjY1lUvBLDrL0YbbBRNuR&#10;TzTkvhQhhF2CCirv20RKV1Rk0C1sSxy4m+0M+gC7UuoOxxBuGrmMolgarDk0VNjSrqLiJ++NAjmM&#10;8rDa74evo4n61/z6fmuX30o9PU7bNxCeJn8X/7s/tYL4ZRXmhjfhCc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mNPcMAAADdAAAADwAAAAAAAAAAAAAAAACYAgAAZHJzL2Rv&#10;d25yZXYueG1sUEsFBgAAAAAEAAQA9QAAAIgDAAAAAA==&#10;" path="m,l56388,r,38100l,38100,,e" fillcolor="black" stroked="f" strokeweight="0">
                <v:stroke miterlimit="83231f" joinstyle="miter"/>
                <v:path arrowok="t" textboxrect="0,0,56388,38100"/>
              </v:shape>
              <v:shape id="Shape 6379" o:spid="_x0000_s1029" style="position:absolute;left: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CWSMYA&#10;AADdAAAADwAAAGRycy9kb3ducmV2LnhtbESPW2vCQBSE3wv9D8sp9K1u2oKX6CpNScEXwSu+HrLH&#10;JJg9G3ZXTf31riD4OMzMN8xk1plGnMn52rKCz14CgriwuuZSwXbz9zEE4QOyxsYyKfgnD7Pp68sE&#10;U20vvKLzOpQiQtinqKAKoU2l9EVFBn3PtsTRO1hnMETpSqkdXiLcNPIrSfrSYM1xocKWfisqjuuT&#10;UXDN9zpfLrNdZk/ZYpWVg0U+dEq9v3U/YxCBuvAMP9pzraD/PRjB/U1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CWSMYAAADdAAAADwAAAAAAAAAAAAAAAACYAgAAZHJz&#10;L2Rvd25yZXYueG1sUEsFBgAAAAAEAAQA9QAAAIsDAAAAAA==&#10;" path="m,l9144,r,18288l,18288,,e" stroked="f" strokeweight="0">
                <v:stroke miterlimit="83231f" joinstyle="miter"/>
                <v:path arrowok="t" textboxrect="0,0,9144,18288"/>
              </v:shape>
              <v:shape id="Shape 6380" o:spid="_x0000_s1030" style="position:absolute;left:38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1DOsMA&#10;AADdAAAADwAAAGRycy9kb3ducmV2LnhtbERPTWsCMRC9F/ofwhR6q1kVrGyNokKhPfTQVRZ6Gzbj&#10;JrqZLJupbv99cyj0+Hjfq80YOnWlIfnIBqaTAhRxE63n1sDx8Pq0BJUE2WIXmQz8UILN+v5uhaWN&#10;N/6kayWtyiGcSjTgRPpS69Q4CpgmsSfO3CkOASXDodV2wFsOD52eFcVCB/ScGxz2tHfUXKrvYOB9&#10;+uzm4j/q806+gq5rv+sPlTGPD+P2BZTQKP/iP/ebNbCYL/P+/CY/Ab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1DOsMAAADdAAAADwAAAAAAAAAAAAAAAACYAgAAZHJzL2Rv&#10;d25yZXYueG1sUEsFBgAAAAAEAAQA9QAAAIgDAAAAAA==&#10;" path="m,l18288,r,9144l,9144,,e" stroked="f" strokeweight="0">
                <v:stroke miterlimit="83231f" joinstyle="miter"/>
                <v:path arrowok="t" textboxrect="0,0,18288,9144"/>
              </v:shape>
              <v:shape id="Shape 6381" o:spid="_x0000_s1031" style="position:absolute;left: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PmcYA&#10;AADdAAAADwAAAGRycy9kb3ducmV2LnhtbESPT2vCQBTE70K/w/IK3urGVmJIs4oWCiIU/NNDj6/Z&#10;1yQ0+zburiZ++65Q8DjMzG+YYjmYVlzI+caygukkAUFcWt1wpeDz+P6UgfABWWNrmRRcycNy8TAq&#10;MNe25z1dDqESEcI+RwV1CF0upS9rMugntiOO3o91BkOUrpLaYR/hppXPSZJKgw3HhRo7equp/D2c&#10;jYLuVLmvk9dr/j7vtnNONjR8zJQaPw6rVxCBhnAP/7c3WkH6kk3h9iY+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EPmcYAAADdAAAADwAAAAAAAAAAAAAAAACYAgAAZHJz&#10;L2Rvd25yZXYueG1sUEsFBgAAAAAEAAQA9QAAAIsDAAAAAA==&#10;" path="m,l9144,r,9144l,9144,,e" fillcolor="black" stroked="f" strokeweight="0">
                <v:stroke miterlimit="83231f" joinstyle="miter"/>
                <v:path arrowok="t" textboxrect="0,0,9144,9144"/>
              </v:shape>
              <v:shape id="Shape 6382" o:spid="_x0000_s1032" style="position:absolute;left:563;top:182;width:70513;height:381;visibility:visible;mso-wrap-style:square;v-text-anchor:top" coordsize="705129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L1fcQA&#10;AADdAAAADwAAAGRycy9kb3ducmV2LnhtbESPQYvCMBSE7wv+h/AEb2uqglu7RhFB0D0IW9f7o3k2&#10;xealNKnWf78RBI/DzHzDLNe9rcWNWl85VjAZJyCIC6crLhX8nXafKQgfkDXWjknBgzysV4OPJWba&#10;3fmXbnkoRYSwz1CBCaHJpPSFIYt+7Bri6F1cazFE2ZZSt3iPcFvLaZLMpcWK44LBhraGimveWQWL&#10;c3r4crmZnOvjzyFUm+60cJ1So2G/+QYRqA/v8Ku91wrms3QKzzfx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S9X3EAAAA3QAAAA8AAAAAAAAAAAAAAAAAmAIAAGRycy9k&#10;b3ducmV2LnhtbFBLBQYAAAAABAAEAPUAAACJAwAAAAA=&#10;" path="m,l7051294,r,38100l,38100,,e" fillcolor="black" stroked="f" strokeweight="0">
                <v:stroke miterlimit="83231f" joinstyle="miter"/>
                <v:path arrowok="t" textboxrect="0,0,7051294,38100"/>
              </v:shape>
              <v:shape id="Shape 6383" o:spid="_x0000_s1033" style="position:absolute;left:563;top:91;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FGsIA&#10;AADdAAAADwAAAGRycy9kb3ducmV2LnhtbESP3YrCMBCF7xd8hzCCd2vqCqLVKKIr7l1Z9QGGZmyD&#10;zSQ0UatPvxGEvTycn4+zWHW2ETdqg3GsYDTMQBCXThuuFJyOu88piBCRNTaOScGDAqyWvY8F5trd&#10;+Zduh1iJNMIhRwV1jD6XMpQ1WQxD54mTd3atxZhkW0nd4j2N20Z+ZdlEWjScCDV62tRUXg5Xm7iF&#10;N/sYzDlkxfWyn30/i5nfKjXod+s5iEhd/A+/2z9awWQ8HcPrTXo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gUawgAAAN0AAAAPAAAAAAAAAAAAAAAAAJgCAABkcnMvZG93&#10;bnJldi54bWxQSwUGAAAAAAQABAD1AAAAhwMAAAAA&#10;" path="m,l7051294,r,9144l,9144,,e" stroked="f" strokeweight="0">
                <v:stroke miterlimit="83231f" joinstyle="miter"/>
                <v:path arrowok="t" textboxrect="0,0,7051294,9144"/>
              </v:shape>
              <v:shape id="Shape 6384" o:spid="_x0000_s1034" style="position:absolute;left:563;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fCMcA&#10;AADdAAAADwAAAGRycy9kb3ducmV2LnhtbESPW2vCQBSE3wv+h+UIfasb2yISXUWE9ELA4g307ZA9&#10;JiHZsyG7TdJ/3y0IfRxm5htmuR5MLTpqXWlZwXQSgSDOrC45V3A6Jk9zEM4ja6wtk4IfcrBejR6W&#10;GGvb8566g89FgLCLUUHhfRNL6bKCDLqJbYiDd7OtQR9km0vdYh/gppbPUTSTBksOCwU2tC0oqw7f&#10;RsH7m/60110S+ZS/9heXdtU575R6HA+bBQhPg/8P39sfWsHsZf4Kf2/C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EnwjHAAAA3QAAAA8AAAAAAAAAAAAAAAAAmAIAAGRy&#10;cy9kb3ducmV2LnhtbFBLBQYAAAAABAAEAPUAAACMAwAAAAA=&#10;" path="m,l7051294,r,9144l,9144,,e" fillcolor="black" stroked="f" strokeweight="0">
                <v:stroke miterlimit="83231f" joinstyle="miter"/>
                <v:path arrowok="t" textboxrect="0,0,7051294,9144"/>
              </v:shape>
              <v:shape id="Shape 6385" o:spid="_x0000_s1035" style="position:absolute;left:71259;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lKsYA&#10;AADdAAAADwAAAGRycy9kb3ducmV2LnhtbESPQWsCMRSE70L/Q3iF3jSrRbusRhFR8SCU2r309tg8&#10;d4OblyWJuv77piD0OMzMN8xi1dtW3MgH41jBeJSBIK6cNlwrKL93wxxEiMgaW8ek4EEBVsuXwQIL&#10;7e78RbdTrEWCcChQQRNjV0gZqoYshpHriJN3dt5iTNLXUnu8J7ht5STLZtKi4bTQYEebhqrL6WoV&#10;fJhqWpb52Jv6evg85vuf7e7cKfX22q/nICL18T/8bB+0gtl7PoW/N+k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JlKsYAAADdAAAADwAAAAAAAAAAAAAAAACYAgAAZHJz&#10;L2Rvd25yZXYueG1sUEsFBgAAAAAEAAQA9QAAAIsDAAAAAA==&#10;" path="m,l38100,r,56388l,56388,,e" fillcolor="black" stroked="f" strokeweight="0">
                <v:stroke miterlimit="83231f" joinstyle="miter"/>
                <v:path arrowok="t" textboxrect="0,0,38100,56388"/>
              </v:shape>
              <v:shape id="Shape 6386" o:spid="_x0000_s1036" style="position:absolute;left:71076;top:182;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88YA&#10;AADdAAAADwAAAGRycy9kb3ducmV2LnhtbESPT2vCQBTE7wW/w/KE3upGS6PErCKthfZQwSieH9mX&#10;P5p9G7Jrkn77bqHQ4zAzv2HS7Wga0VPnassK5rMIBHFudc2lgvPp/WkFwnlkjY1lUvBNDrabyUOK&#10;ibYDH6nPfCkChF2CCirv20RKl1dk0M1sSxy8wnYGfZBdKXWHQ4CbRi6iKJYGaw4LFbb0WlF+y+5G&#10;gewH+bXc7/vPg4nuL9nlrWgXV6Uep+NuDcLT6P/Df+0PrSB+XsX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M88YAAADdAAAADwAAAAAAAAAAAAAAAACYAgAAZHJz&#10;L2Rvd25yZXYueG1sUEsFBgAAAAAEAAQA9QAAAIsDAAAAAA==&#10;" path="m,l56388,r,38100l,38100,,e" fillcolor="black" stroked="f" strokeweight="0">
                <v:stroke miterlimit="83231f" joinstyle="miter"/>
                <v:path arrowok="t" textboxrect="0,0,56388,38100"/>
              </v:shape>
              <v:shape id="Shape 6387" o:spid="_x0000_s1037" style="position:absolute;left:71168;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XhsYA&#10;AADdAAAADwAAAGRycy9kb3ducmV2LnhtbESPT2vCQBTE7wW/w/IK3uqmChpSV2kkghfBf6XXR/Y1&#10;Cc2+DburRj+9Wyh4HGbmN8x82ZtWXMj5xrKC91ECgri0uuFKwem4fktB+ICssbVMCm7kYbkYvMwx&#10;0/bKe7ocQiUihH2GCuoQukxKX9Zk0I9sRxy9H+sMhihdJbXDa4SbVo6TZCoNNhwXauxoVVP5ezgb&#10;BffiWxe7Xf6V23O+3efVbFukTqnha//5ASJQH57h//ZGK5hO0hn8vYlP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bXhsYAAADdAAAADwAAAAAAAAAAAAAAAACYAgAAZHJz&#10;L2Rvd25yZXYueG1sUEsFBgAAAAAEAAQA9QAAAIsDAAAAAA==&#10;" path="m,l9144,r,18288l,18288,,e" stroked="f" strokeweight="0">
                <v:stroke miterlimit="83231f" joinstyle="miter"/>
                <v:path arrowok="t" textboxrect="0,0,9144,18288"/>
              </v:shape>
              <v:shape id="Shape 6388" o:spid="_x0000_s1038" style="position:absolute;left:71076;top:9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tPPMMA&#10;AADdAAAADwAAAGRycy9kb3ducmV2LnhtbERPTWsCMRC9F/ofwhR6q1kVrGyNokKhPfTQVRZ6Gzbj&#10;JrqZLJupbv99cyj0+Hjfq80YOnWlIfnIBqaTAhRxE63n1sDx8Pq0BJUE2WIXmQz8UILN+v5uhaWN&#10;N/6kayWtyiGcSjTgRPpS69Q4CpgmsSfO3CkOASXDodV2wFsOD52eFcVCB/ScGxz2tHfUXKrvYOB9&#10;+uzm4j/q806+gq5rv+sPlTGPD+P2BZTQKP/iP/ebNbCYL/Pc/CY/Ab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tPPMMAAADdAAAADwAAAAAAAAAAAAAAAACYAgAAZHJzL2Rv&#10;d25yZXYueG1sUEsFBgAAAAAEAAQA9QAAAIgDAAAAAA==&#10;" path="m,l18288,r,9144l,9144,,e" stroked="f" strokeweight="0">
                <v:stroke miterlimit="83231f" joinstyle="miter"/>
                <v:path arrowok="t" textboxrect="0,0,18288,9144"/>
              </v:shape>
              <v:shape id="Shape 6389" o:spid="_x0000_s1039" style="position:absolute;left:710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Dn8UA&#10;AADdAAAADwAAAGRycy9kb3ducmV2LnhtbESPT2sCMRTE7wW/Q3hCb5pVi9rVKCoURCj479Djc/Pc&#10;Xdy8rEnU7bc3BaHHYWZ+w0znjanEnZwvLSvodRMQxJnVJecKjoevzhiED8gaK8uk4Jc8zGettymm&#10;2j54R/d9yEWEsE9RQRFCnUrps4IM+q6tiaN3ts5giNLlUjt8RLipZD9JhtJgyXGhwJpWBWWX/c0o&#10;qK+5+7l6veTTbbsZcbKm5vtDqfd2s5iACNSE//CrvdYKhoPxJ/y9i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FwOf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r>
      <w:t xml:space="preserve">           Buyer Initials ______   _______ </w:t>
    </w:r>
    <w:r>
      <w:tab/>
      <w:t xml:space="preserve">  </w:t>
    </w:r>
    <w:r>
      <w:t xml:space="preserve">                            - </w:t>
    </w:r>
    <w:r>
      <w:fldChar w:fldCharType="begin"/>
    </w:r>
    <w:r>
      <w:instrText xml:space="preserve"> PAGE   \* MERGEFORMAT </w:instrText>
    </w:r>
    <w:r>
      <w:fldChar w:fldCharType="separate"/>
    </w:r>
    <w:r>
      <w:t>1</w:t>
    </w:r>
    <w:r>
      <w:fldChar w:fldCharType="end"/>
    </w:r>
    <w:r>
      <w:t xml:space="preserve"> -    rev. July, 2019                Seller Initials  _______ _______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9C3" w:rsidRDefault="004A19C3">
      <w:pPr>
        <w:spacing w:after="0" w:line="240" w:lineRule="auto"/>
      </w:pPr>
      <w:r>
        <w:separator/>
      </w:r>
    </w:p>
  </w:footnote>
  <w:footnote w:type="continuationSeparator" w:id="0">
    <w:p w:rsidR="004A19C3" w:rsidRDefault="004A1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F4" w:rsidRDefault="004A19C3">
    <w:pPr>
      <w:spacing w:after="0" w:line="259" w:lineRule="auto"/>
      <w:ind w:left="144"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070" cy="56388"/>
              <wp:effectExtent l="0" t="0" r="0" b="0"/>
              <wp:wrapSquare wrapText="bothSides"/>
              <wp:docPr id="6168" name="Group 6168"/>
              <wp:cNvGraphicFramePr/>
              <a:graphic xmlns:a="http://schemas.openxmlformats.org/drawingml/2006/main">
                <a:graphicData uri="http://schemas.microsoft.com/office/word/2010/wordprocessingGroup">
                  <wpg:wgp>
                    <wpg:cNvGrpSpPr/>
                    <wpg:grpSpPr>
                      <a:xfrm>
                        <a:off x="0" y="0"/>
                        <a:ext cx="7164070" cy="56388"/>
                        <a:chOff x="0" y="0"/>
                        <a:chExt cx="7164070" cy="56388"/>
                      </a:xfrm>
                    </wpg:grpSpPr>
                    <wps:wsp>
                      <wps:cNvPr id="6358" name="Shape 6358"/>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9" name="Shape 6359"/>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60" name="Shape 6360"/>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61" name="Shape 6361"/>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62" name="Shape 6362"/>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63" name="Shape 6363"/>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64" name="Shape 6364"/>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65" name="Shape 6365"/>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66" name="Shape 6366"/>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67" name="Shape 6367"/>
                      <wps:cNvSpPr/>
                      <wps:spPr>
                        <a:xfrm>
                          <a:off x="71076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68" name="Shape 6368"/>
                      <wps:cNvSpPr/>
                      <wps:spPr>
                        <a:xfrm>
                          <a:off x="7116826"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69" name="Shape 6369"/>
                      <wps:cNvSpPr/>
                      <wps:spPr>
                        <a:xfrm>
                          <a:off x="7107682"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70" name="Shape 6370"/>
                      <wps:cNvSpPr/>
                      <wps:spPr>
                        <a:xfrm>
                          <a:off x="710768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F7EAB0" id="Group 6168" o:spid="_x0000_s1026" style="position:absolute;margin-left:24pt;margin-top:24pt;width:564.1pt;height:4.45pt;z-index:251658240;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gIUAUAAGUxAAAOAAAAZHJzL2Uyb0RvYy54bWzsm0tzozgQgO9btf+B4r6xwTbYrthzmNnJ&#10;ZWt3amf2BygYbKp4FRA7+ffb6lYL+ZExtjNxVUwOkQJNo271p9aD3H96ThNrHZZVnGcz27nr21aY&#10;BfkizpYz+78fX/8Y21ZVi2whkjwLZ/ZLWNmf5r//dr8ppqGbr/JkEZYWKMmq6aaY2au6Lqa9XhWs&#10;wlRUd3kRZnAzystU1PBnuewtSrEB7WnSc/t9r7fJy0VR5kFYVXD1C92056g/isKg/ieKqrC2kpkN&#10;bavxd4m/H+Xv3vxeTJelKFZxoJohzmhFKuIMXqpVfRG1sJ7KeE9VGgdlXuVRfRfkaS+PojgI0Qaw&#10;xunvWPNQ5k8F2rKcbpaFdhO4dsdPZ6sN/l5/K614MbM9x4O+ykQKvYQvtvAKOGhTLKcg91AW34tv&#10;pbqwpL+kzc9RmcoSrLGe0bUv2rXhc20FcNF3vGHfhx4I4N7IG4zH5PpgBf2z91Sw+vOnz/X4pT3Z&#10;Nt2UTQFBVDV+qi7z0/eVKEJ0fyXtZz8NRtpPKGF58gq6BeW0k6ppBf5q66HB2Onv+kfbKabBU1U/&#10;hDk6Wqz/qmqK3AXXxIprwXPG1RLi/6eRX4haPifbKKvWZmardqy4m+S9NF+HP3KUqnc6C5rY3E0y&#10;U0pp4mAASb7PZYHaGjkdGK/KgofMADoih3xrGahII+f3qoKGQ910bZJJH8h+EDAaRYmoEes0rmGY&#10;SuIUxjjX70NHgftRMRQy7KinsVa/JKF0VZL9G0aAFiIhL1Tl8vFzUlprIQcj/EHlIilWQl1VepWo&#10;egfokc9HcZJolQ4+ekgltUwJy+dCHAf1k316MlCtocEQhhQwmodEsEw/hG/Os1o/n8FAjs00rJXV&#10;x3zxgsMDOgQ4lCPH+wA54YFLAzm5HEgKRhywKELJsTzamVHzS4FU7QAgqRmyQxrkCCHCgqOyubsN&#10;mtJ0FMhGzjScdXFpvrmtHLeQdCgOOyBll1YfCEgP4pFmEgwkXAF85HgAmfR4hqR4kkO9jiwYktSc&#10;YOIMhzSRcMYuTSQgkt6dS2oGYEmtOB9LUnSUSi1mWs0wcmlC2VbutqD8ij8qz95SlvScPSidt4OS&#10;gg2zJQbqlZKlagZQia04H0ql6CiVjZxhNtPIpUllS7EOStl3eha6NY/+SJnS3YPSPQnKoe/KbAhx&#10;SjXg7lCmNKLueonyQiTxcWnpNhvNspIw02KGzQwilx2Q3Vry8OaON9gDcnASkM3iCcO0gdHvjxx3&#10;omauelp7jZmrbskbrCm1rqNcmpKm+cwklyabbeW2R4RuXWnuOn2kbAn07Kwrh2fCqSPrFUCN5PHu&#10;CVOTcvk0Vqs6CU/DeKaSS5POlmK3Beftri9He3COzoTzwFRWB7I8QDICr4MT5vsdnN0RCR2Av3Zm&#10;6Xl7cHonwek77mgiD3A5kTR5k1Lp9snuNaa1qh2QNGkOfv7mj9LEpoIxTBiXlAYbOXojbXqxDJdm&#10;ymwrd1s5Ux2Gkvtuak/W38PSPxHLvu+NYROJY7XBUi1EZb6kOL3SlqxqxxusNZUmNvVVLBs503DG&#10;kUsTy7ZyHZa3sSu794UPfBsF+LQ+v/Qd+JrKhZxrwtegifNXTJh0fHAlMqkZACa14vx8SYqOcqnF&#10;TKsZRy5NLNvK3RaWt7vC3PvOxzvtOx/fabKlHvIbLCncujNM9dkZfct3iEsEmQYtvs2liW+H5U1k&#10;S7kq3N6VhSunZcsGywNbP5Q2rr3vQ624fEdWJ8FtOpolJhGkxbBynLWWYtsv7Q5K3vugBD9Yh2/5&#10;cYhV/3cg/1nA/Bvq5n9HzP8HAAD//wMAUEsDBBQABgAIAAAAIQAls0HC3wAAAAkBAAAPAAAAZHJz&#10;L2Rvd25yZXYueG1sTI9BS8NAEIXvgv9hGcGb3aTa2MZsSinqqQi2gvQ2zU6T0OxsyG6T9N+7BUFP&#10;j+EN730vW46mET11rrasIJ5EIIgLq2suFXzt3h7mIJxH1thYJgUXcrDMb28yTLUd+JP6rS9FCGGX&#10;ooLK+zaV0hUVGXQT2xIH72g7gz6cXSl1h0MIN42cRlEiDdYcGipsaV1RcdqejYL3AYfVY/zab07H&#10;9WW/m318b2JS6v5uXL2A8DT6v2e44gd0yAPTwZ5ZO9EoeJqHKf5Xr378nExBHBTMkgXIPJP/F+Q/&#10;AAAA//8DAFBLAQItABQABgAIAAAAIQC2gziS/gAAAOEBAAATAAAAAAAAAAAAAAAAAAAAAABbQ29u&#10;dGVudF9UeXBlc10ueG1sUEsBAi0AFAAGAAgAAAAhADj9If/WAAAAlAEAAAsAAAAAAAAAAAAAAAAA&#10;LwEAAF9yZWxzLy5yZWxzUEsBAi0AFAAGAAgAAAAhAGDN2AhQBQAAZTEAAA4AAAAAAAAAAAAAAAAA&#10;LgIAAGRycy9lMm9Eb2MueG1sUEsBAi0AFAAGAAgAAAAhACWzQcLfAAAACQEAAA8AAAAAAAAAAAAA&#10;AAAAqgcAAGRycy9kb3ducmV2LnhtbFBLBQYAAAAABAAEAPMAAAC2CAAAAAA=&#10;">
              <v:shape id="Shape 6358"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m88MA&#10;AADdAAAADwAAAGRycy9kb3ducmV2LnhtbERPz2vCMBS+D/wfwhvsNlMnaumMIkOHh4FYe9nt0Tzb&#10;sOalJFHrf28OA48f3+/lerCduJIPxrGCyTgDQVw7bbhRUJ127zmIEJE1do5JwZ0CrFejlyUW2t34&#10;SNcyNiKFcChQQRtjX0gZ6pYshrHriRN3dt5iTNA3Unu8pXDbyY8sm0uLhlNDiz19tVT/lRerYGHq&#10;WVXlE2+ay/7wk3//bnfnXqm312HzCSLSEJ/if/deK5hPZ2luepOe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Pm88MAAADdAAAADwAAAAAAAAAAAAAAAACYAgAAZHJzL2Rv&#10;d25yZXYueG1sUEsFBgAAAAAEAAQA9QAAAIgDAAAAAA==&#10;" path="m,l38100,r,56388l,56388,,e" fillcolor="black" stroked="f" strokeweight="0">
                <v:stroke miterlimit="83231f" joinstyle="miter"/>
                <v:path arrowok="t" textboxrect="0,0,38100,56388"/>
              </v:shape>
              <v:shape id="Shape 6359" o:spid="_x0000_s1028"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0xsYA&#10;AADdAAAADwAAAGRycy9kb3ducmV2LnhtbESPW2vCQBSE34X+h+UUfNNNFW+pqxQv0D4oGKXPh+wx&#10;SZs9G7JrEv99tyD4OMzMN8xy3ZlSNFS7wrKCt2EEgji1uuBMweW8H8xBOI+ssbRMCu7kYL166S0x&#10;1rblEzWJz0SAsItRQe59FUvp0pwMuqGtiIN3tbVBH2SdSV1jG+CmlKMomkqDBYeFHCva5JT+Jjej&#10;QDatPMx2u+braKLbJPneXqvRj1L91+7jHYSnzj/Dj/anVjAdTxbw/y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0xsYAAADdAAAADwAAAAAAAAAAAAAAAACYAgAAZHJz&#10;L2Rvd25yZXYueG1sUEsFBgAAAAAEAAQA9QAAAIsDAAAAAA==&#10;" path="m,l56388,r,38100l,38100,,e" fillcolor="black" stroked="f" strokeweight="0">
                <v:stroke miterlimit="83231f" joinstyle="miter"/>
                <v:path arrowok="t" textboxrect="0,0,56388,38100"/>
              </v:shape>
              <v:shape id="Shape 6360" o:spid="_x0000_s1029" style="position:absolute;left:381;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pCMMA&#10;AADdAAAADwAAAGRycy9kb3ducmV2LnhtbERPyWrDMBC9F/oPYgq9NXIbcIMbxdTFgV4CWel1sCa2&#10;iTUykpw4+froEOjx8fZ5PppOnMn51rKC90kCgriyuuVawX63fJuB8AFZY2eZFFzJQ754fppjpu2F&#10;N3TehlrEEPYZKmhC6DMpfdWQQT+xPXHkjtYZDBG6WmqHlxhuOvmRJKk02HJsaLCnn4aq03YwCm7l&#10;ny7X6+JQ2KFYbYr6c1XOnFKvL+P3F4hAY/gXP9y/WkE6TeP++CY+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OpCMMAAADdAAAADwAAAAAAAAAAAAAAAACYAgAAZHJzL2Rv&#10;d25yZXYueG1sUEsFBgAAAAAEAAQA9QAAAIgDAAAAAA==&#10;" path="m,l9144,r,18288l,18288,,e" stroked="f" strokeweight="0">
                <v:stroke miterlimit="83231f" joinstyle="miter"/>
                <v:path arrowok="t" textboxrect="0,0,9144,18288"/>
              </v:shape>
              <v:shape id="Shape 6361" o:spid="_x0000_s1030" style="position:absolute;left:38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AW8UA&#10;AADdAAAADwAAAGRycy9kb3ducmV2LnhtbESPQUvDQBSE74L/YXmCN7uJhSix22IFQQ8eTEvA2yP7&#10;zG6bfRuyzzb+e1cQPA4z8w2z2sxhUCeako9soFwUoIi7aD33Bva755t7UEmQLQ6RycA3JdisLy9W&#10;WNt45nc6NdKrDOFUowEnMtZap85RwLSII3H2PuMUULKcem0nPGd4GPRtUVQ6oOe84HCkJ0fdsfkK&#10;Bl7LO7cU/9YetvIRdNv67bhrjLm+mh8fQAnN8h/+a79YA9WyKuH3TX4C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QBbxQAAAN0AAAAPAAAAAAAAAAAAAAAAAJgCAABkcnMv&#10;ZG93bnJldi54bWxQSwUGAAAAAAQABAD1AAAAigMAAAAA&#10;" path="m,l18288,r,9144l,9144,,e" stroked="f" strokeweight="0">
                <v:stroke miterlimit="83231f" joinstyle="miter"/>
                <v:path arrowok="t" textboxrect="0,0,18288,9144"/>
              </v:shape>
              <v:shape id="Shape 6362" o:spid="_x0000_s1031"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3FMUA&#10;AADdAAAADwAAAGRycy9kb3ducmV2LnhtbESPT4vCMBTE7wt+h/AEb5r6h7pUo6ggiLCwunvY47N5&#10;tsXmpSZR67ffLAh7HGbmN8x82Zpa3Mn5yrKC4SABQZxbXXGh4Ptr238H4QOyxtoyKXiSh+Wi8zbH&#10;TNsHH+h+DIWIEPYZKihDaDIpfV6SQT+wDXH0ztYZDFG6QmqHjwg3tRwlSSoNVhwXSmxoU1J+Od6M&#10;guZauJ+r12s+3T73U0521H5MlOp129UMRKA2/Idf7Z1WkI7TEfy9iU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3cUxQAAAN0AAAAPAAAAAAAAAAAAAAAAAJgCAABkcnMv&#10;ZG93bnJldi54bWxQSwUGAAAAAAQABAD1AAAAigMAAAAA&#10;" path="m,l9144,r,9144l,9144,,e" fillcolor="black" stroked="f" strokeweight="0">
                <v:stroke miterlimit="83231f" joinstyle="miter"/>
                <v:path arrowok="t" textboxrect="0,0,9144,9144"/>
              </v:shape>
              <v:shape id="Shape 6363" o:spid="_x0000_s1032" style="position:absolute;left:563;width:70513;height:381;visibility:visible;mso-wrap-style:square;v-text-anchor:top" coordsize="705129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K2HMQA&#10;AADdAAAADwAAAGRycy9kb3ducmV2LnhtbESPQYvCMBSE7wv+h/AEb2uqQle7RhFB0D0IW9f7o3k2&#10;xealNKnWf78RBI/DzHzDLNe9rcWNWl85VjAZJyCIC6crLhX8nXafcxA+IGusHZOCB3lYrwYfS8y0&#10;u/Mv3fJQighhn6ECE0KTSekLQxb92DXE0bu41mKIsi2lbvEe4baW0yRJpcWK44LBhraGimveWQWL&#10;8/zw5XIzOdfHn0OoNt1p4TqlRsN+8w0iUB/e4Vd7rxWks3QGzzfx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SthzEAAAA3QAAAA8AAAAAAAAAAAAAAAAAmAIAAGRycy9k&#10;b3ducmV2LnhtbFBLBQYAAAAABAAEAPUAAACJAwAAAAA=&#10;" path="m,l7051294,r,38100l,38100,,e" fillcolor="black" stroked="f" strokeweight="0">
                <v:stroke miterlimit="83231f" joinstyle="miter"/>
                <v:path arrowok="t" textboxrect="0,0,7051294,38100"/>
              </v:shape>
              <v:shape id="Shape 6364" o:spid="_x0000_s1033" style="position:absolute;left:563;top:381;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7lMQA&#10;AADdAAAADwAAAGRycy9kb3ducmV2LnhtbESP3WoCMRCF7wu+QxjBu5q1lkVXo4i12LvFnwcYNuNu&#10;cDMJm6hrn74pFHp5OD8fZ7nubSvu1AXjWMFknIEgrpw2XCs4nz5fZyBCRNbYOiYFTwqwXg1ellho&#10;9+AD3Y+xFmmEQ4EKmhh9IWWoGrIYxs4TJ+/iOosxya6WusNHGretfMuyXFo0nAgNeto2VF2PN5u4&#10;pTf7GMwlZOXtup/vvsu5/1BqNOw3CxCR+vgf/mt/aQX5NH+H3zfpCc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re5TEAAAA3QAAAA8AAAAAAAAAAAAAAAAAmAIAAGRycy9k&#10;b3ducmV2LnhtbFBLBQYAAAAABAAEAPUAAACJAwAAAAA=&#10;" path="m,l7051294,r,9144l,9144,,e" stroked="f" strokeweight="0">
                <v:stroke miterlimit="83231f" joinstyle="miter"/>
                <v:path arrowok="t" textboxrect="0,0,7051294,9144"/>
              </v:shape>
              <v:shape id="Shape 6365" o:spid="_x0000_s1034" style="position:absolute;left:563;top:472;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cacYA&#10;AADdAAAADwAAAGRycy9kb3ducmV2LnhtbESPW2vCQBSE3wv+h+UIvtWNLQ0S3YQi2AuC4g3at0P2&#10;NAlmz4bsGtN/7wqCj8PMfMPMs97UoqPWVZYVTMYRCOLc6ooLBYf98nkKwnlkjbVlUvBPDrJ08DTH&#10;RNsLb6nb+UIECLsEFZTeN4mULi/JoBvbhjh4f7Y16INsC6lbvAS4qeVLFMXSYMVhocSGFiXlp93Z&#10;KPj80N/2d72M/Io32x+36k7HolNqNOzfZyA89f4Rvre/tIL4NX6D25v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TcacYAAADdAAAADwAAAAAAAAAAAAAAAACYAgAAZHJz&#10;L2Rvd25yZXYueG1sUEsFBgAAAAAEAAQA9QAAAIsDAAAAAA==&#10;" path="m,l7051294,r,9144l,9144,,e" fillcolor="black" stroked="f" strokeweight="0">
                <v:stroke miterlimit="83231f" joinstyle="miter"/>
                <v:path arrowok="t" textboxrect="0,0,7051294,9144"/>
              </v:shape>
              <v:shape id="Shape 6366" o:spid="_x0000_s1035" style="position:absolute;left:71259;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dp8YA&#10;AADdAAAADwAAAGRycy9kb3ducmV2LnhtbESPQWsCMRSE74X+h/CE3mrWittla5RStHgQinYvvT02&#10;z93g5mVJoq7/3ghCj8PMfMPMl4PtxJl8MI4VTMYZCOLaacONgup3/VqACBFZY+eYFFwpwHLx/DTH&#10;UrsL7+i8j41IEA4lKmhj7EspQ92SxTB2PXHyDs5bjEn6RmqPlwS3nXzLslxaNJwWWuzpq6X6uD9Z&#10;Be+mnlVVMfGmOW1+tsX332p96JV6GQ2fHyAiDfE//GhvtIJ8mudwf5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wdp8YAAADdAAAADwAAAAAAAAAAAAAAAACYAgAAZHJz&#10;L2Rvd25yZXYueG1sUEsFBgAAAAAEAAQA9QAAAIsDAAAAAA==&#10;" path="m,l38100,r,56388l,56388,,e" fillcolor="black" stroked="f" strokeweight="0">
                <v:stroke miterlimit="83231f" joinstyle="miter"/>
                <v:path arrowok="t" textboxrect="0,0,38100,56388"/>
              </v:shape>
              <v:shape id="Shape 6367" o:spid="_x0000_s1036" style="position:absolute;left:71076;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ksYA&#10;AADdAAAADwAAAGRycy9kb3ducmV2LnhtbESPT2vCQBTE70K/w/IK3nRTxVhSVyn+AT0oNC09P7LP&#10;JG32bciuSfz2riB4HGbmN8xi1ZtKtNS40rKCt3EEgjizuuRcwc/3bvQOwnlkjZVlUnAlB6vly2CB&#10;ibYdf1Gb+lwECLsEFRTe14mULivIoBvbmjh4Z9sY9EE2udQNdgFuKjmJolgaLDksFFjTuqDsP70Y&#10;BbLt5HG+3baHk4kus/R3c64nf0oNX/vPDxCeev8MP9p7rSCexnO4vw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PksYAAADdAAAADwAAAAAAAAAAAAAAAACYAgAAZHJz&#10;L2Rvd25yZXYueG1sUEsFBgAAAAAEAAQA9QAAAIsDAAAAAA==&#10;" path="m,l56388,r,38100l,38100,,e" fillcolor="black" stroked="f" strokeweight="0">
                <v:stroke miterlimit="83231f" joinstyle="miter"/>
                <v:path arrowok="t" textboxrect="0,0,56388,38100"/>
              </v:shape>
              <v:shape id="Shape 6368" o:spid="_x0000_s1037" style="position:absolute;left:71168;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lDsMA&#10;AADdAAAADwAAAGRycy9kb3ducmV2LnhtbERPyWrDMBC9F/oPYgq9NXIbcIMbxdTFgV4CWel1sCa2&#10;iTUykpw4+froEOjx8fZ5PppOnMn51rKC90kCgriyuuVawX63fJuB8AFZY2eZFFzJQ754fppjpu2F&#10;N3TehlrEEPYZKmhC6DMpfdWQQT+xPXHkjtYZDBG6WmqHlxhuOvmRJKk02HJsaLCnn4aq03YwCm7l&#10;ny7X6+JQ2KFYbYr6c1XOnFKvL+P3F4hAY/gXP9y/WkE6TePc+CY+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WlDsMAAADdAAAADwAAAAAAAAAAAAAAAACYAgAAZHJzL2Rv&#10;d25yZXYueG1sUEsFBgAAAAAEAAQA9QAAAIgDAAAAAA==&#10;" path="m,l9144,r,18288l,18288,,e" stroked="f" strokeweight="0">
                <v:stroke miterlimit="83231f" joinstyle="miter"/>
                <v:path arrowok="t" textboxrect="0,0,9144,18288"/>
              </v:shape>
              <v:shape id="Shape 6369" o:spid="_x0000_s1038" style="position:absolute;left:71076;top:38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MXcYA&#10;AADdAAAADwAAAGRycy9kb3ducmV2LnhtbESPQUvDQBSE74L/YXkFb3ZTC1Fjt8UKBT14MJWAt0f2&#10;mV2bfRuyr238964geBxm5htmtZlCr040Jh/ZwGJegCJuo/XcGXjf767vQCVBtthHJgPflGCzvrxY&#10;YWXjmd/oVEunMoRThQacyFBpnVpHAdM8DsTZ+4xjQMly7LQd8Zzhodc3RVHqgJ7zgsOBnhy1h/oY&#10;DLwsbt1S/GvztZWPoJvGb4d9bczVbHp8ACU0yX/4r/1sDZTL8h5+3+Qno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sMXcYAAADdAAAADwAAAAAAAAAAAAAAAACYAgAAZHJz&#10;L2Rvd25yZXYueG1sUEsFBgAAAAAEAAQA9QAAAIsDAAAAAA==&#10;" path="m,l18288,r,9144l,9144,,e" stroked="f" strokeweight="0">
                <v:stroke miterlimit="83231f" joinstyle="miter"/>
                <v:path arrowok="t" textboxrect="0,0,18288,9144"/>
              </v:shape>
              <v:shape id="Shape 6370" o:spid="_x0000_s1039" style="position:absolute;left:71076;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aJcEA&#10;AADdAAAADwAAAGRycy9kb3ducmV2LnhtbERPy4rCMBTdC/5DuII7TR0HlWoUHRBEEMbHwuW1ubbF&#10;5qYmUTt/bxYDLg/nPVs0phJPcr60rGDQT0AQZ1aXnCs4Hde9CQgfkDVWlknBH3lYzNutGabavnhP&#10;z0PIRQxhn6KCIoQ6ldJnBRn0fVsTR+5qncEQoculdviK4aaSX0kykgZLjg0F1vRTUHY7PIyC+p67&#10;893rFV8ev9sxJxtqdt9KdTvNcgoiUBM+4n/3RisYDcdxf3wTn4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42iXBAAAA3QAAAA8AAAAAAAAAAAAAAAAAmAIAAGRycy9kb3du&#10;cmV2LnhtbFBLBQYAAAAABAAEAPUAAACGAwAAAAA=&#10;" path="m,l9144,r,9144l,9144,,e" fillcolor="black" stroked="f" strokeweight="0">
                <v:stroke miterlimit="83231f" joinstyle="miter"/>
                <v:path arrowok="t" textboxrect="0,0,9144,9144"/>
              </v:shape>
              <w10:wrap type="square" anchorx="page" anchory="page"/>
            </v:group>
          </w:pict>
        </mc:Fallback>
      </mc:AlternateContent>
    </w:r>
    <w:r>
      <w:rPr>
        <w:sz w:val="16"/>
      </w:rPr>
      <w:t xml:space="preserve"> </w:t>
    </w:r>
    <w:r>
      <w:rPr>
        <w:sz w:val="16"/>
      </w:rPr>
      <w:tab/>
      <w:t xml:space="preserve"> </w:t>
    </w:r>
    <w:r>
      <w:rPr>
        <w:sz w:val="16"/>
      </w:rPr>
      <w:tab/>
      <w:t xml:space="preserve">   </w:t>
    </w:r>
  </w:p>
  <w:p w:rsidR="00AA1DF4" w:rsidRDefault="004A19C3">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361138</wp:posOffset>
              </wp:positionV>
              <wp:extent cx="7164070" cy="9337294"/>
              <wp:effectExtent l="0" t="0" r="0" b="0"/>
              <wp:wrapNone/>
              <wp:docPr id="6182" name="Group 6182"/>
              <wp:cNvGraphicFramePr/>
              <a:graphic xmlns:a="http://schemas.openxmlformats.org/drawingml/2006/main">
                <a:graphicData uri="http://schemas.microsoft.com/office/word/2010/wordprocessingGroup">
                  <wpg:wgp>
                    <wpg:cNvGrpSpPr/>
                    <wpg:grpSpPr>
                      <a:xfrm>
                        <a:off x="0" y="0"/>
                        <a:ext cx="7164070" cy="9337294"/>
                        <a:chOff x="0" y="0"/>
                        <a:chExt cx="7164070" cy="9337294"/>
                      </a:xfrm>
                    </wpg:grpSpPr>
                    <wps:wsp>
                      <wps:cNvPr id="6371" name="Shape 6371"/>
                      <wps:cNvSpPr/>
                      <wps:spPr>
                        <a:xfrm>
                          <a:off x="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2" name="Shape 6372"/>
                      <wps:cNvSpPr/>
                      <wps:spPr>
                        <a:xfrm>
                          <a:off x="38100"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73" name="Shape 6373"/>
                      <wps:cNvSpPr/>
                      <wps:spPr>
                        <a:xfrm>
                          <a:off x="47244"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4" name="Shape 6374"/>
                      <wps:cNvSpPr/>
                      <wps:spPr>
                        <a:xfrm>
                          <a:off x="712597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5" name="Shape 6375"/>
                      <wps:cNvSpPr/>
                      <wps:spPr>
                        <a:xfrm>
                          <a:off x="7116826"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76" name="Shape 6376"/>
                      <wps:cNvSpPr/>
                      <wps:spPr>
                        <a:xfrm>
                          <a:off x="7107682"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FE19DF" id="Group 6182" o:spid="_x0000_s1026" style="position:absolute;margin-left:24pt;margin-top:28.45pt;width:564.1pt;height:735.2pt;z-index:-251657216;mso-position-horizontal-relative:page;mso-position-vertical-relative:page" coordsize="71640,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pdgMAAGYYAAAOAAAAZHJzL2Uyb0RvYy54bWzsWc1ymzAQvnem78Bwb/ixY2zGdg5Nk0un&#10;7TTpAyhCGGYAMZJi7LfvahHCsZ26+Wk70+ADCGm17H7St7vI84tNWThrJmTOq4UbnPmuwyrKk7xa&#10;Ldwft1cfpq4jFakSUvCKLdwtk+7F8v27eVPHLOQZLxImHFBSybipF26mVB17nqQZK4k84zWrYDDl&#10;oiQKHsXKSwRpQHtZeKHvT7yGi6QWnDIpofeyHXSXqD9NGVVf01Qy5RQLF2xTeBV4vdNXbzkn8UqQ&#10;OsupMYM8w4qS5BW81Kq6JIo49yI/UFXmVHDJU3VGeenxNM0pQx/Am8Df8+Za8PsafVnFzaq2MAG0&#10;ezg9Wy39sv4mnDxZuJNgGrpORUpYJXyxgz0AUFOvYpC7FvVN/U2YjlX7pH3epKLUd/DG2SC0Wwst&#10;2yiHQmcUTMZ+BCtAYWw2GkXhbNyCTzNYoYN5NPt0YqbXvdjT9llzmho2kuyxki/D6iYjNcMlkBqD&#10;DqtRFHRYoYQz0T0IDcpZoGQsAbPfRWk0DfxDjKynJKb3Ul0zjnCT9Wep2v2bdC2SdS26qbqmABb8&#10;cv/XROl52krddJqFayzJ+sXSoyVfs1uOcmpvycDIfrSodqWMrm5TgGQ33t1r1NbL7WyQR6UBp4db&#10;6YQkct3KQEO7upybBroP7V2Ai0ojodeDQGRKC6KQ4mWuIGQVeQnxLox8WDBYBFQMN7392hXHltoW&#10;TMNVVN9ZCjRDeugOKVZ3HwvhrIkOTPhD5aSoM2J6jV4jat4BevT8NC8KqzLAqcdUtpYZYT2PYUy0&#10;M/12JjXWtIERwgs43YVH8MxOwjfzStn5FQR1NHPHW92848kWQwUCAnzUUeTvENMGMUvM8EnE7Heh&#10;yQ5dCJsF4/FB/AJ0uvC3u3X+KDdbQ16Fmq2qk8y0YgMxsY5oafUsYl7hz1D7TRFzdJAxR08i5jgK&#10;NQG7zQphyVQIAzH7LN2lojb/PsyvQ8a0eWvImDulLJCqLfttxsTSXCdsKHlPl7JREJ7PdG1/SE2T&#10;TPeK/n+RNI0lr5I190oErP2OEa6XG/LmS/OmqZHfYEF7fkDP8yflzSgIJtNwcoyeQ+YcMmf7BWoK&#10;0qGkPXYO9+ghEJBqL3NOnkhNPwJuDtR8cF40fG3G/+8xEJ7WwmE2HmeZg3d9Wr77jOdo/d8Dy58A&#10;AAD//wMAUEsDBBQABgAIAAAAIQD8NP8U4gAAAAsBAAAPAAAAZHJzL2Rvd25yZXYueG1sTI9Ba4NA&#10;EIXvhf6HZQq9NaummtS6hhDankKgSaH0NtGJStxZcTdq/n03p/b2hje8971sNelWDNTbxrCCcBaA&#10;IC5M2XCl4Ovw/rQEYR1yia1hUnAlC6v8/i7DtDQjf9Kwd5XwIWxTVFA716VS2qImjXZmOmLvnUyv&#10;0fmzr2TZ4+jDdSujIEikxoZ9Q40dbWoqzvuLVvAx4rieh2/D9nzaXH8O8e57G5JSjw/T+hWEo8n9&#10;PcMN36ND7pmO5sKlFa2C56Wf4hTEyQuImx8ukgjE0as4WsxB5pn8vyH/BQAA//8DAFBLAQItABQA&#10;BgAIAAAAIQC2gziS/gAAAOEBAAATAAAAAAAAAAAAAAAAAAAAAABbQ29udGVudF9UeXBlc10ueG1s&#10;UEsBAi0AFAAGAAgAAAAhADj9If/WAAAAlAEAAAsAAAAAAAAAAAAAAAAALwEAAF9yZWxzLy5yZWxz&#10;UEsBAi0AFAAGAAgAAAAhAPLv8il2AwAAZhgAAA4AAAAAAAAAAAAAAAAALgIAAGRycy9lMm9Eb2Mu&#10;eG1sUEsBAi0AFAAGAAgAAAAhAPw0/xTiAAAACwEAAA8AAAAAAAAAAAAAAAAA0AUAAGRycy9kb3du&#10;cmV2LnhtbFBLBQYAAAAABAAEAPMAAADfBgAAAAA=&#10;">
              <v:shape id="Shape 6371" o:spid="_x0000_s1027" style="position:absolute;width:381;height:93372;visibility:visible;mso-wrap-style:square;v-text-anchor:top" coordsize="38100,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T6MUA&#10;AADdAAAADwAAAGRycy9kb3ducmV2LnhtbESPUWvCMBSF3wf7D+EKvs2kG3TSGUWkwhCEWQd7vWvu&#10;2rLmpiRR6783wmCPh3POdziL1Wh7cSYfOscaspkCQVw703Gj4fO4fZqDCBHZYO+YNFwpwGr5+LDA&#10;wrgLH+hcxUYkCIcCNbQxDoWUoW7JYpi5gTh5P85bjEn6RhqPlwS3vXxWKpcWO04LLQ60aan+rU5W&#10;g9/v8n6blV/1t1ebw8mp8mMstZ5OxvUbiEhj/A//td+NhvzlNYP7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PoxQAAAN0AAAAPAAAAAAAAAAAAAAAAAJgCAABkcnMv&#10;ZG93bnJldi54bWxQSwUGAAAAAAQABAD1AAAAigMAAAAA&#10;" path="m,l38100,r,9337294l,9337294,,e" fillcolor="black" stroked="f" strokeweight="0">
                <v:stroke miterlimit="83231f" joinstyle="miter"/>
                <v:path arrowok="t" textboxrect="0,0,38100,9337294"/>
              </v:shape>
              <v:shape id="Shape 6372" o:spid="_x0000_s1028" style="position:absolute;left:381;width:91;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e/cQA&#10;AADdAAAADwAAAGRycy9kb3ducmV2LnhtbESPzW7CMBCE75V4B2uRuBWHAKENGIT4qbg27QOs4m0c&#10;Ea+j2EDg6XGlSj2OZuYbzWrT20ZcqfO1YwWTcQKCuHS65krB99fx9Q2ED8gaG8ek4E4eNuvBywpz&#10;7W78SdciVCJC2OeowITQ5lL60pBFP3YtcfR+XGcxRNlVUnd4i3DbyDRJMmmx5rhgsKWdofJcXKwC&#10;nveLxrwnh9mx/MimafvYy/lDqdGw3y5BBOrDf/ivfdIKsukihd838Qn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hHv3EAAAA3QAAAA8AAAAAAAAAAAAAAAAAmAIAAGRycy9k&#10;b3ducmV2LnhtbFBLBQYAAAAABAAEAPUAAACJAwAAAAA=&#10;" path="m,l9144,r,9337294l,9337294,,e" stroked="f" strokeweight="0">
                <v:stroke miterlimit="83231f" joinstyle="miter"/>
                <v:path arrowok="t" textboxrect="0,0,9144,9337294"/>
              </v:shape>
              <v:shape id="Shape 6373" o:spid="_x0000_s1029" style="position:absolute;left:472;width:91;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XMQA&#10;AADdAAAADwAAAGRycy9kb3ducmV2LnhtbESP3YrCMBSE7xd8h3AE79ZUiz9Uo4ggiCzIugveHppj&#10;U2xOShPb+vZmQdjLYWa+Ydbb3laipcaXjhVMxgkI4tzpkgsFvz+HzyUIH5A1Vo5JwZM8bDeDjzVm&#10;2nX8Te0lFCJC2GeowIRQZ1L63JBFP3Y1cfRurrEYomwKqRvsItxWcpokc2mx5LhgsKa9ofx+eVgF&#10;Zb5IZrt0dj6eauP1l73eu/aq1GjY71YgAvXhP/xuH7WCebpI4e9NfAJy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wVzEAAAA3QAAAA8AAAAAAAAAAAAAAAAAmAIAAGRycy9k&#10;b3ducmV2LnhtbFBLBQYAAAAABAAEAPUAAACJAwAAAAA=&#10;" path="m,l9144,r,9337294l,9337294,,e" fillcolor="black" stroked="f" strokeweight="0">
                <v:stroke miterlimit="83231f" joinstyle="miter"/>
                <v:path arrowok="t" textboxrect="0,0,9144,9337294"/>
              </v:shape>
              <v:shape id="Shape 6374" o:spid="_x0000_s1030" style="position:absolute;left:71259;width:381;height:93372;visibility:visible;mso-wrap-style:square;v-text-anchor:top" coordsize="38100,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wcMYA&#10;AADdAAAADwAAAGRycy9kb3ducmV2LnhtbESPUWvCMBSF3wX/Q7iDvWniNurojCJSYQwErYO93jV3&#10;bVlzU5Ko3b9fBMHHwznnO5zFarCdOJMPrWMNs6kCQVw503Kt4fO4nbyCCBHZYOeYNPxRgNVyPFpg&#10;btyFD3QuYy0ShEOOGpoY+1zKUDVkMUxdT5y8H+ctxiR9LY3HS4LbTj4plUmLLaeFBnvaNFT9lier&#10;we8+sm47K76qb682h5NTxX4otH58GNZvICIN8R6+td+Nhux5/gLXN+k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wwcMYAAADdAAAADwAAAAAAAAAAAAAAAACYAgAAZHJz&#10;L2Rvd25yZXYueG1sUEsFBgAAAAAEAAQA9QAAAIsDAAAAAA==&#10;" path="m,l38100,r,9337294l,9337294,,e" fillcolor="black" stroked="f" strokeweight="0">
                <v:stroke miterlimit="83231f" joinstyle="miter"/>
                <v:path arrowok="t" textboxrect="0,0,38100,9337294"/>
              </v:shape>
              <v:shape id="Shape 6375" o:spid="_x0000_s1031" style="position:absolute;left:71168;width:91;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GicUA&#10;AADdAAAADwAAAGRycy9kb3ducmV2LnhtbESPwW7CMBBE70j9B2sr9VacQhMgjYMqChXXpnzAKl7i&#10;qPE6ig0Evr6uVInjaGbeaIr1aDtxpsG3jhW8TBMQxLXTLTcKDt+75yUIH5A1do5JwZU8rMuHSYG5&#10;dhf+onMVGhEh7HNUYELocyl9bciin7qeOHpHN1gMUQ6N1ANeItx2cpYkmbTYclww2NPGUP1TnawC&#10;TsdFZ1bJ9nVXf2bzWX/7kOlNqafH8f0NRKAx3MP/7b1WkM0XKfy9iU9A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IaJxQAAAN0AAAAPAAAAAAAAAAAAAAAAAJgCAABkcnMv&#10;ZG93bnJldi54bWxQSwUGAAAAAAQABAD1AAAAigMAAAAA&#10;" path="m,l9144,r,9337294l,9337294,,e" stroked="f" strokeweight="0">
                <v:stroke miterlimit="83231f" joinstyle="miter"/>
                <v:path arrowok="t" textboxrect="0,0,9144,9337294"/>
              </v:shape>
              <v:shape id="Shape 6376" o:spid="_x0000_s1032" style="position:absolute;left:71076;width:92;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ixMQA&#10;AADdAAAADwAAAGRycy9kb3ducmV2LnhtbESPQYvCMBSE7wv+h/AEb2uqYpVqFBEWRARZd8Hro3k2&#10;xealNNm2/nsjCHscZuYbZr3tbSVaanzpWMFknIAgzp0uuVDw+/P1uQThA7LGyjEpeJCH7WbwscZM&#10;u46/qb2EQkQI+wwVmBDqTEqfG7Lox64mjt7NNRZDlE0hdYNdhNtKTpMklRZLjgsGa9obyu+XP6ug&#10;zBfJfDebnw/H2nh9std7116VGg373QpEoD78h9/tg1aQzhYpvN7EJ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YsTEAAAA3QAAAA8AAAAAAAAAAAAAAAAAmAIAAGRycy9k&#10;b3ducmV2LnhtbFBLBQYAAAAABAAEAPUAAACJAwAAAAA=&#10;" path="m,l9144,r,9337294l,9337294,,e" fillcolor="black" stroked="f" strokeweight="0">
                <v:stroke miterlimit="83231f" joinstyle="miter"/>
                <v:path arrowok="t" textboxrect="0,0,9144,933729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F4" w:rsidRDefault="004A19C3">
    <w:pPr>
      <w:spacing w:after="0" w:line="259" w:lineRule="auto"/>
      <w:ind w:left="144"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070" cy="56388"/>
              <wp:effectExtent l="0" t="0" r="0" b="0"/>
              <wp:wrapSquare wrapText="bothSides"/>
              <wp:docPr id="6098" name="Group 6098"/>
              <wp:cNvGraphicFramePr/>
              <a:graphic xmlns:a="http://schemas.openxmlformats.org/drawingml/2006/main">
                <a:graphicData uri="http://schemas.microsoft.com/office/word/2010/wordprocessingGroup">
                  <wpg:wgp>
                    <wpg:cNvGrpSpPr/>
                    <wpg:grpSpPr>
                      <a:xfrm>
                        <a:off x="0" y="0"/>
                        <a:ext cx="7164070" cy="56388"/>
                        <a:chOff x="0" y="0"/>
                        <a:chExt cx="7164070" cy="56388"/>
                      </a:xfrm>
                    </wpg:grpSpPr>
                    <wps:wsp>
                      <wps:cNvPr id="6339" name="Shape 6339"/>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0" name="Shape 6340"/>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1" name="Shape 6341"/>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42" name="Shape 6342"/>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43" name="Shape 6343"/>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4" name="Shape 6344"/>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5" name="Shape 6345"/>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46" name="Shape 6346"/>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7" name="Shape 6347"/>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8" name="Shape 6348"/>
                      <wps:cNvSpPr/>
                      <wps:spPr>
                        <a:xfrm>
                          <a:off x="71076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9" name="Shape 6349"/>
                      <wps:cNvSpPr/>
                      <wps:spPr>
                        <a:xfrm>
                          <a:off x="7116826"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50" name="Shape 6350"/>
                      <wps:cNvSpPr/>
                      <wps:spPr>
                        <a:xfrm>
                          <a:off x="7107682"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51" name="Shape 6351"/>
                      <wps:cNvSpPr/>
                      <wps:spPr>
                        <a:xfrm>
                          <a:off x="710768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3322E8" id="Group 6098" o:spid="_x0000_s1026" style="position:absolute;margin-left:24pt;margin-top:24pt;width:564.1pt;height:4.45pt;z-index:251660288;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6hSQUAAGUxAAAOAAAAZHJzL2Uyb0RvYy54bWzsm81yozgQgO9bte9Acd8Y/IfjijOHmZ1c&#10;tnandmYfQMFgU8VfAbGdt99Wt1rIxhljkomrYnKIFGia7lZ/aoHI3addEluboCijLF3Y7o1jW0Hq&#10;Z8soXS3s/358/WNmW2Ul0qWIszRY2M9BaX+6//23u20+D4bZOouXQWGBkrScb/OFva6qfD4YlP46&#10;SER5k+VBCifDrEhEBX8Wq8GyEFvQnsSDoeNMB9usWOZF5gdlCUe/0En7HvWHYeBX/4RhGVRWvLDB&#10;tgp/F/j7Uf4e3N+J+aoQ+TrylRmigxWJiFK4qVb1RVTCeiqihqok8ouszMLqxs+SQRaGkR+gD+CN&#10;6xx481BkTzn6sppvV7kOE4T2IE6d1fp/b74VVrRc2FPnFsYqFQmMEt7YwiMQoG2+moPcQ5F/z78V&#10;6sCK/pI+78IikS14Y+0wtM86tMGusnw46LnTsePBCPhwbjIdzWYUen8N49O4yl//+dPrBnzTgbRN&#10;m7LNIYnKOk7l6+L0fS3yAMNfSv85TqPRLccJJaypPIJhQTkdpHJeQrzaRmg0c53D+Gg/xdx/KquH&#10;IMNAi81fZUWZu+SeWHPP36XcLSD/f5r5uajkddJG2bW2C1vZseZhkueSbBP8yFCqOhgsMLE+G6em&#10;lNLEyQCSfJ7bHLXVcjoxXpSFCJkJdEIO+dYy0JFO3t+pDjoOfTO0cSpjIMdBwGwUxqJCrJOogmkq&#10;jhKY44aeAwMF4UfF0Mi0o5HGXvUcBzJUcfpvEAJaiIQ8UBarx89xYW2EnIzwB5WLOF8LdVTpVaLq&#10;HqBHXh9GcaxVunjpMZVkmRKW1wU4D+orHbrSV9bQZAhTCjjNUyJ4pi/CO2dppa9PYSJHMw1vZfcx&#10;Wz7j9IABAQ7lzPEuQI7BdJq4GEg4AmGQtwdwOwJJyYgTFmUoBZZnOzNrfimQyg4AksyQA1IjRwgR&#10;FpyV9dl90JSmk0DWcqbjrItb885t5dhC0qE47IGUQ1p+JCDdBpDuWUBSPsmpXmcWTElqTXDrjse0&#10;kHBnQ1pIQCa9O5dkBmBJVnTHkhSdpFKLmV4zjNyaULaVuy4ov+KPqrNXVSWHDSiHbwclJRtWS0zU&#10;CxVLZQZQiVZ0h1IpOkllLWe4zTRya1LZUqyHUo6dXoXuraM/UqUcNaAcnQXl2BvKagh5Sj3g7lil&#10;NLLucoXylUji5dLTfTbqx0rCTIsZPjOI3PZA9s+Sx1/uSJgOniXHZwFZPzxhmtYwes7EHd6qlate&#10;1l5i5aoteYNnSq3rJJempOk+M8mtyWZbuf0ZoX+uNN86faRqOWnAOekIp86sFwA1ise7F0xNyuuX&#10;sVrVWXgazjOV3Jp0thS7Ljiv9/ly2oBz2hHOI0tZnchyA8lIvB5OWO/3cPZbJLQB/tKe5dhrwOmd&#10;BafnDie3cgOXC0ldN6mU7u/sXmJZq+yAoklr8O4vf5QmdhWcYcK4pTJYy9Ed6aUXy3Brlsy2ctdV&#10;M9VmKIXvqt7J6k8u9M4lfhjReufScx1vOoM3u5yrNZbqQVTWS8rTC72SVXa8wbOm0sSuvohlLWc6&#10;zjhya2LZVq7H8jreyja+8Bmf94WP57pAJSyITfhqNHH9igWTtg8uRCaZAWCSFd3rJSk6yaUWM71m&#10;HLk1sWwrd11YXu0T5qTxnQ8cAXY6VUs95ddYUrr1e5jqszP6lu8YlwgyTVp8mlsT3x7Lq6iWk8bX&#10;PnCkK5ZHXv1Q2bj0ex+y4vVvZHUR3KejfsQkgrQYdk6z1lJs/6b9Rsl7b5TgB+vwLT9Oser/DuQ/&#10;C5h/Q9/874j7/wEAAP//AwBQSwMEFAAGAAgAAAAhACWzQcLfAAAACQEAAA8AAABkcnMvZG93bnJl&#10;di54bWxMj0FLw0AQhe+C/2EZwZvdpNrYxmxKKeqpCLaC9DbNTpPQ7GzIbpP037sFQU+P4Q3vfS9b&#10;jqYRPXWutqwgnkQgiAuray4VfO3eHuYgnEfW2FgmBRdysMxvbzJMtR34k/qtL0UIYZeigsr7NpXS&#10;FRUZdBPbEgfvaDuDPpxdKXWHQwg3jZxGUSIN1hwaKmxpXVFx2p6NgvcBh9Vj/NpvTsf1Zb+bfXxv&#10;YlLq/m5cvYDwNPq/Z7jiB3TIA9PBnlk70Sh4mocp/levfvycTEEcFMySBcg8k/8X5D8AAAD//wMA&#10;UEsBAi0AFAAGAAgAAAAhALaDOJL+AAAA4QEAABMAAAAAAAAAAAAAAAAAAAAAAFtDb250ZW50X1R5&#10;cGVzXS54bWxQSwECLQAUAAYACAAAACEAOP0h/9YAAACUAQAACwAAAAAAAAAAAAAAAAAvAQAAX3Jl&#10;bHMvLnJlbHNQSwECLQAUAAYACAAAACEAHHbuoUkFAABlMQAADgAAAAAAAAAAAAAAAAAuAgAAZHJz&#10;L2Uyb0RvYy54bWxQSwECLQAUAAYACAAAACEAJbNBwt8AAAAJAQAADwAAAAAAAAAAAAAAAACjBwAA&#10;ZHJzL2Rvd25yZXYueG1sUEsFBgAAAAAEAAQA8wAAAK8IAAAAAA==&#10;">
              <v:shape id="Shape 6339"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myMYA&#10;AADdAAAADwAAAGRycy9kb3ducmV2LnhtbESPQWsCMRSE70L/Q3gFbzVrpXZdjVKKioeC1O6lt8fm&#10;uRu6eVmSqOu/bwTB4zAz3zCLVW9bcSYfjGMF41EGgrhy2nCtoPzZvOQgQkTW2DomBVcKsFo+DRZY&#10;aHfhbzofYi0ShEOBCpoYu0LKUDVkMYxcR5y8o/MWY5K+ltrjJcFtK1+zbCotGk4LDXb02VD1dzhZ&#10;Be+meivLfOxNfdrtv/Lt73pz7JQaPvcfcxCR+vgI39s7rWA6mczg9iY9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CmyMYAAADdAAAADwAAAAAAAAAAAAAAAACYAgAAZHJz&#10;L2Rvd25yZXYueG1sUEsFBgAAAAAEAAQA9QAAAIsDAAAAAA==&#10;" path="m,l38100,r,56388l,56388,,e" fillcolor="black" stroked="f" strokeweight="0">
                <v:stroke miterlimit="83231f" joinstyle="miter"/>
                <v:path arrowok="t" textboxrect="0,0,38100,56388"/>
              </v:shape>
              <v:shape id="Shape 6340" o:spid="_x0000_s1028"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LhsQA&#10;AADdAAAADwAAAGRycy9kb3ducmV2LnhtbERPTWvCQBC9F/wPywi91Y3RphJdQ6kW2oNC0+J5yI5J&#10;NDsbsmsS/333UOjx8b432Wga0VPnassK5rMIBHFhdc2lgp/v96cVCOeRNTaWScGdHGTbycMGU20H&#10;/qI+96UIIexSVFB536ZSuqIig25mW+LAnW1n0AfYlVJ3OIRw08g4ihJpsObQUGFLbxUV1/xmFMh+&#10;kIeX/b7/PJro9pyfduc2vij1OB1f1yA8jf5f/Of+0AqSxTLsD2/CE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jS4bEAAAA3QAAAA8AAAAAAAAAAAAAAAAAmAIAAGRycy9k&#10;b3ducmV2LnhtbFBLBQYAAAAABAAEAPUAAACJAwAAAAA=&#10;" path="m,l56388,r,38100l,38100,,e" fillcolor="black" stroked="f" strokeweight="0">
                <v:stroke miterlimit="83231f" joinstyle="miter"/>
                <v:path arrowok="t" textboxrect="0,0,56388,38100"/>
              </v:shape>
              <v:shape id="Shape 6341" o:spid="_x0000_s1029" style="position:absolute;left:381;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pQ88YA&#10;AADdAAAADwAAAGRycy9kb3ducmV2LnhtbESPQWvCQBSE74L/YXlCb7rRFiupqxiJ0IugtuL1kX1N&#10;gtm3YXfV2F/fFYQeh5n5hpkvO9OIKzlfW1YwHiUgiAuray4VfH9thjMQPiBrbCyTgjt5WC76vTmm&#10;2t54T9dDKEWEsE9RQRVCm0rpi4oM+pFtiaP3Y53BEKUrpXZ4i3DTyEmSTKXBmuNChS2tKyrOh4tR&#10;8JufdL7bZcfMXrLtPivft/nMKfUy6FYfIAJ14T/8bH9qBdPXtzE83s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pQ88YAAADdAAAADwAAAAAAAAAAAAAAAACYAgAAZHJz&#10;L2Rvd25yZXYueG1sUEsFBgAAAAAEAAQA9QAAAIsDAAAAAA==&#10;" path="m,l9144,r,18288l,18288,,e" stroked="f" strokeweight="0">
                <v:stroke miterlimit="83231f" joinstyle="miter"/>
                <v:path arrowok="t" textboxrect="0,0,9144,18288"/>
              </v:shape>
              <v:shape id="Shape 6342" o:spid="_x0000_s1030" style="position:absolute;left:38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CTMYA&#10;AADdAAAADwAAAGRycy9kb3ducmV2LnhtbESPQUsDMRSE74L/ITzBm822lVbWpqUtCHrw4LYseHts&#10;npvo5mXZPNv13xtB6HGYmW+Y1WYMnTrRkHxkA9NJAYq4idZza+B4eLp7AJUE2WIXmQz8UILN+vpq&#10;haWNZ36jUyWtyhBOJRpwIn2pdWocBUyT2BNn7yMOASXLodV2wHOGh07PimKhA3rOCw572jtqvqrv&#10;YOBlunRz8a/1507eg65rv+sPlTG3N+P2EZTQKJfwf/vZGljM72fw9yY/Ab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rCTMYAAADdAAAADwAAAAAAAAAAAAAAAACYAgAAZHJz&#10;L2Rvd25yZXYueG1sUEsFBgAAAAAEAAQA9QAAAIsDAAAAAA==&#10;" path="m,l18288,r,9144l,9144,,e" stroked="f" strokeweight="0">
                <v:stroke miterlimit="83231f" joinstyle="miter"/>
                <v:path arrowok="t" textboxrect="0,0,18288,9144"/>
              </v:shape>
              <v:shape id="Shape 6343" o:spid="_x0000_s1031"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O78QA&#10;AADdAAAADwAAAGRycy9kb3ducmV2LnhtbESPT4vCMBTE74LfITzB25q6iko1ii4IIiysfw4en82z&#10;LTYvNYlav/1mYcHjMDO/YWaLxlTiQc6XlhX0ewkI4szqknMFx8P6YwLCB2SNlWVS8CIPi3m7NcNU&#10;2yfv6LEPuYgQ9ikqKEKoUyl9VpBB37M1cfQu1hkMUbpcaofPCDeV/EySkTRYclwosKavgrLr/m4U&#10;1LfcnW5er/h8/9mOOdlQ8z1UqttpllMQgZrwDv+3N1rBaDAcwN+b+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Gju/EAAAA3QAAAA8AAAAAAAAAAAAAAAAAmAIAAGRycy9k&#10;b3ducmV2LnhtbFBLBQYAAAAABAAEAPUAAACJAwAAAAA=&#10;" path="m,l9144,r,9144l,9144,,e" fillcolor="black" stroked="f" strokeweight="0">
                <v:stroke miterlimit="83231f" joinstyle="miter"/>
                <v:path arrowok="t" textboxrect="0,0,9144,9144"/>
              </v:shape>
              <v:shape id="Shape 6344" o:spid="_x0000_s1032" style="position:absolute;left:563;width:70513;height:381;visibility:visible;mso-wrap-style:square;v-text-anchor:top" coordsize="705129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5yCMUA&#10;AADdAAAADwAAAGRycy9kb3ducmV2LnhtbESPW4vCMBSE3xf8D+EIvq2pF7xUo8jCgvqwYNX3Q3Ns&#10;is1JaVKt/36zIOzjMDPfMOttZyvxoMaXjhWMhgkI4tzpkgsFl/P35wKED8gaK8ek4EUetpvexxpT&#10;7Z58okcWChEh7FNUYEKoUyl9bsiiH7qaOHo311gMUTaF1A0+I9xWcpwkM2mx5LhgsKYvQ/k9a62C&#10;5XVxmLvMjK7Vz/EQyl17XrpWqUG/261ABOrCf/jd3msFs8l0Cn9v4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nIIxQAAAN0AAAAPAAAAAAAAAAAAAAAAAJgCAABkcnMv&#10;ZG93bnJldi54bWxQSwUGAAAAAAQABAD1AAAAigMAAAAA&#10;" path="m,l7051294,r,38100l,38100,,e" fillcolor="black" stroked="f" strokeweight="0">
                <v:stroke miterlimit="83231f" joinstyle="miter"/>
                <v:path arrowok="t" textboxrect="0,0,7051294,38100"/>
              </v:shape>
              <v:shape id="Shape 6345" o:spid="_x0000_s1033" style="position:absolute;left:563;top:381;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Cb8QA&#10;AADdAAAADwAAAGRycy9kb3ducmV2LnhtbESP32rCMBTG74W9QziD3Wmq22TWRpFt4u6Kugc4NKdt&#10;sDkJTdTOp18GAy8/vj8/vmI92E5cqA/GsYLpJANBXDltuFHwfdyO30CEiKyxc0wKfijAevUwKjDX&#10;7sp7uhxiI9IIhxwVtDH6XMpQtWQxTJwnTl7teosxyb6RusdrGrednGXZXFo0nAgtenpvqTodzjZx&#10;S292MZg6ZOX5tFt83sqF/1Dq6XHYLEFEGuI9/N/+0grmzy+v8PcmP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Sgm/EAAAA3QAAAA8AAAAAAAAAAAAAAAAAmAIAAGRycy9k&#10;b3ducmV2LnhtbFBLBQYAAAAABAAEAPUAAACJAwAAAAA=&#10;" path="m,l7051294,r,9144l,9144,,e" stroked="f" strokeweight="0">
                <v:stroke miterlimit="83231f" joinstyle="miter"/>
                <v:path arrowok="t" textboxrect="0,0,7051294,9144"/>
              </v:shape>
              <v:shape id="Shape 6346" o:spid="_x0000_s1034" style="position:absolute;left:563;top:472;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efsYA&#10;AADdAAAADwAAAGRycy9kb3ducmV2LnhtbESPW2vCQBSE3wv+h+UIvtWNbQkS3YQi2AuC4g3at0P2&#10;NAlmz4bsGtN/7wqCj8PMfMPMs97UoqPWVZYVTMYRCOLc6ooLBYf98nkKwnlkjbVlUvBPDrJ08DTH&#10;RNsLb6nb+UIECLsEFZTeN4mULi/JoBvbhjh4f7Y16INsC6lbvAS4qeVLFMXSYMVhocSGFiXlp93Z&#10;KPj80N/2d72M/Io32x+36k7HolNqNOzfZyA89f4Rvre/tIL49S2G25v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MefsYAAADdAAAADwAAAAAAAAAAAAAAAACYAgAAZHJz&#10;L2Rvd25yZXYueG1sUEsFBgAAAAAEAAQA9QAAAIsDAAAAAA==&#10;" path="m,l7051294,r,9144l,9144,,e" fillcolor="black" stroked="f" strokeweight="0">
                <v:stroke miterlimit="83231f" joinstyle="miter"/>
                <v:path arrowok="t" textboxrect="0,0,7051294,9144"/>
              </v:shape>
              <v:shape id="Shape 6347" o:spid="_x0000_s1035" style="position:absolute;left:71259;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kXMYA&#10;AADdAAAADwAAAGRycy9kb3ducmV2LnhtbESPT2sCMRTE7wW/Q3iCt5q1f3RZjSKlFg8Fqd2Lt8fm&#10;uRvcvCxJ1PXbG6HQ4zAzv2EWq9624kI+GMcKJuMMBHHltOFaQfm7ec5BhIissXVMCm4UYLUcPC2w&#10;0O7KP3TZx1okCIcCFTQxdoWUoWrIYhi7jjh5R+ctxiR9LbXHa4LbVr5k2VRaNJwWGuzoo6HqtD9b&#10;BTNTvZdlPvGmPm933/nX4XNz7JQaDfv1HESkPv6H/9pbrWD6+jaDx5v0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XkXMYAAADdAAAADwAAAAAAAAAAAAAAAACYAgAAZHJz&#10;L2Rvd25yZXYueG1sUEsFBgAAAAAEAAQA9QAAAIsDAAAAAA==&#10;" path="m,l38100,r,56388l,56388,,e" fillcolor="black" stroked="f" strokeweight="0">
                <v:stroke miterlimit="83231f" joinstyle="miter"/>
                <v:path arrowok="t" textboxrect="0,0,38100,56388"/>
              </v:shape>
              <v:shape id="Shape 6348" o:spid="_x0000_s1036" style="position:absolute;left:71076;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HgMQA&#10;AADdAAAADwAAAGRycy9kb3ducmV2LnhtbERPTWvCQBC9F/wPywi91Y3RphJdQ6kW2oNC0+J5yI5J&#10;NDsbsmsS/333UOjx8b432Wga0VPnassK5rMIBHFhdc2lgp/v96cVCOeRNTaWScGdHGTbycMGU20H&#10;/qI+96UIIexSVFB536ZSuqIig25mW+LAnW1n0AfYlVJ3OIRw08g4ihJpsObQUGFLbxUV1/xmFMh+&#10;kIeX/b7/PJro9pyfduc2vij1OB1f1yA8jf5f/Of+0AqSxTLMDW/CE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VR4DEAAAA3QAAAA8AAAAAAAAAAAAAAAAAmAIAAGRycy9k&#10;b3ducmV2LnhtbFBLBQYAAAAABAAEAPUAAACJAwAAAAA=&#10;" path="m,l56388,r,38100l,38100,,e" fillcolor="black" stroked="f" strokeweight="0">
                <v:stroke miterlimit="83231f" joinstyle="miter"/>
                <v:path arrowok="t" textboxrect="0,0,56388,38100"/>
              </v:shape>
              <v:shape id="Shape 6349" o:spid="_x0000_s1037" style="position:absolute;left:71168;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c9ccA&#10;AADdAAAADwAAAGRycy9kb3ducmV2LnhtbESPW2vCQBSE3wv+h+UIvtWNtnhJXcWUCL4IXlp8PWRP&#10;k2D2bNhdNe2vdwuFPg4z8w2zWHWmETdyvrasYDRMQBAXVtdcKvg4bZ5nIHxA1thYJgXf5GG17D0t&#10;MNX2zge6HUMpIoR9igqqENpUSl9UZNAPbUscvS/rDIYoXSm1w3uEm0aOk2QiDdYcFyps6b2i4nK8&#10;GgU/+Vnn+332mdlrtjtk5XSXz5xSg363fgMRqAv/4b/2ViuYvLzO4fdNfAJy+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8XPXHAAAA3QAAAA8AAAAAAAAAAAAAAAAAmAIAAGRy&#10;cy9kb3ducmV2LnhtbFBLBQYAAAAABAAEAPUAAACMAwAAAAA=&#10;" path="m,l9144,r,18288l,18288,,e" stroked="f" strokeweight="0">
                <v:stroke miterlimit="83231f" joinstyle="miter"/>
                <v:path arrowok="t" textboxrect="0,0,9144,18288"/>
              </v:shape>
              <v:shape id="Shape 6350" o:spid="_x0000_s1038" style="position:absolute;left:71076;top:38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1vfcMA&#10;AADdAAAADwAAAGRycy9kb3ducmV2LnhtbERPTUsDMRC9C/0PYQrebLYWW1mbllYQ9ODBrSx4GzbT&#10;TdrNZNmM7frvzUHw+Hjf6+0YOnWhIfnIBuazAhRxE63n1sDn4eXuEVQSZItdZDLwQwm2m8nNGksb&#10;r/xBl0palUM4lWjAifSl1qlxFDDNYk+cuWMcAkqGQ6vtgNccHjp9XxRLHdBzbnDY07Oj5lx9BwNv&#10;85VbiH+vT3v5Crqu/b4/VMbcTsfdEyihUf7Ff+5Xa2C5eMj785v8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1vfcMAAADdAAAADwAAAAAAAAAAAAAAAACYAgAAZHJzL2Rv&#10;d25yZXYueG1sUEsFBgAAAAAEAAQA9QAAAIgDAAAAAA==&#10;" path="m,l18288,r,9144l,9144,,e" stroked="f" strokeweight="0">
                <v:stroke miterlimit="83231f" joinstyle="miter"/>
                <v:path arrowok="t" textboxrect="0,0,18288,9144"/>
              </v:shape>
              <v:shape id="Shape 6351" o:spid="_x0000_s1039" style="position:absolute;left:71076;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Ej3sUA&#10;AADdAAAADwAAAGRycy9kb3ducmV2LnhtbESPT2sCMRTE74LfITzBm2ZtrcpqFFsQpFDw38Hjc/Pc&#10;Xdy8rEnU9ds3hYLHYWZ+w8wWjanEnZwvLSsY9BMQxJnVJecKDvtVbwLCB2SNlWVS8CQPi3m7NcNU&#10;2wdv6b4LuYgQ9ikqKEKoUyl9VpBB37c1cfTO1hkMUbpcaoePCDeVfEuSkTRYclwosKavgrLL7mYU&#10;1NfcHa9ef/Lptvkec7Km5meoVLfTLKcgAjXhFf5vr7WC0fvHAP7exCc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ASPe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r>
      <w:rPr>
        <w:sz w:val="16"/>
      </w:rPr>
      <w:t xml:space="preserve"> </w:t>
    </w:r>
    <w:r>
      <w:rPr>
        <w:sz w:val="16"/>
      </w:rPr>
      <w:tab/>
      <w:t xml:space="preserve"> </w:t>
    </w:r>
    <w:r>
      <w:rPr>
        <w:sz w:val="16"/>
      </w:rPr>
      <w:tab/>
      <w:t xml:space="preserve">   </w:t>
    </w:r>
  </w:p>
  <w:p w:rsidR="00AA1DF4" w:rsidRDefault="004A19C3">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361138</wp:posOffset>
              </wp:positionV>
              <wp:extent cx="7164070" cy="9337294"/>
              <wp:effectExtent l="0" t="0" r="0" b="0"/>
              <wp:wrapNone/>
              <wp:docPr id="6112" name="Group 6112"/>
              <wp:cNvGraphicFramePr/>
              <a:graphic xmlns:a="http://schemas.openxmlformats.org/drawingml/2006/main">
                <a:graphicData uri="http://schemas.microsoft.com/office/word/2010/wordprocessingGroup">
                  <wpg:wgp>
                    <wpg:cNvGrpSpPr/>
                    <wpg:grpSpPr>
                      <a:xfrm>
                        <a:off x="0" y="0"/>
                        <a:ext cx="7164070" cy="9337294"/>
                        <a:chOff x="0" y="0"/>
                        <a:chExt cx="7164070" cy="9337294"/>
                      </a:xfrm>
                    </wpg:grpSpPr>
                    <wps:wsp>
                      <wps:cNvPr id="6352" name="Shape 6352"/>
                      <wps:cNvSpPr/>
                      <wps:spPr>
                        <a:xfrm>
                          <a:off x="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3" name="Shape 6353"/>
                      <wps:cNvSpPr/>
                      <wps:spPr>
                        <a:xfrm>
                          <a:off x="38100"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54" name="Shape 6354"/>
                      <wps:cNvSpPr/>
                      <wps:spPr>
                        <a:xfrm>
                          <a:off x="47244"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5" name="Shape 6355"/>
                      <wps:cNvSpPr/>
                      <wps:spPr>
                        <a:xfrm>
                          <a:off x="712597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6" name="Shape 6356"/>
                      <wps:cNvSpPr/>
                      <wps:spPr>
                        <a:xfrm>
                          <a:off x="7116826"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57" name="Shape 6357"/>
                      <wps:cNvSpPr/>
                      <wps:spPr>
                        <a:xfrm>
                          <a:off x="7107682"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9A30E8" id="Group 6112" o:spid="_x0000_s1026" style="position:absolute;margin-left:24pt;margin-top:28.45pt;width:564.1pt;height:735.2pt;z-index:-251655168;mso-position-horizontal-relative:page;mso-position-vertical-relative:page" coordsize="71640,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H6cwMAAGYYAAAOAAAAZHJzL2Uyb0RvYy54bWzsWdtymzAQfe9M/4HhveHiCzFjOw9Nk5dO&#10;22nSD1BAXGYAMZJi7L/vahHCMUldJ2k70+AHENJq2T3S2V3k5cW2LKwN5SJn1cr2zlzbolXE4rxK&#10;V/aP26sP57YlJKliUrCKruwdFfbF+v27ZVOH1GcZK2LKLVBSibCpV3YmZR06jogyWhJxxmpawWDC&#10;eEkkPPLUiTlpQHtZOL7rzp2G8bjmLKJCQO9lO2ivUX+S0Eh+TRJBpVWsbLBN4pXj9U5dnfWShCkn&#10;dZZH2gzyDCtKklfwUqPqkkhi3fN8oKrMI84ES+RZxEqHJUkeUfQBvPHcA2+uObuv0Zc0bNLawATQ&#10;HuD0bLXRl803buXxyp57nm9bFSlhlfDFFvYAQE2dhiB3zeub+hvXHWn7pHzeJrxUd/DG2iK0OwMt&#10;3Uorgs7Am0/dAFYggrHFZBL4i2kLfpTBCg3mRdmnIzOd7sWOss+Y09SwkUSPlXgZVjcZqSkugVAY&#10;dFhNZgYrlLDmqgehQTkDlAgFYPa7KE3OPXeIkfGUhNG9kNeUIdxk81nIdv/GXYtkXSvaVl2TAwt+&#10;uf9rItU8ZaVqWs3K1pZk/WKp0ZJt6C1DOXmwZGBkP1pU+1JaV7cpQLIb7+41auvl9jbIk9KA08Ot&#10;dEQSuW5koKFcXS91A92H9j7ARaWQUOtBIDIlBZFI8TKXELKKvIR45wcuLBgsAiqGm9p+7YpjS+4K&#10;quAqqu80AZohPVSH4Ondx4JbG6ICE/5QOSnqjOherVeL6neAHjU/yYvCqPRw6mMqW8u0sJpHMSaa&#10;mW47M9LWtIERwgs43YVH8MxMwjezSpr5FQR1NHPPW9W8Y/EOQwUCAnxUUeTvEHPSBTFDzMlJxOx3&#10;oc4OXQhbeNPpIH4BOl342986f5SbrSGvQs1W1VFmGrGRmFhHtLR6FjGv8Kep/aaICeRpqwtDTKwA&#10;VFyAzHo8Y04DXxGw26wQlnSFMBKzz9JdKmrz78P8OmZMk7fGjLlXys4GxJydlDEDz58tVG0/pKZO&#10;pgdF/79ImtqSV8maByUC1n6PEa6XG/PmS/OmrpHfYEE7H9BzfiI9vfm5D1qG9Bwz55g52y9QXZCO&#10;Je1j53BPHgIFA2oGJ1LTDYCbIzUfnBeNX5vh/3sMhKe1cJiNx1n64F2dlu8/4zla//fA+icAAAD/&#10;/wMAUEsDBBQABgAIAAAAIQD8NP8U4gAAAAsBAAAPAAAAZHJzL2Rvd25yZXYueG1sTI9Ba4NAEIXv&#10;hf6HZQq9NaummtS6hhDankKgSaH0NtGJStxZcTdq/n03p/b2hje8971sNelWDNTbxrCCcBaAIC5M&#10;2XCl4Ovw/rQEYR1yia1hUnAlC6v8/i7DtDQjf9Kwd5XwIWxTVFA716VS2qImjXZmOmLvnUyv0fmz&#10;r2TZ4+jDdSujIEikxoZ9Q40dbWoqzvuLVvAx4rieh2/D9nzaXH8O8e57G5JSjw/T+hWEo8n9PcMN&#10;36ND7pmO5sKlFa2C56Wf4hTEyQuImx8ukgjE0as4WsxB5pn8vyH/BQAA//8DAFBLAQItABQABgAI&#10;AAAAIQC2gziS/gAAAOEBAAATAAAAAAAAAAAAAAAAAAAAAABbQ29udGVudF9UeXBlc10ueG1sUEsB&#10;Ai0AFAAGAAgAAAAhADj9If/WAAAAlAEAAAsAAAAAAAAAAAAAAAAALwEAAF9yZWxzLy5yZWxzUEsB&#10;Ai0AFAAGAAgAAAAhAMgG4fpzAwAAZhgAAA4AAAAAAAAAAAAAAAAALgIAAGRycy9lMm9Eb2MueG1s&#10;UEsBAi0AFAAGAAgAAAAhAPw0/xTiAAAACwEAAA8AAAAAAAAAAAAAAAAAzQUAAGRycy9kb3ducmV2&#10;LnhtbFBLBQYAAAAABAAEAPMAAADcBgAAAAA=&#10;">
              <v:shape id="Shape 6352" o:spid="_x0000_s1027" style="position:absolute;width:381;height:93372;visibility:visible;mso-wrap-style:square;v-text-anchor:top" coordsize="38100,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R/8UA&#10;AADdAAAADwAAAGRycy9kb3ducmV2LnhtbESP3WoCMRSE7wu+QzhC72qi4lK2RhFZQQqCP4Xenm5O&#10;dxc3J0sSdX17IxR6OczMN8x82dtWXMmHxrGG8UiBIC6dabjS8HXavL2DCBHZYOuYNNwpwHIxeJlj&#10;btyND3Q9xkokCIccNdQxdrmUoazJYhi5jjh5v85bjEn6ShqPtwS3rZwolUmLDaeFGjta11Sejxer&#10;we8+s3YzLr7LH6/Wh4tTxb4vtH4d9qsPEJH6+B/+a2+Nhmw6m8DzTXo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7FH/xQAAAN0AAAAPAAAAAAAAAAAAAAAAAJgCAABkcnMv&#10;ZG93bnJldi54bWxQSwUGAAAAAAQABAD1AAAAigMAAAAA&#10;" path="m,l38100,r,9337294l,9337294,,e" fillcolor="black" stroked="f" strokeweight="0">
                <v:stroke miterlimit="83231f" joinstyle="miter"/>
                <v:path arrowok="t" textboxrect="0,0,38100,9337294"/>
              </v:shape>
              <v:shape id="Shape 6353" o:spid="_x0000_s1028" style="position:absolute;left:381;width:91;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nBsUA&#10;AADdAAAADwAAAGRycy9kb3ducmV2LnhtbESPwW7CMBBE75X4B2uReisOpAkQ4iDUlqrXAh+wipc4&#10;Il5HsQspX19XqtTjaGbeaMrtaDtxpcG3jhXMZwkI4trplhsFp+P+aQXCB2SNnWNS8E0ettXkocRC&#10;uxt/0vUQGhEh7AtUYELoCyl9bciin7meOHpnN1gMUQ6N1APeItx2cpEkubTYclww2NOLofpy+LIK&#10;OBuXnVknb8/7+j1PF/39VWZ3pR6n424DItAY/sN/7Q+tIE+zFH7fxCc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OcGxQAAAN0AAAAPAAAAAAAAAAAAAAAAAJgCAABkcnMv&#10;ZG93bnJldi54bWxQSwUGAAAAAAQABAD1AAAAigMAAAAA&#10;" path="m,l9144,r,9337294l,9337294,,e" stroked="f" strokeweight="0">
                <v:stroke miterlimit="83231f" joinstyle="miter"/>
                <v:path arrowok="t" textboxrect="0,0,9144,9337294"/>
              </v:shape>
              <v:shape id="Shape 6354" o:spid="_x0000_s1029" style="position:absolute;left:472;width:91;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FSMUA&#10;AADdAAAADwAAAGRycy9kb3ducmV2LnhtbESPQWvCQBSE7wX/w/KE3urGalSiG5GCIKVQagWvj+wz&#10;G5J9G7Jrkv77rlDocZiZb5jdfrSN6KnzlWMF81kCgrhwuuJSweX7+LIB4QOyxsYxKfghD/t88rTD&#10;TLuBv6g/h1JECPsMFZgQ2kxKXxiy6GeuJY7ezXUWQ5RdKXWHQ4TbRr4myUparDguGGzpzVBRn+9W&#10;QVWsk/SwSD9P763x+sNe66G/KvU8HQ9bEIHG8B/+a5+0gtUiXcLj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wVIxQAAAN0AAAAPAAAAAAAAAAAAAAAAAJgCAABkcnMv&#10;ZG93bnJldi54bWxQSwUGAAAAAAQABAD1AAAAigMAAAAA&#10;" path="m,l9144,r,9337294l,9337294,,e" fillcolor="black" stroked="f" strokeweight="0">
                <v:stroke miterlimit="83231f" joinstyle="miter"/>
                <v:path arrowok="t" textboxrect="0,0,9144,9337294"/>
              </v:shape>
              <v:shape id="Shape 6355" o:spid="_x0000_s1030" style="position:absolute;left:71259;width:381;height:93372;visibility:visible;mso-wrap-style:square;v-text-anchor:top" coordsize="38100,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Ji8UA&#10;AADdAAAADwAAAGRycy9kb3ducmV2LnhtbESPQWsCMRSE74L/ITyhN020uJTVKEVWEEGoWuj1dfPc&#10;Xbp5WZKo6783hUKPw8x8wyzXvW3FjXxoHGuYThQI4tKZhisNn+ft+A1EiMgGW8ek4UEB1qvhYIm5&#10;cXc+0u0UK5EgHHLUUMfY5VKGsiaLYeI64uRdnLcYk/SVNB7vCW5bOVMqkxYbTgs1drSpqfw5Xa0G&#10;f9hn7XZafJXfXm2OV6eKj77Q+mXUvy9AROrjf/ivvTMastf5HH7fpCc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cmLxQAAAN0AAAAPAAAAAAAAAAAAAAAAAJgCAABkcnMv&#10;ZG93bnJldi54bWxQSwUGAAAAAAQABAD1AAAAigMAAAAA&#10;" path="m,l38100,r,9337294l,9337294,,e" fillcolor="black" stroked="f" strokeweight="0">
                <v:stroke miterlimit="83231f" joinstyle="miter"/>
                <v:path arrowok="t" textboxrect="0,0,38100,9337294"/>
              </v:shape>
              <v:shape id="Shape 6356" o:spid="_x0000_s1031" style="position:absolute;left:71168;width:91;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EnsQA&#10;AADdAAAADwAAAGRycy9kb3ducmV2LnhtbESPwW7CMBBE75X4B2uRuBUHaAIEDEIFql4LfMAqXuKI&#10;eB3FLgS+vkZC6nE0M280y3Vna3Gl1leOFYyGCQjiwumKSwWn4/59BsIHZI21Y1JwJw/rVe9tibl2&#10;N/6h6yGUIkLY56jAhNDkUvrCkEU/dA1x9M6utRiibEupW7xFuK3lOEkyabHiuGCwoU9DxeXwaxVw&#10;2k1rM092H/viK5uMm8dWpg+lBv1uswARqAv/4Vf7WyvIJmkGzzfx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vRJ7EAAAA3QAAAA8AAAAAAAAAAAAAAAAAmAIAAGRycy9k&#10;b3ducmV2LnhtbFBLBQYAAAAABAAEAPUAAACJAwAAAAA=&#10;" path="m,l9144,r,9337294l,9337294,,e" stroked="f" strokeweight="0">
                <v:stroke miterlimit="83231f" joinstyle="miter"/>
                <v:path arrowok="t" textboxrect="0,0,9144,9337294"/>
              </v:shape>
              <v:shape id="Shape 6357" o:spid="_x0000_s1032" style="position:absolute;left:71076;width:92;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bP8UA&#10;AADdAAAADwAAAGRycy9kb3ducmV2LnhtbESPzWrDMBCE74G+g9hCb4ncGifFjWxMIRBKoeQHcl2s&#10;rWVirYyl2O7bV4VCjsPMfMNsy9l2YqTBt44VPK8SEMS10y03Cs6n3fIVhA/IGjvHpOCHPJTFw2KL&#10;uXYTH2g8hkZECPscFZgQ+lxKXxuy6FeuJ47etxsshiiHRuoBpwi3nXxJkrW02HJcMNjTu6H6erxZ&#10;BW29SbIqzb72H73x+tNertN4Uerpca7eQASawz38395rBes028Dfm/g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Zs/xQAAAN0AAAAPAAAAAAAAAAAAAAAAAJgCAABkcnMv&#10;ZG93bnJldi54bWxQSwUGAAAAAAQABAD1AAAAigMAAAAA&#10;" path="m,l9144,r,9337294l,9337294,,e" fillcolor="black" stroked="f" strokeweight="0">
                <v:stroke miterlimit="83231f" joinstyle="miter"/>
                <v:path arrowok="t" textboxrect="0,0,9144,9337294"/>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F4" w:rsidRDefault="004A19C3">
    <w:pPr>
      <w:spacing w:after="0" w:line="259" w:lineRule="auto"/>
      <w:ind w:left="144"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070" cy="56388"/>
              <wp:effectExtent l="0" t="0" r="0" b="0"/>
              <wp:wrapSquare wrapText="bothSides"/>
              <wp:docPr id="6028" name="Group 6028"/>
              <wp:cNvGraphicFramePr/>
              <a:graphic xmlns:a="http://schemas.openxmlformats.org/drawingml/2006/main">
                <a:graphicData uri="http://schemas.microsoft.com/office/word/2010/wordprocessingGroup">
                  <wpg:wgp>
                    <wpg:cNvGrpSpPr/>
                    <wpg:grpSpPr>
                      <a:xfrm>
                        <a:off x="0" y="0"/>
                        <a:ext cx="7164070" cy="56388"/>
                        <a:chOff x="0" y="0"/>
                        <a:chExt cx="7164070" cy="56388"/>
                      </a:xfrm>
                    </wpg:grpSpPr>
                    <wps:wsp>
                      <wps:cNvPr id="6320" name="Shape 6320"/>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1" name="Shape 6321"/>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2" name="Shape 6322"/>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23" name="Shape 6323"/>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24" name="Shape 6324"/>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5" name="Shape 6325"/>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6" name="Shape 6326"/>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27" name="Shape 6327"/>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8" name="Shape 6328"/>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9" name="Shape 6329"/>
                      <wps:cNvSpPr/>
                      <wps:spPr>
                        <a:xfrm>
                          <a:off x="71076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0" name="Shape 6330"/>
                      <wps:cNvSpPr/>
                      <wps:spPr>
                        <a:xfrm>
                          <a:off x="7116826"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31" name="Shape 6331"/>
                      <wps:cNvSpPr/>
                      <wps:spPr>
                        <a:xfrm>
                          <a:off x="7107682"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32" name="Shape 6332"/>
                      <wps:cNvSpPr/>
                      <wps:spPr>
                        <a:xfrm>
                          <a:off x="710768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CE709D" id="Group 6028" o:spid="_x0000_s1026" style="position:absolute;margin-left:24pt;margin-top:24pt;width:564.1pt;height:4.45pt;z-index:251662336;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tSwUAAGUxAAAOAAAAZHJzL2Uyb0RvYy54bWzsm81yozgQgO9bte9Acd8Y8A+2K/YcZnZy&#10;2dqd2pl9AAWDoYq/AmI7b7+tbknIxh5jOxNXBXKIFGia7lZ/aoHI46ddEhsbvyijLF2Y9oNlGn7q&#10;ZasoXS/M/358/WNqGmXF0hWLs9RfmK9+aX5a/v7b4zaf+04WZvHKLwxQkpbzbb4ww6rK54NB6YV+&#10;wsqHLPdTOBlkRcIq+LNYD1YF24L2JB44ljUZbLNilReZ55clHP1CJ80l6g8C36v+CYLSr4x4YYJt&#10;Ff4u8Pcz/z1YPrL5umB5GHnCDHaFFQmLUripUvWFVcx4KaKGqiTyiqzMgurBy5JBFgSR56MP4I1t&#10;HXjzVGQvOfqynm/XuQoThPYgTler9f7efCuMaLUwJ5YDY5WyBEYJb2zgEQjQNl/PQe6pyL/n3wpx&#10;YE1/cZ93QZHwFrwxdhjaVxVaf1cZHhx07cnIcmEEPDg3ngynUwq9F8L4NK7ywj9/et1A3nTAbVOm&#10;bHNIorKOU3lbnL6HLPcx/CX3X8Zp6IAbFCeUMCb8CIYF5VSQynkJ8WoboeHUtg7jo/xkc++lrJ78&#10;DAPNNn+VFWXuSvZYKHveLpXdAvL/p5mfs4pfx23kXWO7MIUdoRwmfi7JNv6PDKWqg8ECE+uzcapL&#10;CU0yGUBSnpdtjtpqOZUYJ2UhQnoCnZHDYVEy0OFOLh9FBx2Hvh7aOOUx4OPAYDYKYlYh1klUwTQV&#10;RwnMcY5rwUBB+FExNDztaKSxV73GPg9VnP7rB4AWIsEPlMX6+XNcGBvGJyP8QeUszkMmjgq9QlTc&#10;A/Tw64MojpVKGy89ppIsE8L8Oh/nQXWlRVd6whqaDGFKAafllAieqYvwzllaqetTmMjRTM1b3n3O&#10;Vq84PWBAgEM+c7wPkHYDSPt2ICkZccKiDKXAytlOz5pfCqSwA4AkM/iA1MgRQoSFzMr67D5oQtNZ&#10;IGs53XGpS7b6ndvKSQtJh+CwB5IPafmRgHQaQDoXAUn5xKd6lVkwJYk1wcwejWghYU8dWkhAJr07&#10;l2QGYElWXI8lKTpLpRLTvZYwylaHsq1ct6D8ij+iznaqSg4bUA7fDkpKNqyWmKh3KpbCDKASrbge&#10;SqHoLJW1nOa2pFG2OpUtxXoo+dipVejeOvojVUqoZAfPkqOLoBy5Dq+GkKfUA+6OVUot6+5XKG9E&#10;Ei/nnu6zUT9WEmZKTPNZgijbHsj+WfLEy51xA8jxRUDWD0+YpjWMrjW2nZlYuapl7T1WrsqSN3im&#10;VLrOcqlL6u5LJmWrs9lWbn9G6J8r9bdOH6laThpwTq6EU2XWCUC14vHuBVORcvsyVqm6CE/NeUml&#10;bHU6W4p1C87uPl+6DTjdK+E8spRVicw3kLTE6+GE9X4PZ79FQhvgJ/cs1d6u2rPEHVi+QwN7m+f3&#10;LF3bGc/4Bq4sJHXdpFK6v7N7j2WtsAOKJq3Br3/5IzRJV8EZSZhsqQzWcnRHeuklZWSrl8y2ct2q&#10;mWIzlMLXqXeys0bNnF1UM13bcidT2G6RuVpjKR5Eeb2kPL3TK1lhxxs8awpN0tWTWNZyuuMSR9nq&#10;WLaV67HsxFvZIdS5/beycATwuaBa2kAlPK3q8NVo4voVCyZtH9yJTDIDwCQrrq+XpOgsl0pM91ri&#10;KFsdy7Zy3cKys0+Yw8Z3PnDkMizraqmm/BpLSrd+D1N8dkbf8h3jEkGmSUuelq2Ob49lN6pl42uf&#10;4WVf++iL2COvfqhs3Pu9D1lx+xtZVQT36agfMYkgJYad86y1FNu/ab9R8t4bJfjBOnzLj1Os+L8D&#10;/s8C+t/Q1/87Yvk/AAAA//8DAFBLAwQUAAYACAAAACEAJbNBwt8AAAAJAQAADwAAAGRycy9kb3du&#10;cmV2LnhtbEyPQUvDQBCF74L/YRnBm92k2tjGbEop6qkItoL0Ns1Ok9DsbMhuk/TfuwVBT4/hDe99&#10;L1uOphE9da62rCCeRCCIC6trLhV87d4e5iCcR9bYWCYFF3KwzG9vMky1HfiT+q0vRQhhl6KCyvs2&#10;ldIVFRl0E9sSB+9oO4M+nF0pdYdDCDeNnEZRIg3WHBoqbGldUXHano2C9wGH1WP82m9Ox/Vlv5t9&#10;fG9iUur+bly9gPA0+r9nuOIHdMgD08GeWTvRKHiahyn+V69+/JxMQRwUzJIFyDyT/xfkPwAAAP//&#10;AwBQSwECLQAUAAYACAAAACEAtoM4kv4AAADhAQAAEwAAAAAAAAAAAAAAAAAAAAAAW0NvbnRlbnRf&#10;VHlwZXNdLnhtbFBLAQItABQABgAIAAAAIQA4/SH/1gAAAJQBAAALAAAAAAAAAAAAAAAAAC8BAABf&#10;cmVscy8ucmVsc1BLAQItABQABgAIAAAAIQAj6m/tSwUAAGUxAAAOAAAAAAAAAAAAAAAAAC4CAABk&#10;cnMvZTJvRG9jLnhtbFBLAQItABQABgAIAAAAIQAls0HC3wAAAAkBAAAPAAAAAAAAAAAAAAAAAKUH&#10;AABkcnMvZG93bnJldi54bWxQSwUGAAAAAAQABADzAAAAsQgAAAAA&#10;">
              <v:shape id="Shape 6320"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OZiMMA&#10;AADdAAAADwAAAGRycy9kb3ducmV2LnhtbERPz2vCMBS+C/sfwhvspqkOtXRGGWOKh4FYe9nt0Tzb&#10;sOalJFHrf28OA48f3+/VZrCduJIPxrGC6SQDQVw7bbhRUJ224xxEiMgaO8ek4E4BNuuX0QoL7W58&#10;pGsZG5FCOBSooI2xL6QMdUsWw8T1xIk7O28xJugbqT3eUrjt5CzLFtKi4dTQYk9fLdV/5cUqWJp6&#10;XlX51Jvmsj/85Lvf7+25V+rtdfj8ABFpiE/xv3uvFSzeZ2l/epOe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OZiMMAAADdAAAADwAAAAAAAAAAAAAAAACYAgAAZHJzL2Rv&#10;d25yZXYueG1sUEsFBgAAAAAEAAQA9QAAAIgDAAAAAA==&#10;" path="m,l38100,r,56388l,56388,,e" fillcolor="black" stroked="f" strokeweight="0">
                <v:stroke miterlimit="83231f" joinstyle="miter"/>
                <v:path arrowok="t" textboxrect="0,0,38100,56388"/>
              </v:shape>
              <v:shape id="Shape 6321" o:spid="_x0000_s1028"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vcYA&#10;AADdAAAADwAAAGRycy9kb3ducmV2LnhtbESPT2vCQBTE74LfYXlCb3VjSlVSVxH/gB4qGEvPj+wz&#10;Sc2+Ddk1Sb+9Wyh4HGbmN8xi1ZtKtNS40rKCyTgCQZxZXXKu4Ouyf52DcB5ZY2WZFPySg9VyOFhg&#10;om3HZ2pTn4sAYZeggsL7OpHSZQUZdGNbEwfvahuDPsgml7rBLsBNJeMomkqDJYeFAmvaFJTd0rtR&#10;INtOfs52u/Z4MtH9Pf3eXuv4R6mXUb/+AOGp98/wf/ugFUzf4gn8vQlP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LvcYAAADdAAAADwAAAAAAAAAAAAAAAACYAgAAZHJz&#10;L2Rvd25yZXYueG1sUEsFBgAAAAAEAAQA9QAAAIsDAAAAAA==&#10;" path="m,l56388,r,38100l,38100,,e" fillcolor="black" stroked="f" strokeweight="0">
                <v:stroke miterlimit="83231f" joinstyle="miter"/>
                <v:path arrowok="t" textboxrect="0,0,56388,38100"/>
              </v:shape>
              <v:shape id="Shape 6322" o:spid="_x0000_s1029" style="position:absolute;left:381;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rJMYA&#10;AADdAAAADwAAAGRycy9kb3ducmV2LnhtbESPQWvCQBSE70L/w/IEb7oxBSvRVUxJwYugtqXXR/aZ&#10;BLNvw+6qaX+9KxQ8DjPzDbNc96YVV3K+saxgOklAEJdWN1wp+Pr8GM9B+ICssbVMCn7Jw3r1Mlhi&#10;pu2ND3Q9hkpECPsMFdQhdJmUvqzJoJ/Yjjh6J+sMhihdJbXDW4SbVqZJMpMGG44LNXb0XlN5Pl6M&#10;gr/iRxf7ff6d20u+O+TV266YO6VGw36zABGoD8/wf3urFcxe0xQeb+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crJMYAAADdAAAADwAAAAAAAAAAAAAAAACYAgAAZHJz&#10;L2Rvd25yZXYueG1sUEsFBgAAAAAEAAQA9QAAAIsDAAAAAA==&#10;" path="m,l9144,r,18288l,18288,,e" stroked="f" strokeweight="0">
                <v:stroke miterlimit="83231f" joinstyle="miter"/>
                <v:path arrowok="t" textboxrect="0,0,9144,18288"/>
              </v:shape>
              <v:shape id="Shape 6323" o:spid="_x0000_s1030" style="position:absolute;left:38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mCd8YA&#10;AADdAAAADwAAAGRycy9kb3ducmV2LnhtbESPQUvDQBSE74L/YXmCN7tpA1Vit8UWCnrwYCoBb4/s&#10;M7uafRuyzzb9911B8DjMzDfMajOFXh1pTD6ygfmsAEXcRuu5M/B+2N89gEqCbLGPTAbOlGCzvr5a&#10;YWXjid/oWEunMoRThQacyFBpnVpHAdMsDsTZ+4xjQMly7LQd8ZThodeLoljqgJ7zgsOBdo7a7/on&#10;GHiZ37tS/GvztZWPoJvGb4dDbcztzfT0CEpokv/wX/vZGliWixJ+3+Qno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mCd8YAAADdAAAADwAAAAAAAAAAAAAAAACYAgAAZHJz&#10;L2Rvd25yZXYueG1sUEsFBgAAAAAEAAQA9QAAAIsDAAAAAA==&#10;" path="m,l18288,r,9144l,9144,,e" stroked="f" strokeweight="0">
                <v:stroke miterlimit="83231f" joinstyle="miter"/>
                <v:path arrowok="t" textboxrect="0,0,18288,9144"/>
              </v:shape>
              <v:shape id="Shape 6324" o:spid="_x0000_s1031"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zO8YA&#10;AADdAAAADwAAAGRycy9kb3ducmV2LnhtbESPT2vCQBTE7wW/w/KE3urGVFRiNqKFghQK9c+hx9fs&#10;Mwlm38bdjabfvlso9DjMzG+YfD2YVtzI+caygukkAUFcWt1wpeB0fH1agvABWWNrmRR8k4d1MXrI&#10;MdP2znu6HUIlIoR9hgrqELpMSl/WZNBPbEccvbN1BkOUrpLa4T3CTSvTJJlLgw3HhRo7eqmpvBx6&#10;o6C7Vu7z6vWWv/qPtwUnOxreZ0o9jofNCkSgIfyH/9o7rWD+nM7g9018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DzO8YAAADdAAAADwAAAAAAAAAAAAAAAACYAgAAZHJz&#10;L2Rvd25yZXYueG1sUEsFBgAAAAAEAAQA9QAAAIsDAAAAAA==&#10;" path="m,l9144,r,9144l,9144,,e" fillcolor="black" stroked="f" strokeweight="0">
                <v:stroke miterlimit="83231f" joinstyle="miter"/>
                <v:path arrowok="t" textboxrect="0,0,9144,9144"/>
              </v:shape>
              <v:shape id="Shape 6325" o:spid="_x0000_s1032" style="position:absolute;left:563;width:70513;height:381;visibility:visible;mso-wrap-style:square;v-text-anchor:top" coordsize="705129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yM8QA&#10;AADdAAAADwAAAGRycy9kb3ducmV2LnhtbESPT4vCMBTE7wt+h/AEb2uqsv6pRhFB0D0sWPX+aJ5N&#10;sXkpTar125uFhT0OM/MbZrXpbCUe1PjSsYLRMAFBnDtdcqHgct5/zkH4gKyxckwKXuRhs+59rDDV&#10;7sknemShEBHCPkUFJoQ6ldLnhiz6oauJo3dzjcUQZVNI3eAzwm0lx0kylRZLjgsGa9oZyu9ZaxUs&#10;rvPjzGVmdK1+vo+h3LbnhWuVGvS77RJEoC78h//aB61gOhl/we+b+ATk+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dMjPEAAAA3QAAAA8AAAAAAAAAAAAAAAAAmAIAAGRycy9k&#10;b3ducmV2LnhtbFBLBQYAAAAABAAEAPUAAACJAwAAAAA=&#10;" path="m,l7051294,r,38100l,38100,,e" fillcolor="black" stroked="f" strokeweight="0">
                <v:stroke miterlimit="83231f" joinstyle="miter"/>
                <v:path arrowok="t" textboxrect="0,0,7051294,38100"/>
              </v:shape>
              <v:shape id="Shape 6326" o:spid="_x0000_s1033" style="position:absolute;left:563;top:381;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5uMMA&#10;AADdAAAADwAAAGRycy9kb3ducmV2LnhtbESP32rCMBTG74W9QzjC7jRVoWhnlDEVd1fs9gCH5tgG&#10;m5PQRO18ejMY7PLj+/PjW28H24kb9cE4VjCbZiCIa6cNNwq+vw6TJYgQkTV2jknBDwXYbl5Gayy0&#10;u/OJblVsRBrhUKCCNkZfSBnqliyGqfPEyTu73mJMsm+k7vGexm0n51mWS4uGE6FFTx8t1ZfqahO3&#10;9OYYgzmHrLxejqv9o1z5nVKv4+H9DUSkIf6H/9qfWkG+mOfw+yY9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5uMMAAADdAAAADwAAAAAAAAAAAAAAAACYAgAAZHJzL2Rv&#10;d25yZXYueG1sUEsFBgAAAAAEAAQA9QAAAIgDAAAAAA==&#10;" path="m,l7051294,r,9144l,9144,,e" stroked="f" strokeweight="0">
                <v:stroke miterlimit="83231f" joinstyle="miter"/>
                <v:path arrowok="t" textboxrect="0,0,7051294,9144"/>
              </v:shape>
              <v:shape id="Shape 6327" o:spid="_x0000_s1034" style="position:absolute;left:563;top:472;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eRcUA&#10;AADdAAAADwAAAGRycy9kb3ducmV2LnhtbESPW4vCMBSE3wX/QzjCvmmqgivVKCJ4Q1jxBvp2aI5t&#10;sTkpTbZ2//1mYcHHYWa+YabzxhSipsrllhX0exEI4sTqnFMFl/OqOwbhPLLGwjIp+CEH81m7NcVY&#10;2xcfqT75VAQIuxgVZN6XsZQuycig69mSOHgPWxn0QVap1BW+AtwUchBFI2kw57CQYUnLjJLn6dso&#10;2Kz1zt6/VpHf8+F4c/v6eU1rpT46zWICwlPj3+H/9lYrGA0Hn/D3Jjw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F5FxQAAAN0AAAAPAAAAAAAAAAAAAAAAAJgCAABkcnMv&#10;ZG93bnJldi54bWxQSwUGAAAAAAQABAD1AAAAigMAAAAA&#10;" path="m,l7051294,r,9144l,9144,,e" fillcolor="black" stroked="f" strokeweight="0">
                <v:stroke miterlimit="83231f" joinstyle="miter"/>
                <v:path arrowok="t" textboxrect="0,0,7051294,9144"/>
              </v:shape>
              <v:shape id="Shape 6328" o:spid="_x0000_s1035" style="position:absolute;left:71259;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VjsMA&#10;AADdAAAADwAAAGRycy9kb3ducmV2LnhtbERPz2vCMBS+C/sfwhvspqkOtXRGGWOKh4FYe9nt0Tzb&#10;sOalJFHrf28OA48f3+/VZrCduJIPxrGC6SQDQVw7bbhRUJ224xxEiMgaO8ek4E4BNuuX0QoL7W58&#10;pGsZG5FCOBSooI2xL6QMdUsWw8T1xIk7O28xJugbqT3eUrjt5CzLFtKi4dTQYk9fLdV/5cUqWJp6&#10;XlX51Jvmsj/85Lvf7+25V+rtdfj8ABFpiE/xv3uvFSzeZ2luepOe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WVjsMAAADdAAAADwAAAAAAAAAAAAAAAACYAgAAZHJzL2Rv&#10;d25yZXYueG1sUEsFBgAAAAAEAAQA9QAAAIgDAAAAAA==&#10;" path="m,l38100,r,56388l,56388,,e" fillcolor="black" stroked="f" strokeweight="0">
                <v:stroke miterlimit="83231f" joinstyle="miter"/>
                <v:path arrowok="t" textboxrect="0,0,38100,56388"/>
              </v:shape>
              <v:shape id="Shape 6329" o:spid="_x0000_s1036" style="position:absolute;left:71076;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Hu8YA&#10;AADdAAAADwAAAGRycy9kb3ducmV2LnhtbESPT2vCQBTE74V+h+UVvNVNU/wXXaW0CvagYBTPj+wz&#10;ic2+Ddk1id/eLRR6HGbmN8xi1ZtKtNS40rKCt2EEgjizuuRcwem4eZ2CcB5ZY2WZFNzJwWr5/LTA&#10;RNuOD9SmPhcBwi5BBYX3dSKlywoy6Ia2Jg7exTYGfZBNLnWDXYCbSsZRNJYGSw4LBdb0WVD2k96M&#10;Atl2cjdZr9vvvYluo/T8danjq1KDl/5jDsJT7//Df+2tVjB+j2fw+yY8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YHu8YAAADdAAAADwAAAAAAAAAAAAAAAACYAgAAZHJz&#10;L2Rvd25yZXYueG1sUEsFBgAAAAAEAAQA9QAAAIsDAAAAAA==&#10;" path="m,l56388,r,38100l,38100,,e" fillcolor="black" stroked="f" strokeweight="0">
                <v:stroke miterlimit="83231f" joinstyle="miter"/>
                <v:path arrowok="t" textboxrect="0,0,56388,38100"/>
              </v:shape>
              <v:shape id="Shape 6330" o:spid="_x0000_s1037" style="position:absolute;left:71168;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GFcIA&#10;AADdAAAADwAAAGRycy9kb3ducmV2LnhtbERPy4rCMBTdC/MP4Q6403QUVKpRpkMFN4KvYbaX5tqW&#10;aW5KErX69WYhuDyc92LVmUZcyfnasoKvYQKCuLC65lLB6bgezED4gKyxsUwK7uRhtfzoLTDV9sZ7&#10;uh5CKWII+xQVVCG0qZS+qMigH9qWOHJn6wyGCF0ptcNbDDeNHCXJRBqsOTZU2NJPRcX/4WIUPPI/&#10;ne922W9mL9l2n5XTbT5zSvU/u+85iEBdeItf7o1WMBmP4/74Jj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IYVwgAAAN0AAAAPAAAAAAAAAAAAAAAAAJgCAABkcnMvZG93&#10;bnJldi54bWxQSwUGAAAAAAQABAD1AAAAhwMAAAAA&#10;" path="m,l9144,r,18288l,18288,,e" stroked="f" strokeweight="0">
                <v:stroke miterlimit="83231f" joinstyle="miter"/>
                <v:path arrowok="t" textboxrect="0,0,9144,18288"/>
              </v:shape>
              <v:shape id="Shape 6331" o:spid="_x0000_s1038" style="position:absolute;left:71076;top:38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4vRsUA&#10;AADdAAAADwAAAGRycy9kb3ducmV2LnhtbESPQUvDQBSE74L/YXmCN7uJgSqx22IFQQ8eTEvA2yP7&#10;zG6bfRuyzzb+e1cQPA4z8w2z2sxhUCeako9soFwUoIi7aD33Bva755t7UEmQLQ6RycA3JdisLy9W&#10;WNt45nc6NdKrDOFUowEnMtZap85RwLSII3H2PuMUULKcem0nPGd4GPRtUSx1QM95weFIT466Y/MV&#10;DLyWd64S/9YetvIRdNv67bhrjLm+mh8fQAnN8h/+a79YA8uqKuH3TX4C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i9GxQAAAN0AAAAPAAAAAAAAAAAAAAAAAJgCAABkcnMv&#10;ZG93bnJldi54bWxQSwUGAAAAAAQABAD1AAAAigMAAAAA&#10;" path="m,l18288,r,9144l,9144,,e" stroked="f" strokeweight="0">
                <v:stroke miterlimit="83231f" joinstyle="miter"/>
                <v:path arrowok="t" textboxrect="0,0,18288,9144"/>
              </v:shape>
              <v:shape id="Shape 6332" o:spid="_x0000_s1039" style="position:absolute;left:71076;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YCcQA&#10;AADdAAAADwAAAGRycy9kb3ducmV2LnhtbESPT4vCMBTE74LfITzBm6b+wV26RtkVBBEEdffg8dm8&#10;bYvNS02i1m9vBMHjMDO/YabzxlTiSs6XlhUM+gkI4szqknMFf7/L3icIH5A1VpZJwZ08zGft1hRT&#10;bW+8o+s+5CJC2KeooAihTqX0WUEGfd/WxNH7t85giNLlUju8Rbip5DBJJtJgyXGhwJoWBWWn/cUo&#10;qM+5O5y9/uHjZbv+4GRFzWasVLfTfH+BCNSEd/jVXmkFk9FoCM838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MWAnEAAAA3Q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rPr>
        <w:sz w:val="16"/>
      </w:rPr>
      <w:t xml:space="preserve"> </w:t>
    </w:r>
    <w:r>
      <w:rPr>
        <w:sz w:val="16"/>
      </w:rPr>
      <w:tab/>
      <w:t xml:space="preserve"> </w:t>
    </w:r>
    <w:r>
      <w:rPr>
        <w:sz w:val="16"/>
      </w:rPr>
      <w:tab/>
      <w:t xml:space="preserve">   </w:t>
    </w:r>
  </w:p>
  <w:p w:rsidR="00AA1DF4" w:rsidRDefault="004A19C3">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361138</wp:posOffset>
              </wp:positionV>
              <wp:extent cx="7164070" cy="9337294"/>
              <wp:effectExtent l="0" t="0" r="0" b="0"/>
              <wp:wrapNone/>
              <wp:docPr id="6042" name="Group 6042"/>
              <wp:cNvGraphicFramePr/>
              <a:graphic xmlns:a="http://schemas.openxmlformats.org/drawingml/2006/main">
                <a:graphicData uri="http://schemas.microsoft.com/office/word/2010/wordprocessingGroup">
                  <wpg:wgp>
                    <wpg:cNvGrpSpPr/>
                    <wpg:grpSpPr>
                      <a:xfrm>
                        <a:off x="0" y="0"/>
                        <a:ext cx="7164070" cy="9337294"/>
                        <a:chOff x="0" y="0"/>
                        <a:chExt cx="7164070" cy="9337294"/>
                      </a:xfrm>
                    </wpg:grpSpPr>
                    <wps:wsp>
                      <wps:cNvPr id="6333" name="Shape 6333"/>
                      <wps:cNvSpPr/>
                      <wps:spPr>
                        <a:xfrm>
                          <a:off x="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4" name="Shape 6334"/>
                      <wps:cNvSpPr/>
                      <wps:spPr>
                        <a:xfrm>
                          <a:off x="38100"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35" name="Shape 6335"/>
                      <wps:cNvSpPr/>
                      <wps:spPr>
                        <a:xfrm>
                          <a:off x="47244"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6" name="Shape 6336"/>
                      <wps:cNvSpPr/>
                      <wps:spPr>
                        <a:xfrm>
                          <a:off x="712597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7" name="Shape 6337"/>
                      <wps:cNvSpPr/>
                      <wps:spPr>
                        <a:xfrm>
                          <a:off x="7116826"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38" name="Shape 6338"/>
                      <wps:cNvSpPr/>
                      <wps:spPr>
                        <a:xfrm>
                          <a:off x="7107682"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CDCB45" id="Group 6042" o:spid="_x0000_s1026" style="position:absolute;margin-left:24pt;margin-top:28.45pt;width:564.1pt;height:735.2pt;z-index:-251653120;mso-position-horizontal-relative:page;mso-position-vertical-relative:page" coordsize="71640,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dFcgMAAGYYAAAOAAAAZHJzL2Uyb0RvYy54bWzsWdtu2zAMfR+wfzD8vvqSNE6MJH1Y174M&#10;W7F2H6Da8gWwLUFS4+TvR9Gyncbt0tuGYXUeHFmiKPJIh1SY5dm2LKwNFTJn1cr2TlzbolXE4rxK&#10;V/bPm4tPc9uSilQxKVhFV/aOSvts/fHDsuYh9VnGipgKC5RUMqz5ys6U4qHjyCijJZEnjNMKBhMm&#10;SqLgVaROLEgN2svC8V135tRMxFywiEoJvefNoL1G/UlCI/U9SSRVVrGywTaFT4HPW/101ksSpoLw&#10;LI+MGeQFVpQkr2DRTtU5UcS6E/lAVZlHgkmWqJOIlQ5Lkjyi6AN447kH3lwKdsfRlzSsU97BBNAe&#10;4PRitdG3zZWw8nhlz9ypb1sVKWGXcGELewCgmqchyF0Kfs2vhOlImzft8zYRpf4Gb6wtQrvroKVb&#10;ZUXQGXizqRvADkQwtphMAn8xbcCPMtihwbwo+3JkptMu7Gj7OnNqDgdJ9ljJ12F1nRFOcQukxqDF&#10;ajKZtFihhDXTPQgNynVAyVACZk9FaTL33CFGnackjO6kuqQM4Sabr1I15zduWyRrW9G2apsCWPDb&#10;88+J0vO0lbpp1SvbWJL1m6VHS7ahNwzl1MGWgZH9aFHtSxld7aEAyXa8/eaorZfbOyCPSgNO94/S&#10;EUnkeicDDe3qemka6D609wEuKo2E3g8CkSkpiEKKl7mCkFXkJcQ7P3Bhw2ATUDF86ePX7Di21K6g&#10;Gq6i+kEToBnSQ3dIkd5+LoS1ITow4QeVk4JnxPQavUbUrAF69PwkL4pOpYdTH1LZWGaE9TyKMbGb&#10;6TYzI2NNExghvIDTbXgEz7pJuDKrVDe/gqCOZu55q5u3LN5hqEBAgI86ivwdYk4HxMRAo5cHAh8n&#10;Zn8KTXZoQ9jCm4Lug/gF6LThb//o/FFuNoa8CTUbVUeZ2YmNxMR7REOrFxHzAj+G2u+KmKcDYp5q&#10;GJ5MzGngawK2hxXCkrkhjMTss3Sbipr8ez+/jhmzy1tjxty7ys4GxJw9i5iB558u9N1+SE2TTP+B&#10;pGkseZOseXBFwLvfQ4Tr5ca8+dq8ae7I7/BCGwzoGTyTnt5s7gPJh/QcM+eYOZtfoOZCOl5pH6rD&#10;PVoEguJmUzDrikDzZ1LTDYCbIzXv1YvGX5vh/1sGwmotFLOxnGUK77pavv+OdbT+74H1LwAAAP//&#10;AwBQSwMEFAAGAAgAAAAhAPw0/xTiAAAACwEAAA8AAABkcnMvZG93bnJldi54bWxMj0Frg0AQhe+F&#10;/odlCr01q6aa1LqGENqeQqBJofQ20YlK3FlxN2r+fTen9vaGN7z3vWw16VYM1NvGsIJwFoAgLkzZ&#10;cKXg6/D+tARhHXKJrWFScCULq/z+LsO0NCN/0rB3lfAhbFNUUDvXpVLaoiaNdmY6Yu+dTK/R+bOv&#10;ZNnj6MN1K6MgSKTGhn1DjR1tairO+4tW8DHiuJ6Hb8P2fNpcfw7x7nsbklKPD9P6FYSjyf09ww3f&#10;o0PumY7mwqUVrYLnpZ/iFMTJC4ibHy6SCMTRqzhazEHmmfy/If8FAAD//wMAUEsBAi0AFAAGAAgA&#10;AAAhALaDOJL+AAAA4QEAABMAAAAAAAAAAAAAAAAAAAAAAFtDb250ZW50X1R5cGVzXS54bWxQSwEC&#10;LQAUAAYACAAAACEAOP0h/9YAAACUAQAACwAAAAAAAAAAAAAAAAAvAQAAX3JlbHMvLnJlbHNQSwEC&#10;LQAUAAYACAAAACEAyILnRXIDAABmGAAADgAAAAAAAAAAAAAAAAAuAgAAZHJzL2Uyb0RvYy54bWxQ&#10;SwECLQAUAAYACAAAACEA/DT/FOIAAAALAQAADwAAAAAAAAAAAAAAAADMBQAAZHJzL2Rvd25yZXYu&#10;eG1sUEsFBgAAAAAEAAQA8wAAANsGAAAAAA==&#10;">
              <v:shape id="Shape 6333" o:spid="_x0000_s1027" style="position:absolute;width:381;height:93372;visibility:visible;mso-wrap-style:square;v-text-anchor:top" coordsize="38100,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8RxMQA&#10;AADdAAAADwAAAGRycy9kb3ducmV2LnhtbESPUWvCMBSF3wf7D+EO9jYTLRTpjCJSQQaCusFer821&#10;LTY3JYla/70ZDHw8nHO+w5ktBtuJK/nQOtYwHikQxJUzLdcafr7XH1MQISIb7ByThjsFWMxfX2ZY&#10;GHfjPV0PsRYJwqFADU2MfSFlqBqyGEauJ07eyXmLMUlfS+PxluC2kxOlcmmx5bTQYE+rhqrz4WI1&#10;+O1X3q3H5W919Gq1vzhV7oZS6/e3YfkJItIQn+H/9sZoyLMsg7836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EcTEAAAA3QAAAA8AAAAAAAAAAAAAAAAAmAIAAGRycy9k&#10;b3ducmV2LnhtbFBLBQYAAAAABAAEAPUAAACJAwAAAAA=&#10;" path="m,l38100,r,9337294l,9337294,,e" fillcolor="black" stroked="f" strokeweight="0">
                <v:stroke miterlimit="83231f" joinstyle="miter"/>
                <v:path arrowok="t" textboxrect="0,0,38100,9337294"/>
              </v:shape>
              <v:shape id="Shape 6334" o:spid="_x0000_s1028" style="position:absolute;left:381;width:91;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6a0sQA&#10;AADdAAAADwAAAGRycy9kb3ducmV2LnhtbESPwW7CMBBE70j9B2sr9QYOBAKkGFSVgrgS+IBVvI0j&#10;4nUUuxD4+rpSJY6jmXmjWW1624grdb52rGA8SkAQl07XXCk4n3bDBQgfkDU2jknBnTxs1i+DFeba&#10;3fhI1yJUIkLY56jAhNDmUvrSkEU/ci1x9L5dZzFE2VVSd3iLcNvISZJk0mLNccFgS5+GykvxYxXw&#10;rJ83Zpl8TXflPksn7WMrZw+l3l77j3cQgfrwDP+3D1pBlqZT+Hs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umtLEAAAA3QAAAA8AAAAAAAAAAAAAAAAAmAIAAGRycy9k&#10;b3ducmV2LnhtbFBLBQYAAAAABAAEAPUAAACJAwAAAAA=&#10;" path="m,l9144,r,9337294l,9337294,,e" stroked="f" strokeweight="0">
                <v:stroke miterlimit="83231f" joinstyle="miter"/>
                <v:path arrowok="t" textboxrect="0,0,9144,9337294"/>
              </v:shape>
              <v:shape id="Shape 6335" o:spid="_x0000_s1029" style="position:absolute;left:472;width:91;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Fc8QA&#10;AADdAAAADwAAAGRycy9kb3ducmV2LnhtbESPQWvCQBSE7wX/w/IEb3WjISrRVUQoiBRKVfD6yD6z&#10;wezbkN0m8d+7hUKPw8x8w2x2g61FR62vHCuYTRMQxIXTFZcKrpeP9xUIH5A11o5JwZM87Lajtw3m&#10;2vX8Td05lCJC2OeowITQ5FL6wpBFP3UNcfTurrUYomxLqVvsI9zWcp4kC2mx4rhgsKGDoeJx/rEK&#10;qmKZZPs0+zqeGuP1p709+u6m1GQ87NcgAg3hP/zXPmoFizTN4PdNfAJy+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wRXPEAAAA3QAAAA8AAAAAAAAAAAAAAAAAmAIAAGRycy9k&#10;b3ducmV2LnhtbFBLBQYAAAAABAAEAPUAAACJAwAAAAA=&#10;" path="m,l9144,r,9337294l,9337294,,e" fillcolor="black" stroked="f" strokeweight="0">
                <v:stroke miterlimit="83231f" joinstyle="miter"/>
                <v:path arrowok="t" textboxrect="0,0,9144,9337294"/>
              </v:shape>
              <v:shape id="Shape 6336" o:spid="_x0000_s1030" style="position:absolute;left:71259;width:381;height:93372;visibility:visible;mso-wrap-style:square;v-text-anchor:top" coordsize="38100,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yXMQA&#10;AADdAAAADwAAAGRycy9kb3ducmV2LnhtbESPQWsCMRSE7wX/Q3iCt5qosJTVKCIriCBUW/D63Dx3&#10;FzcvSxJ1/fdNodDjMDPfMItVb1vxIB8axxomYwWCuHSm4UrD99f2/QNEiMgGW8ek4UUBVsvB2wJz&#10;4558pMcpViJBOOSooY6xy6UMZU0Ww9h1xMm7Om8xJukraTw+E9y2cqpUJi02nBZq7GhTU3k73a0G&#10;f9hn7XZSnMuLV5vj3anisy+0Hg379RxEpD7+h//aO6Mhm80y+H2Tn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IslzEAAAA3QAAAA8AAAAAAAAAAAAAAAAAmAIAAGRycy9k&#10;b3ducmV2LnhtbFBLBQYAAAAABAAEAPUAAACJAwAAAAA=&#10;" path="m,l38100,r,9337294l,9337294,,e" fillcolor="black" stroked="f" strokeweight="0">
                <v:stroke miterlimit="83231f" joinstyle="miter"/>
                <v:path arrowok="t" textboxrect="0,0,38100,9337294"/>
              </v:shape>
              <v:shape id="Shape 6337" o:spid="_x0000_s1031" style="position:absolute;left:71168;width:91;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EpcQA&#10;AADdAAAADwAAAGRycy9kb3ducmV2LnhtbESPwW7CMBBE70j8g7VI3MCBQGgDBqFSEFegH7CKt3FE&#10;vI5iF1K+HleqxHE0M280q01na3Gj1leOFUzGCQjiwumKSwVfl/3oDYQPyBprx6Tglzxs1v3eCnPt&#10;7nyi2zmUIkLY56jAhNDkUvrCkEU/dg1x9L5dazFE2ZZSt3iPcFvLaZJk0mLFccFgQx+Giuv5xyrg&#10;ebeozXvyOdsXhyydNo+dnD+UGg667RJEoC68wv/to1aQpekC/t7EJ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BKXEAAAA3QAAAA8AAAAAAAAAAAAAAAAAmAIAAGRycy9k&#10;b3ducmV2LnhtbFBLBQYAAAAABAAEAPUAAACJAwAAAAA=&#10;" path="m,l9144,r,9337294l,9337294,,e" stroked="f" strokeweight="0">
                <v:stroke miterlimit="83231f" joinstyle="miter"/>
                <v:path arrowok="t" textboxrect="0,0,9144,9337294"/>
              </v:shape>
              <v:shape id="Shape 6338" o:spid="_x0000_s1032" style="position:absolute;left:71076;width:92;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Hq7cEA&#10;AADdAAAADwAAAGRycy9kb3ducmV2LnhtbERPTYvCMBC9C/sfwizsTdO1qEs1iiwsiAhiXfA6NGNT&#10;bCaliW399+YgeHy879VmsLXoqPWVYwXfkwQEceF0xaWC//Pf+AeED8gaa8ek4EEeNuuP0Qoz7Xo+&#10;UZeHUsQQ9hkqMCE0mZS+MGTRT1xDHLmray2GCNtS6hb7GG5rOU2SubRYcWww2NCvoeKW362Cqlgk&#10;s206O+72jfH6YC+3vrso9fU5bJcgAg3hLX65d1rBPE3j3PgmPg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x6u3BAAAA3QAAAA8AAAAAAAAAAAAAAAAAmAIAAGRycy9kb3du&#10;cmV2LnhtbFBLBQYAAAAABAAEAPUAAACGAwAAAAA=&#10;" path="m,l9144,r,9337294l,9337294,,e" fillcolor="black" stroked="f" strokeweight="0">
                <v:stroke miterlimit="83231f" joinstyle="miter"/>
                <v:path arrowok="t" textboxrect="0,0,9144,933729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32B5D"/>
    <w:multiLevelType w:val="hybridMultilevel"/>
    <w:tmpl w:val="79321452"/>
    <w:lvl w:ilvl="0" w:tplc="D6FE7702">
      <w:start w:val="1"/>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7C28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4ADDE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C8934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0F29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B261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0639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C2E43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F0E9D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F4"/>
    <w:rsid w:val="004A19C3"/>
    <w:rsid w:val="006538FE"/>
    <w:rsid w:val="00AA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66C73-5D3F-4A61-9893-D0C27DD9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730" w:right="1"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EQUAL HOUSING OPPORTUNITY</vt:lpstr>
    </vt:vector>
  </TitlesOfParts>
  <Company/>
  <LinksUpToDate>false</LinksUpToDate>
  <CharactersWithSpaces>15441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HOUSING OPPORTUNITY</dc:title>
  <dc:subject/>
  <dc:creator>Admin</dc:creator>
  <cp:keywords/>
  <cp:lastModifiedBy>Windows User</cp:lastModifiedBy>
  <cp:revision>2</cp:revision>
  <dcterms:created xsi:type="dcterms:W3CDTF">2019-07-31T18:13:00Z</dcterms:created>
  <dcterms:modified xsi:type="dcterms:W3CDTF">2019-07-31T18:13:00Z</dcterms:modified>
</cp:coreProperties>
</file>